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EA32C" w14:textId="4AD51F6D" w:rsidR="00C67DA5" w:rsidRDefault="00C67DA5" w:rsidP="00C67DA5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241"/>
      <w:bookmarkEnd w:id="0"/>
      <w:r>
        <w:rPr>
          <w:rFonts w:ascii="Times New Roman" w:hAnsi="Times New Roman" w:cs="Times New Roman"/>
          <w:bCs/>
          <w:sz w:val="28"/>
          <w:szCs w:val="28"/>
        </w:rPr>
        <w:t>Приложение № 4 к Положению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14:paraId="2D86D8DB" w14:textId="77777777" w:rsidR="00C67DA5" w:rsidRDefault="00C67DA5" w:rsidP="00C67DA5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краевого государственного автономного профессионального образовательного учреждения «Красноярский колледж сферы</w:t>
      </w:r>
    </w:p>
    <w:p w14:paraId="293A056E" w14:textId="5DCC4B7C" w:rsidR="00C67DA5" w:rsidRDefault="00C67DA5" w:rsidP="00C67DA5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 и предпринимательства»</w:t>
      </w:r>
    </w:p>
    <w:p w14:paraId="0178BB61" w14:textId="77777777" w:rsidR="00C67DA5" w:rsidRDefault="00C67DA5" w:rsidP="00C67DA5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376A9A6C" w14:textId="67129220" w:rsidR="009C7940" w:rsidRPr="00442731" w:rsidRDefault="009C7940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42731">
        <w:rPr>
          <w:rFonts w:ascii="Times New Roman" w:hAnsi="Times New Roman" w:cs="Times New Roman"/>
          <w:bCs/>
          <w:sz w:val="28"/>
          <w:szCs w:val="28"/>
        </w:rPr>
        <w:t>Виды, условия, размер и порядок установления выплат</w:t>
      </w:r>
      <w:r w:rsidR="00301344" w:rsidRPr="004427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731">
        <w:rPr>
          <w:rFonts w:ascii="Times New Roman" w:hAnsi="Times New Roman" w:cs="Times New Roman"/>
          <w:bCs/>
          <w:sz w:val="28"/>
          <w:szCs w:val="28"/>
        </w:rPr>
        <w:t>стимулирующего характера, в том числе критерии оценки</w:t>
      </w:r>
      <w:r w:rsidR="00301344" w:rsidRPr="004427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731">
        <w:rPr>
          <w:rFonts w:ascii="Times New Roman" w:hAnsi="Times New Roman" w:cs="Times New Roman"/>
          <w:bCs/>
          <w:sz w:val="28"/>
          <w:szCs w:val="28"/>
        </w:rPr>
        <w:t>результативности и качества</w:t>
      </w:r>
      <w:r w:rsidR="00FC4DB5" w:rsidRPr="00442731">
        <w:rPr>
          <w:rFonts w:ascii="Times New Roman" w:hAnsi="Times New Roman" w:cs="Times New Roman"/>
          <w:bCs/>
          <w:sz w:val="28"/>
          <w:szCs w:val="28"/>
        </w:rPr>
        <w:br/>
      </w:r>
      <w:r w:rsidRPr="00442731">
        <w:rPr>
          <w:rFonts w:ascii="Times New Roman" w:hAnsi="Times New Roman" w:cs="Times New Roman"/>
          <w:bCs/>
          <w:sz w:val="28"/>
          <w:szCs w:val="28"/>
        </w:rPr>
        <w:t xml:space="preserve">труда работников </w:t>
      </w:r>
      <w:r w:rsidR="00FC4DB5" w:rsidRPr="00442731">
        <w:rPr>
          <w:rFonts w:ascii="Times New Roman" w:hAnsi="Times New Roman" w:cs="Times New Roman"/>
          <w:bCs/>
          <w:sz w:val="28"/>
          <w:szCs w:val="28"/>
        </w:rPr>
        <w:t>краевого государственного автономного</w:t>
      </w:r>
      <w:r w:rsidR="00FC4DB5" w:rsidRPr="00442731">
        <w:rPr>
          <w:rFonts w:ascii="Times New Roman" w:hAnsi="Times New Roman" w:cs="Times New Roman"/>
          <w:bCs/>
          <w:sz w:val="28"/>
          <w:szCs w:val="28"/>
        </w:rPr>
        <w:br/>
        <w:t xml:space="preserve">профессионального образовательного учреждения </w:t>
      </w:r>
      <w:r w:rsidR="00FC4DB5" w:rsidRPr="00442731">
        <w:rPr>
          <w:rFonts w:ascii="Times New Roman" w:hAnsi="Times New Roman" w:cs="Times New Roman"/>
          <w:bCs/>
          <w:sz w:val="28"/>
          <w:szCs w:val="28"/>
        </w:rPr>
        <w:br/>
        <w:t>«Красноярский колледж сферы услуг и предпринимательства»</w:t>
      </w:r>
    </w:p>
    <w:p w14:paraId="0FB2F96E" w14:textId="77777777" w:rsidR="009C7940" w:rsidRPr="00DC17B3" w:rsidRDefault="009C7940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510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57"/>
        <w:gridCol w:w="2377"/>
        <w:gridCol w:w="4051"/>
        <w:gridCol w:w="1260"/>
      </w:tblGrid>
      <w:tr w:rsidR="00917DD2" w:rsidRPr="00FC4DB5" w14:paraId="7B9A7CAD" w14:textId="77777777" w:rsidTr="008657DB">
        <w:trPr>
          <w:trHeight w:val="1010"/>
        </w:trPr>
        <w:tc>
          <w:tcPr>
            <w:tcW w:w="1015" w:type="pct"/>
          </w:tcPr>
          <w:p w14:paraId="06FA1B53" w14:textId="77777777" w:rsidR="00917DD2" w:rsidRPr="006E77C2" w:rsidRDefault="00917DD2" w:rsidP="0012729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Должности</w:t>
            </w:r>
          </w:p>
        </w:tc>
        <w:tc>
          <w:tcPr>
            <w:tcW w:w="1232" w:type="pct"/>
          </w:tcPr>
          <w:p w14:paraId="43F6F088" w14:textId="77777777" w:rsidR="00917DD2" w:rsidRPr="006E77C2" w:rsidRDefault="00917DD2" w:rsidP="0012729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Критерии оценки результативности и качества труда работников учреждения</w:t>
            </w:r>
          </w:p>
        </w:tc>
        <w:tc>
          <w:tcPr>
            <w:tcW w:w="2100" w:type="pct"/>
          </w:tcPr>
          <w:p w14:paraId="73765FC7" w14:textId="77777777" w:rsidR="00917DD2" w:rsidRPr="006E77C2" w:rsidRDefault="00917DD2" w:rsidP="0012729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Условия</w:t>
            </w:r>
          </w:p>
          <w:p w14:paraId="1F455559" w14:textId="77777777" w:rsidR="00917DD2" w:rsidRPr="006E77C2" w:rsidRDefault="00917DD2" w:rsidP="0012729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pct"/>
          </w:tcPr>
          <w:p w14:paraId="41E7FB24" w14:textId="1241E3B5" w:rsidR="00917DD2" w:rsidRPr="006E77C2" w:rsidRDefault="006E77C2" w:rsidP="0012729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К</w:t>
            </w:r>
            <w:r w:rsidR="00917DD2" w:rsidRPr="006E77C2">
              <w:rPr>
                <w:rFonts w:ascii="Times New Roman" w:hAnsi="Times New Roman" w:cs="Times New Roman"/>
              </w:rPr>
              <w:t xml:space="preserve">оличество баллов </w:t>
            </w:r>
          </w:p>
        </w:tc>
      </w:tr>
      <w:tr w:rsidR="007E5DE9" w:rsidRPr="00FC4DB5" w14:paraId="0C7E9116" w14:textId="77777777" w:rsidTr="00F00A95">
        <w:tc>
          <w:tcPr>
            <w:tcW w:w="1015" w:type="pct"/>
            <w:vMerge w:val="restart"/>
          </w:tcPr>
          <w:p w14:paraId="70ADE890" w14:textId="533C40A8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 xml:space="preserve">Заместитель главного бухгалтера, заведующий дневным отделением, заведующий заочным отделением, начальник отдела кадров, заведующий практикой, заведующий учебной частью, заведующий хозяйственным отделом, заведующий информационно-вычислительным центром, заведующий учебно-производственных мастерских, заведующий отделением профориентации и приема, старший мастер, заведующий сектором по </w:t>
            </w:r>
            <w:r w:rsidRPr="006E77C2">
              <w:rPr>
                <w:rFonts w:ascii="Times New Roman" w:hAnsi="Times New Roman" w:cs="Times New Roman"/>
              </w:rPr>
              <w:lastRenderedPageBreak/>
              <w:t>воспитательной работе, старший методист, методист, заведующий отделением центра ДПО и ПО, методист центра ДПО и ПО</w:t>
            </w:r>
          </w:p>
        </w:tc>
        <w:tc>
          <w:tcPr>
            <w:tcW w:w="3985" w:type="pct"/>
            <w:gridSpan w:val="3"/>
          </w:tcPr>
          <w:p w14:paraId="5ABFD5EB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lastRenderedPageBreak/>
              <w:t xml:space="preserve">Выплаты за важность выполняемой работы, степень самостоятельности </w:t>
            </w:r>
            <w:r w:rsidRPr="006E77C2">
              <w:rPr>
                <w:rFonts w:ascii="Times New Roman" w:hAnsi="Times New Roman" w:cs="Times New Roman"/>
              </w:rPr>
              <w:br/>
              <w:t>и ответственности при выполнении поставленных задач</w:t>
            </w:r>
          </w:p>
        </w:tc>
      </w:tr>
      <w:tr w:rsidR="007E5DE9" w:rsidRPr="00FC4DB5" w14:paraId="13D97058" w14:textId="77777777" w:rsidTr="00F00A95">
        <w:tc>
          <w:tcPr>
            <w:tcW w:w="1015" w:type="pct"/>
            <w:vMerge/>
          </w:tcPr>
          <w:p w14:paraId="6E909E01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</w:tcPr>
          <w:p w14:paraId="3D0A823A" w14:textId="77777777" w:rsidR="007E5DE9" w:rsidRPr="006E77C2" w:rsidRDefault="007E5DE9" w:rsidP="00D05D42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 xml:space="preserve">Информатизация управленческой деятельности </w:t>
            </w:r>
          </w:p>
        </w:tc>
        <w:tc>
          <w:tcPr>
            <w:tcW w:w="2100" w:type="pct"/>
          </w:tcPr>
          <w:p w14:paraId="5732BA45" w14:textId="77777777" w:rsidR="007E5DE9" w:rsidRPr="006E77C2" w:rsidRDefault="007E5DE9" w:rsidP="008657DB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 xml:space="preserve">использование информационных </w:t>
            </w:r>
            <w:proofErr w:type="gramStart"/>
            <w:r w:rsidRPr="006E77C2">
              <w:rPr>
                <w:rFonts w:ascii="Times New Roman" w:hAnsi="Times New Roman" w:cs="Times New Roman"/>
              </w:rPr>
              <w:t>технологий  в</w:t>
            </w:r>
            <w:proofErr w:type="gramEnd"/>
            <w:r w:rsidRPr="006E77C2">
              <w:rPr>
                <w:rFonts w:ascii="Times New Roman" w:hAnsi="Times New Roman" w:cs="Times New Roman"/>
              </w:rPr>
              <w:t xml:space="preserve"> управленческой деятельности</w:t>
            </w:r>
          </w:p>
        </w:tc>
        <w:tc>
          <w:tcPr>
            <w:tcW w:w="653" w:type="pct"/>
          </w:tcPr>
          <w:p w14:paraId="5020C2AE" w14:textId="77777777" w:rsidR="007E5DE9" w:rsidRPr="006E77C2" w:rsidRDefault="007E5DE9" w:rsidP="00D05D4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10</w:t>
            </w:r>
          </w:p>
        </w:tc>
      </w:tr>
      <w:tr w:rsidR="007E5DE9" w:rsidRPr="00FC4DB5" w14:paraId="4EAC5070" w14:textId="77777777" w:rsidTr="00F00A95">
        <w:tc>
          <w:tcPr>
            <w:tcW w:w="1015" w:type="pct"/>
            <w:vMerge/>
          </w:tcPr>
          <w:p w14:paraId="17B79F5C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</w:tcPr>
          <w:p w14:paraId="7A695985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 xml:space="preserve">Контроль </w:t>
            </w:r>
            <w:r w:rsidRPr="006E77C2">
              <w:rPr>
                <w:rFonts w:ascii="Times New Roman" w:hAnsi="Times New Roman" w:cs="Times New Roman"/>
              </w:rPr>
              <w:br/>
              <w:t>за соблюдением санитарно-гигиенических норм, правил техники безопасности, пожарной безопасности</w:t>
            </w:r>
          </w:p>
        </w:tc>
        <w:tc>
          <w:tcPr>
            <w:tcW w:w="2100" w:type="pct"/>
          </w:tcPr>
          <w:p w14:paraId="369C3FFF" w14:textId="36E765F1" w:rsidR="007E5DE9" w:rsidRPr="006E77C2" w:rsidRDefault="007E5DE9" w:rsidP="00D05D42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 xml:space="preserve">отсутствие замечаний </w:t>
            </w:r>
            <w:r w:rsidR="003902EB">
              <w:rPr>
                <w:rFonts w:ascii="Times New Roman" w:hAnsi="Times New Roman" w:cs="Times New Roman"/>
              </w:rPr>
              <w:t>директор Колледжа</w:t>
            </w:r>
            <w:r w:rsidRPr="006E77C2">
              <w:rPr>
                <w:rFonts w:ascii="Times New Roman" w:hAnsi="Times New Roman" w:cs="Times New Roman"/>
              </w:rPr>
              <w:t xml:space="preserve"> или надзорных органов </w:t>
            </w:r>
            <w:r w:rsidRPr="006E77C2">
              <w:rPr>
                <w:rFonts w:ascii="Times New Roman" w:hAnsi="Times New Roman" w:cs="Times New Roman"/>
              </w:rPr>
              <w:br/>
              <w:t>(по результатам проверки)</w:t>
            </w:r>
          </w:p>
        </w:tc>
        <w:tc>
          <w:tcPr>
            <w:tcW w:w="653" w:type="pct"/>
          </w:tcPr>
          <w:p w14:paraId="234FFD12" w14:textId="77777777" w:rsidR="007E5DE9" w:rsidRPr="006E77C2" w:rsidRDefault="007E5DE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10</w:t>
            </w:r>
          </w:p>
        </w:tc>
      </w:tr>
      <w:tr w:rsidR="007E5DE9" w:rsidRPr="00FC4DB5" w14:paraId="0C3BDA89" w14:textId="77777777" w:rsidTr="00F00A95">
        <w:tc>
          <w:tcPr>
            <w:tcW w:w="1015" w:type="pct"/>
            <w:vMerge/>
          </w:tcPr>
          <w:p w14:paraId="4396BBAB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85" w:type="pct"/>
            <w:gridSpan w:val="3"/>
          </w:tcPr>
          <w:p w14:paraId="08AA66F1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7E5DE9" w:rsidRPr="00FC4DB5" w14:paraId="7CA34DFC" w14:textId="77777777" w:rsidTr="00F00A95">
        <w:tc>
          <w:tcPr>
            <w:tcW w:w="1015" w:type="pct"/>
            <w:vMerge/>
          </w:tcPr>
          <w:p w14:paraId="6F3B68F9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</w:tcPr>
          <w:p w14:paraId="553702EE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Обновление содержания образовательных программ</w:t>
            </w:r>
          </w:p>
        </w:tc>
        <w:tc>
          <w:tcPr>
            <w:tcW w:w="2100" w:type="pct"/>
          </w:tcPr>
          <w:p w14:paraId="3A7842A5" w14:textId="77777777" w:rsidR="007E5DE9" w:rsidRPr="006E77C2" w:rsidRDefault="007E5DE9" w:rsidP="008657DB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все образовательных программы  разработаны с участием работодателей</w:t>
            </w:r>
          </w:p>
        </w:tc>
        <w:tc>
          <w:tcPr>
            <w:tcW w:w="653" w:type="pct"/>
          </w:tcPr>
          <w:p w14:paraId="32A19A25" w14:textId="77777777" w:rsidR="007E5DE9" w:rsidRPr="006E77C2" w:rsidRDefault="007E5DE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10</w:t>
            </w:r>
          </w:p>
        </w:tc>
      </w:tr>
      <w:tr w:rsidR="007E5DE9" w:rsidRPr="00FC4DB5" w14:paraId="44ACDAAB" w14:textId="77777777" w:rsidTr="00F00A95">
        <w:tc>
          <w:tcPr>
            <w:tcW w:w="1015" w:type="pct"/>
            <w:vMerge/>
          </w:tcPr>
          <w:p w14:paraId="1FF3C6DE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</w:tcPr>
          <w:p w14:paraId="6620F21C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 xml:space="preserve">Организация работы </w:t>
            </w:r>
            <w:r w:rsidRPr="006E77C2">
              <w:rPr>
                <w:rFonts w:ascii="Times New Roman" w:hAnsi="Times New Roman" w:cs="Times New Roman"/>
              </w:rPr>
              <w:br/>
              <w:t>по социальному партнерству</w:t>
            </w:r>
          </w:p>
        </w:tc>
        <w:tc>
          <w:tcPr>
            <w:tcW w:w="2100" w:type="pct"/>
          </w:tcPr>
          <w:p w14:paraId="18F5169B" w14:textId="77777777" w:rsidR="007E5DE9" w:rsidRPr="006E77C2" w:rsidRDefault="007E5DE9" w:rsidP="00D05D42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заключен договор социального партнерства</w:t>
            </w:r>
          </w:p>
        </w:tc>
        <w:tc>
          <w:tcPr>
            <w:tcW w:w="653" w:type="pct"/>
          </w:tcPr>
          <w:p w14:paraId="0D710A82" w14:textId="77777777" w:rsidR="007E5DE9" w:rsidRPr="006E77C2" w:rsidRDefault="007E5DE9" w:rsidP="00D05D4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 xml:space="preserve">10 </w:t>
            </w:r>
          </w:p>
        </w:tc>
      </w:tr>
      <w:tr w:rsidR="007E5DE9" w:rsidRPr="00FC4DB5" w14:paraId="06161E35" w14:textId="77777777" w:rsidTr="00F00A95">
        <w:tc>
          <w:tcPr>
            <w:tcW w:w="1015" w:type="pct"/>
            <w:vMerge/>
          </w:tcPr>
          <w:p w14:paraId="364DA9DD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</w:tcPr>
          <w:p w14:paraId="5C7A51A9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Трудоустройство выпускников</w:t>
            </w:r>
          </w:p>
        </w:tc>
        <w:tc>
          <w:tcPr>
            <w:tcW w:w="2100" w:type="pct"/>
          </w:tcPr>
          <w:p w14:paraId="5B9B9A15" w14:textId="77777777" w:rsidR="007E5DE9" w:rsidRPr="006E77C2" w:rsidRDefault="007E5DE9" w:rsidP="00B547FE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доля выпускников, трудоустроившихся по полученной специальности (профессии) не менее 67,7 %</w:t>
            </w:r>
          </w:p>
        </w:tc>
        <w:tc>
          <w:tcPr>
            <w:tcW w:w="653" w:type="pct"/>
          </w:tcPr>
          <w:p w14:paraId="7B7301B9" w14:textId="77777777" w:rsidR="007E5DE9" w:rsidRPr="006E77C2" w:rsidRDefault="007E5DE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20</w:t>
            </w:r>
          </w:p>
        </w:tc>
      </w:tr>
      <w:tr w:rsidR="007E5DE9" w:rsidRPr="00FC4DB5" w14:paraId="0CD0B5BA" w14:textId="77777777" w:rsidTr="00F00A95">
        <w:tc>
          <w:tcPr>
            <w:tcW w:w="1015" w:type="pct"/>
            <w:vMerge/>
          </w:tcPr>
          <w:p w14:paraId="19917E72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</w:tcPr>
          <w:p w14:paraId="7DAC8ED0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Повышение квалификации инженерно-педагогических работников</w:t>
            </w:r>
          </w:p>
        </w:tc>
        <w:tc>
          <w:tcPr>
            <w:tcW w:w="2100" w:type="pct"/>
          </w:tcPr>
          <w:p w14:paraId="5FEFB2A1" w14:textId="77777777" w:rsidR="007E5DE9" w:rsidRPr="006E77C2" w:rsidRDefault="007E5DE9" w:rsidP="00D05D42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 xml:space="preserve">не менее 20 % работников прошли  стажировку, курсы повышения квалификации за последний год </w:t>
            </w:r>
          </w:p>
        </w:tc>
        <w:tc>
          <w:tcPr>
            <w:tcW w:w="653" w:type="pct"/>
          </w:tcPr>
          <w:p w14:paraId="09A4A814" w14:textId="77777777" w:rsidR="007E5DE9" w:rsidRPr="006E77C2" w:rsidRDefault="007E5DE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10</w:t>
            </w:r>
          </w:p>
        </w:tc>
      </w:tr>
      <w:tr w:rsidR="007E5DE9" w:rsidRPr="00FC4DB5" w14:paraId="3C1CDC2C" w14:textId="77777777" w:rsidTr="00F00A95">
        <w:tc>
          <w:tcPr>
            <w:tcW w:w="1015" w:type="pct"/>
            <w:vMerge/>
          </w:tcPr>
          <w:p w14:paraId="3DD8455C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</w:tcPr>
          <w:p w14:paraId="2CE9BB61" w14:textId="74B7FAF4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 xml:space="preserve">Позиционирование </w:t>
            </w:r>
            <w:r w:rsidR="003902EB">
              <w:rPr>
                <w:rFonts w:ascii="Times New Roman" w:hAnsi="Times New Roman" w:cs="Times New Roman"/>
              </w:rPr>
              <w:t>Колледжа</w:t>
            </w:r>
          </w:p>
        </w:tc>
        <w:tc>
          <w:tcPr>
            <w:tcW w:w="2100" w:type="pct"/>
          </w:tcPr>
          <w:p w14:paraId="1DC653BA" w14:textId="5E5EDD52" w:rsidR="007E5DE9" w:rsidRPr="006E77C2" w:rsidRDefault="007E5DE9" w:rsidP="0038542A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 xml:space="preserve">постоянное освещение деятельности </w:t>
            </w:r>
            <w:r w:rsidR="003902EB">
              <w:rPr>
                <w:rFonts w:ascii="Times New Roman" w:hAnsi="Times New Roman" w:cs="Times New Roman"/>
              </w:rPr>
              <w:t>Колледжа</w:t>
            </w:r>
            <w:r w:rsidRPr="006E77C2">
              <w:rPr>
                <w:rFonts w:ascii="Times New Roman" w:hAnsi="Times New Roman" w:cs="Times New Roman"/>
              </w:rPr>
              <w:t xml:space="preserve"> в СМИ, участие </w:t>
            </w:r>
            <w:r w:rsidRPr="006E77C2">
              <w:rPr>
                <w:rFonts w:ascii="Times New Roman" w:hAnsi="Times New Roman" w:cs="Times New Roman"/>
              </w:rPr>
              <w:br/>
              <w:t xml:space="preserve">в обновлении сайта </w:t>
            </w:r>
            <w:r w:rsidR="003902EB">
              <w:rPr>
                <w:rFonts w:ascii="Times New Roman" w:hAnsi="Times New Roman" w:cs="Times New Roman"/>
              </w:rPr>
              <w:t>Колледжа</w:t>
            </w:r>
            <w:r w:rsidRPr="006E77C2">
              <w:rPr>
                <w:rFonts w:ascii="Times New Roman" w:hAnsi="Times New Roman" w:cs="Times New Roman"/>
              </w:rPr>
              <w:t xml:space="preserve">, публикации </w:t>
            </w:r>
            <w:proofErr w:type="gramStart"/>
            <w:r w:rsidRPr="006E77C2">
              <w:rPr>
                <w:rFonts w:ascii="Times New Roman" w:hAnsi="Times New Roman" w:cs="Times New Roman"/>
              </w:rPr>
              <w:t>в  официальных</w:t>
            </w:r>
            <w:proofErr w:type="gramEnd"/>
            <w:r w:rsidRPr="006E77C2">
              <w:rPr>
                <w:rFonts w:ascii="Times New Roman" w:hAnsi="Times New Roman" w:cs="Times New Roman"/>
              </w:rPr>
              <w:t xml:space="preserve"> сообществах </w:t>
            </w:r>
            <w:r w:rsidR="003902EB">
              <w:rPr>
                <w:rFonts w:ascii="Times New Roman" w:hAnsi="Times New Roman" w:cs="Times New Roman"/>
              </w:rPr>
              <w:t xml:space="preserve">Колледжа </w:t>
            </w:r>
            <w:r w:rsidRPr="006E77C2">
              <w:rPr>
                <w:rFonts w:ascii="Times New Roman" w:hAnsi="Times New Roman" w:cs="Times New Roman"/>
              </w:rPr>
              <w:t xml:space="preserve">в социальных сетях (далее – </w:t>
            </w:r>
            <w:proofErr w:type="spellStart"/>
            <w:r w:rsidRPr="006E77C2">
              <w:rPr>
                <w:rFonts w:ascii="Times New Roman" w:hAnsi="Times New Roman" w:cs="Times New Roman"/>
              </w:rPr>
              <w:t>госпаблик</w:t>
            </w:r>
            <w:proofErr w:type="spellEnd"/>
            <w:r w:rsidRPr="006E77C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53" w:type="pct"/>
          </w:tcPr>
          <w:p w14:paraId="5C86D817" w14:textId="77777777" w:rsidR="007E5DE9" w:rsidRPr="006E77C2" w:rsidRDefault="007E5DE9" w:rsidP="00284CA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25</w:t>
            </w:r>
          </w:p>
        </w:tc>
      </w:tr>
      <w:tr w:rsidR="007E5DE9" w:rsidRPr="00FC4DB5" w14:paraId="289E6177" w14:textId="77777777" w:rsidTr="00F00A95">
        <w:tc>
          <w:tcPr>
            <w:tcW w:w="1015" w:type="pct"/>
            <w:vMerge/>
          </w:tcPr>
          <w:p w14:paraId="3A375A74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85" w:type="pct"/>
            <w:gridSpan w:val="3"/>
          </w:tcPr>
          <w:p w14:paraId="7895DF24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7E5DE9" w:rsidRPr="00FC4DB5" w14:paraId="392D972D" w14:textId="77777777" w:rsidTr="00F00A95">
        <w:tc>
          <w:tcPr>
            <w:tcW w:w="1015" w:type="pct"/>
            <w:vMerge/>
          </w:tcPr>
          <w:p w14:paraId="5F0DCF98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</w:tcPr>
          <w:p w14:paraId="2FE1F15B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 xml:space="preserve">Внедрение в учебный процесс новых педагогических технологий </w:t>
            </w:r>
            <w:r w:rsidRPr="006E77C2">
              <w:rPr>
                <w:rFonts w:ascii="Times New Roman" w:hAnsi="Times New Roman" w:cs="Times New Roman"/>
              </w:rPr>
              <w:br/>
              <w:t>и инноваций</w:t>
            </w:r>
          </w:p>
        </w:tc>
        <w:tc>
          <w:tcPr>
            <w:tcW w:w="2100" w:type="pct"/>
          </w:tcPr>
          <w:p w14:paraId="09F5028F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 xml:space="preserve">не менее 50 % педагогических работников, используют новые педагогические технологии </w:t>
            </w:r>
            <w:r w:rsidRPr="006E77C2">
              <w:rPr>
                <w:rFonts w:ascii="Times New Roman" w:hAnsi="Times New Roman" w:cs="Times New Roman"/>
              </w:rPr>
              <w:br/>
              <w:t>или их элементы</w:t>
            </w:r>
          </w:p>
        </w:tc>
        <w:tc>
          <w:tcPr>
            <w:tcW w:w="653" w:type="pct"/>
          </w:tcPr>
          <w:p w14:paraId="176FDAE7" w14:textId="77777777" w:rsidR="007E5DE9" w:rsidRPr="006E77C2" w:rsidRDefault="007E5DE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20</w:t>
            </w:r>
          </w:p>
        </w:tc>
      </w:tr>
      <w:tr w:rsidR="007E5DE9" w:rsidRPr="00FC4DB5" w14:paraId="5617C4E2" w14:textId="77777777" w:rsidTr="00F00A95">
        <w:tc>
          <w:tcPr>
            <w:tcW w:w="1015" w:type="pct"/>
            <w:vMerge/>
          </w:tcPr>
          <w:p w14:paraId="250D6939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  <w:vMerge w:val="restart"/>
          </w:tcPr>
          <w:p w14:paraId="0E8A7B50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 xml:space="preserve">Инициатива </w:t>
            </w:r>
            <w:r w:rsidRPr="006E77C2">
              <w:rPr>
                <w:rFonts w:ascii="Times New Roman" w:hAnsi="Times New Roman" w:cs="Times New Roman"/>
              </w:rPr>
              <w:br/>
              <w:t xml:space="preserve">и творческий подход </w:t>
            </w:r>
            <w:r w:rsidRPr="006E77C2">
              <w:rPr>
                <w:rFonts w:ascii="Times New Roman" w:hAnsi="Times New Roman" w:cs="Times New Roman"/>
              </w:rPr>
              <w:br/>
              <w:t>к выполнению работы</w:t>
            </w:r>
          </w:p>
        </w:tc>
        <w:tc>
          <w:tcPr>
            <w:tcW w:w="2100" w:type="pct"/>
          </w:tcPr>
          <w:p w14:paraId="71A96A1A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 xml:space="preserve">наличие обучающихся, получающих стипендии, не относящиеся </w:t>
            </w:r>
            <w:r w:rsidRPr="006E77C2">
              <w:rPr>
                <w:rFonts w:ascii="Times New Roman" w:hAnsi="Times New Roman" w:cs="Times New Roman"/>
              </w:rPr>
              <w:br/>
              <w:t>к академической или социальной</w:t>
            </w:r>
          </w:p>
        </w:tc>
        <w:tc>
          <w:tcPr>
            <w:tcW w:w="653" w:type="pct"/>
          </w:tcPr>
          <w:p w14:paraId="0B585093" w14:textId="77777777" w:rsidR="007E5DE9" w:rsidRPr="006E77C2" w:rsidRDefault="007E5DE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10</w:t>
            </w:r>
          </w:p>
        </w:tc>
      </w:tr>
      <w:tr w:rsidR="007E5DE9" w:rsidRPr="00FC4DB5" w14:paraId="70591ACA" w14:textId="77777777" w:rsidTr="00F00A95">
        <w:tc>
          <w:tcPr>
            <w:tcW w:w="1015" w:type="pct"/>
            <w:vMerge/>
          </w:tcPr>
          <w:p w14:paraId="68E8F5C1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  <w:vMerge/>
          </w:tcPr>
          <w:p w14:paraId="4C28DD48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00" w:type="pct"/>
          </w:tcPr>
          <w:p w14:paraId="56BDE9C6" w14:textId="77777777" w:rsidR="007E5DE9" w:rsidRPr="006E77C2" w:rsidRDefault="007E5DE9" w:rsidP="004B2830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 xml:space="preserve">проведение мероприятий </w:t>
            </w:r>
            <w:r w:rsidRPr="006E77C2">
              <w:rPr>
                <w:rFonts w:ascii="Times New Roman" w:hAnsi="Times New Roman" w:cs="Times New Roman"/>
              </w:rPr>
              <w:br/>
              <w:t>с обучающимися за рамками классного руководства, кураторства (за одно мероприятие)</w:t>
            </w:r>
          </w:p>
        </w:tc>
        <w:tc>
          <w:tcPr>
            <w:tcW w:w="653" w:type="pct"/>
          </w:tcPr>
          <w:p w14:paraId="4EBE29DE" w14:textId="77777777" w:rsidR="007E5DE9" w:rsidRPr="006E77C2" w:rsidRDefault="007E5DE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5</w:t>
            </w:r>
          </w:p>
        </w:tc>
      </w:tr>
      <w:tr w:rsidR="007E5DE9" w:rsidRPr="00FC4DB5" w14:paraId="51D193D5" w14:textId="77777777" w:rsidTr="00F00A95">
        <w:tc>
          <w:tcPr>
            <w:tcW w:w="1015" w:type="pct"/>
            <w:vMerge/>
          </w:tcPr>
          <w:p w14:paraId="25659BDD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  <w:vMerge/>
          </w:tcPr>
          <w:p w14:paraId="46193717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00" w:type="pct"/>
          </w:tcPr>
          <w:p w14:paraId="506343F9" w14:textId="77777777" w:rsidR="007E5DE9" w:rsidRPr="006E77C2" w:rsidRDefault="007E5DE9" w:rsidP="00284CA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 xml:space="preserve">проведение мероприятий </w:t>
            </w:r>
            <w:r w:rsidRPr="006E77C2">
              <w:rPr>
                <w:rFonts w:ascii="Times New Roman" w:hAnsi="Times New Roman" w:cs="Times New Roman"/>
              </w:rPr>
              <w:br/>
              <w:t xml:space="preserve">по профилактике правонарушений </w:t>
            </w:r>
            <w:r w:rsidRPr="006E77C2">
              <w:rPr>
                <w:rFonts w:ascii="Times New Roman" w:hAnsi="Times New Roman" w:cs="Times New Roman"/>
              </w:rPr>
              <w:br/>
              <w:t xml:space="preserve">и вредных привычек обучающихся </w:t>
            </w:r>
            <w:r w:rsidRPr="006E77C2">
              <w:rPr>
                <w:rFonts w:ascii="Times New Roman" w:hAnsi="Times New Roman" w:cs="Times New Roman"/>
              </w:rPr>
              <w:br/>
              <w:t>(за одно мероприятие)</w:t>
            </w:r>
          </w:p>
        </w:tc>
        <w:tc>
          <w:tcPr>
            <w:tcW w:w="653" w:type="pct"/>
          </w:tcPr>
          <w:p w14:paraId="0B338067" w14:textId="77777777" w:rsidR="007E5DE9" w:rsidRPr="006E77C2" w:rsidRDefault="007E5DE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5</w:t>
            </w:r>
          </w:p>
        </w:tc>
      </w:tr>
      <w:tr w:rsidR="007E5DE9" w:rsidRPr="00FC4DB5" w14:paraId="146B66D1" w14:textId="77777777" w:rsidTr="00F00A95">
        <w:trPr>
          <w:trHeight w:val="139"/>
        </w:trPr>
        <w:tc>
          <w:tcPr>
            <w:tcW w:w="1015" w:type="pct"/>
            <w:vMerge/>
          </w:tcPr>
          <w:p w14:paraId="702136DB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  <w:vMerge/>
          </w:tcPr>
          <w:p w14:paraId="45425FA7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00" w:type="pct"/>
          </w:tcPr>
          <w:p w14:paraId="1E5C5952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6E77C2">
              <w:rPr>
                <w:rFonts w:ascii="Times New Roman" w:hAnsi="Times New Roman" w:cs="Times New Roman"/>
              </w:rPr>
              <w:t>участие в разработке и реализации проекта</w:t>
            </w:r>
          </w:p>
        </w:tc>
        <w:tc>
          <w:tcPr>
            <w:tcW w:w="653" w:type="pct"/>
          </w:tcPr>
          <w:p w14:paraId="57DB557C" w14:textId="77777777" w:rsidR="007E5DE9" w:rsidRPr="006E77C2" w:rsidRDefault="007E5DE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25</w:t>
            </w:r>
          </w:p>
        </w:tc>
      </w:tr>
      <w:tr w:rsidR="007E5DE9" w:rsidRPr="00FC4DB5" w14:paraId="7B2EE14A" w14:textId="77777777" w:rsidTr="00F00A95">
        <w:tc>
          <w:tcPr>
            <w:tcW w:w="1015" w:type="pct"/>
            <w:vMerge/>
          </w:tcPr>
          <w:p w14:paraId="7754218F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  <w:vMerge w:val="restart"/>
          </w:tcPr>
          <w:p w14:paraId="71986FA5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Организация научно-исследовательской работы, методической работы и издательской деятельности</w:t>
            </w:r>
          </w:p>
        </w:tc>
        <w:tc>
          <w:tcPr>
            <w:tcW w:w="2100" w:type="pct"/>
          </w:tcPr>
          <w:p w14:paraId="00000129" w14:textId="77777777" w:rsidR="007E5DE9" w:rsidRPr="006E77C2" w:rsidRDefault="007E5DE9" w:rsidP="00284CA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обобщение опыта на всероссийском, краевом, городском уровне  (за одну публикацию)</w:t>
            </w:r>
          </w:p>
        </w:tc>
        <w:tc>
          <w:tcPr>
            <w:tcW w:w="653" w:type="pct"/>
          </w:tcPr>
          <w:p w14:paraId="1B392AE2" w14:textId="77777777" w:rsidR="007E5DE9" w:rsidRPr="006E77C2" w:rsidRDefault="007E5DE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15</w:t>
            </w:r>
          </w:p>
        </w:tc>
      </w:tr>
      <w:tr w:rsidR="007E5DE9" w:rsidRPr="00FC4DB5" w14:paraId="35AF74FF" w14:textId="77777777" w:rsidTr="00F00A95">
        <w:tc>
          <w:tcPr>
            <w:tcW w:w="1015" w:type="pct"/>
            <w:vMerge/>
          </w:tcPr>
          <w:p w14:paraId="5085BC8F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  <w:vMerge/>
          </w:tcPr>
          <w:p w14:paraId="359F8A59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00" w:type="pct"/>
          </w:tcPr>
          <w:p w14:paraId="448B4E5A" w14:textId="414F296D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 xml:space="preserve">выступление с докладами (работами) </w:t>
            </w:r>
            <w:r w:rsidRPr="006E77C2">
              <w:rPr>
                <w:rFonts w:ascii="Times New Roman" w:hAnsi="Times New Roman" w:cs="Times New Roman"/>
              </w:rPr>
              <w:br/>
              <w:t xml:space="preserve">на конференциях, семинарах, методических объединениях, педагогических чтениях, профессиональных конкурсах, выставках пособий в </w:t>
            </w:r>
            <w:proofErr w:type="spellStart"/>
            <w:r w:rsidRPr="006E77C2">
              <w:rPr>
                <w:rFonts w:ascii="Times New Roman" w:hAnsi="Times New Roman" w:cs="Times New Roman"/>
              </w:rPr>
              <w:t>у</w:t>
            </w:r>
            <w:r w:rsidR="003902EB">
              <w:rPr>
                <w:rFonts w:ascii="Times New Roman" w:hAnsi="Times New Roman" w:cs="Times New Roman"/>
              </w:rPr>
              <w:t>Колледже</w:t>
            </w:r>
            <w:proofErr w:type="spellEnd"/>
            <w:r w:rsidRPr="006E77C2">
              <w:rPr>
                <w:rFonts w:ascii="Times New Roman" w:hAnsi="Times New Roman" w:cs="Times New Roman"/>
              </w:rPr>
              <w:t xml:space="preserve"> (за одно выступление)</w:t>
            </w:r>
          </w:p>
        </w:tc>
        <w:tc>
          <w:tcPr>
            <w:tcW w:w="653" w:type="pct"/>
          </w:tcPr>
          <w:p w14:paraId="2F499A41" w14:textId="77777777" w:rsidR="007E5DE9" w:rsidRPr="006E77C2" w:rsidRDefault="007E5DE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10</w:t>
            </w:r>
          </w:p>
        </w:tc>
      </w:tr>
      <w:tr w:rsidR="007E5DE9" w:rsidRPr="00FC4DB5" w14:paraId="259A0BF0" w14:textId="77777777" w:rsidTr="00F00A95">
        <w:tc>
          <w:tcPr>
            <w:tcW w:w="1015" w:type="pct"/>
            <w:vMerge/>
          </w:tcPr>
          <w:p w14:paraId="27283C1F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</w:tcPr>
          <w:p w14:paraId="4D9730CD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Поддержка благоприятного психологического климата в коллективе</w:t>
            </w:r>
          </w:p>
        </w:tc>
        <w:tc>
          <w:tcPr>
            <w:tcW w:w="2100" w:type="pct"/>
          </w:tcPr>
          <w:p w14:paraId="3C380383" w14:textId="77777777" w:rsidR="007E5DE9" w:rsidRPr="006E77C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отсутствие конфликтных ситуаций</w:t>
            </w:r>
          </w:p>
        </w:tc>
        <w:tc>
          <w:tcPr>
            <w:tcW w:w="653" w:type="pct"/>
          </w:tcPr>
          <w:p w14:paraId="4BEB86AA" w14:textId="77777777" w:rsidR="007E5DE9" w:rsidRPr="006E77C2" w:rsidRDefault="007E5DE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6E77C2">
              <w:rPr>
                <w:rFonts w:ascii="Times New Roman" w:hAnsi="Times New Roman" w:cs="Times New Roman"/>
              </w:rPr>
              <w:t>10</w:t>
            </w:r>
          </w:p>
        </w:tc>
      </w:tr>
      <w:tr w:rsidR="009C7940" w:rsidRPr="00FC4DB5" w14:paraId="27AD0792" w14:textId="77777777" w:rsidTr="008657DB">
        <w:tc>
          <w:tcPr>
            <w:tcW w:w="1015" w:type="pct"/>
            <w:vMerge w:val="restart"/>
          </w:tcPr>
          <w:p w14:paraId="21C8CA69" w14:textId="3151379E" w:rsidR="009C7940" w:rsidRPr="00FC4DB5" w:rsidRDefault="006E77C2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9C7940" w:rsidRPr="002C0C0F">
              <w:rPr>
                <w:rFonts w:ascii="Times New Roman" w:hAnsi="Times New Roman" w:cs="Times New Roman"/>
              </w:rPr>
              <w:t>реподаватели, мастера производственного обучения</w:t>
            </w:r>
          </w:p>
        </w:tc>
        <w:tc>
          <w:tcPr>
            <w:tcW w:w="3985" w:type="pct"/>
            <w:gridSpan w:val="3"/>
          </w:tcPr>
          <w:p w14:paraId="2F09D7EA" w14:textId="77777777" w:rsidR="009C7940" w:rsidRPr="002C0C0F" w:rsidRDefault="009C7940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Выплаты за важность выполняемой работы, степень самостоятельности </w:t>
            </w:r>
            <w:r w:rsidR="005D05ED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и ответственности при выполнении поставленных задач</w:t>
            </w:r>
          </w:p>
        </w:tc>
      </w:tr>
      <w:tr w:rsidR="00F47CA0" w:rsidRPr="00FC4DB5" w14:paraId="3C83BDBF" w14:textId="77777777" w:rsidTr="008657DB">
        <w:tc>
          <w:tcPr>
            <w:tcW w:w="1015" w:type="pct"/>
            <w:vMerge/>
          </w:tcPr>
          <w:p w14:paraId="34084488" w14:textId="77777777" w:rsidR="00F47CA0" w:rsidRPr="00FC4DB5" w:rsidRDefault="00F47CA0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</w:tcPr>
          <w:p w14:paraId="3C39DCBD" w14:textId="77777777" w:rsidR="00F47CA0" w:rsidRPr="002C0C0F" w:rsidRDefault="00F47CA0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Обеспечение безопасности образовательного процесса</w:t>
            </w:r>
          </w:p>
        </w:tc>
        <w:tc>
          <w:tcPr>
            <w:tcW w:w="2100" w:type="pct"/>
          </w:tcPr>
          <w:p w14:paraId="12D61581" w14:textId="77777777" w:rsidR="00F47CA0" w:rsidRPr="002C0C0F" w:rsidRDefault="00917DD2" w:rsidP="005D05ED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с</w:t>
            </w:r>
            <w:r w:rsidR="00F47CA0" w:rsidRPr="002C0C0F">
              <w:rPr>
                <w:rFonts w:ascii="Times New Roman" w:hAnsi="Times New Roman" w:cs="Times New Roman"/>
              </w:rPr>
              <w:t xml:space="preserve">облюдение правил, норм и инструкций </w:t>
            </w:r>
            <w:r w:rsidR="0012729C" w:rsidRPr="002C0C0F">
              <w:rPr>
                <w:rFonts w:ascii="Times New Roman" w:hAnsi="Times New Roman" w:cs="Times New Roman"/>
              </w:rPr>
              <w:br/>
            </w:r>
            <w:r w:rsidR="00F47CA0" w:rsidRPr="002C0C0F">
              <w:rPr>
                <w:rFonts w:ascii="Times New Roman" w:hAnsi="Times New Roman" w:cs="Times New Roman"/>
              </w:rPr>
              <w:t xml:space="preserve">по технике безопасности, </w:t>
            </w:r>
            <w:r w:rsidR="005D05ED" w:rsidRPr="002C0C0F">
              <w:rPr>
                <w:rFonts w:ascii="Times New Roman" w:hAnsi="Times New Roman" w:cs="Times New Roman"/>
              </w:rPr>
              <w:t>п</w:t>
            </w:r>
            <w:r w:rsidR="00F47CA0" w:rsidRPr="002C0C0F">
              <w:rPr>
                <w:rFonts w:ascii="Times New Roman" w:hAnsi="Times New Roman" w:cs="Times New Roman"/>
              </w:rPr>
              <w:t xml:space="preserve">ротивопожарной безопасности и охране труда, содержание кабинетов </w:t>
            </w:r>
            <w:r w:rsidR="005D05ED" w:rsidRPr="002C0C0F">
              <w:rPr>
                <w:rFonts w:ascii="Times New Roman" w:hAnsi="Times New Roman" w:cs="Times New Roman"/>
              </w:rPr>
              <w:br/>
            </w:r>
            <w:r w:rsidR="00F47CA0" w:rsidRPr="002C0C0F">
              <w:rPr>
                <w:rFonts w:ascii="Times New Roman" w:hAnsi="Times New Roman" w:cs="Times New Roman"/>
              </w:rPr>
              <w:t xml:space="preserve">в соответствии с санитарно-эпидемиологическими правилами </w:t>
            </w:r>
            <w:r w:rsidR="0012729C" w:rsidRPr="002C0C0F">
              <w:rPr>
                <w:rFonts w:ascii="Times New Roman" w:hAnsi="Times New Roman" w:cs="Times New Roman"/>
              </w:rPr>
              <w:br/>
            </w:r>
            <w:r w:rsidR="00F47CA0" w:rsidRPr="002C0C0F">
              <w:rPr>
                <w:rFonts w:ascii="Times New Roman" w:hAnsi="Times New Roman" w:cs="Times New Roman"/>
              </w:rPr>
              <w:t xml:space="preserve">и гигиеническими нормативами (далее - </w:t>
            </w:r>
            <w:r w:rsidR="00F47CA0" w:rsidRPr="002C0C0F">
              <w:rPr>
                <w:rFonts w:ascii="Times New Roman" w:hAnsi="Times New Roman" w:cs="Times New Roman"/>
              </w:rPr>
              <w:lastRenderedPageBreak/>
              <w:t>СанПиН)</w:t>
            </w:r>
          </w:p>
        </w:tc>
        <w:tc>
          <w:tcPr>
            <w:tcW w:w="653" w:type="pct"/>
          </w:tcPr>
          <w:p w14:paraId="3A03BD58" w14:textId="77777777" w:rsidR="00F47CA0" w:rsidRPr="002C0C0F" w:rsidRDefault="00F47CA0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lastRenderedPageBreak/>
              <w:t>10</w:t>
            </w:r>
          </w:p>
        </w:tc>
      </w:tr>
      <w:tr w:rsidR="00F47CA0" w:rsidRPr="00FC4DB5" w14:paraId="7CA26AB8" w14:textId="77777777" w:rsidTr="008657DB">
        <w:tc>
          <w:tcPr>
            <w:tcW w:w="1015" w:type="pct"/>
            <w:vMerge/>
          </w:tcPr>
          <w:p w14:paraId="25132DFE" w14:textId="77777777" w:rsidR="00F47CA0" w:rsidRPr="00FC4DB5" w:rsidRDefault="00F47CA0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</w:tcPr>
          <w:p w14:paraId="6BD82870" w14:textId="77777777" w:rsidR="00F47CA0" w:rsidRPr="002C0C0F" w:rsidRDefault="00F47CA0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Удовлетворенность участников образовательного процесса</w:t>
            </w:r>
          </w:p>
        </w:tc>
        <w:tc>
          <w:tcPr>
            <w:tcW w:w="2100" w:type="pct"/>
          </w:tcPr>
          <w:p w14:paraId="5E942F3F" w14:textId="77777777" w:rsidR="00F47CA0" w:rsidRPr="002C0C0F" w:rsidRDefault="00917DD2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о</w:t>
            </w:r>
            <w:r w:rsidR="00F47CA0" w:rsidRPr="002C0C0F">
              <w:rPr>
                <w:rFonts w:ascii="Times New Roman" w:hAnsi="Times New Roman" w:cs="Times New Roman"/>
              </w:rPr>
              <w:t>тсутствие жалоб и конфликтных ситуаций</w:t>
            </w:r>
          </w:p>
        </w:tc>
        <w:tc>
          <w:tcPr>
            <w:tcW w:w="653" w:type="pct"/>
          </w:tcPr>
          <w:p w14:paraId="75E566B7" w14:textId="77777777" w:rsidR="00F47CA0" w:rsidRPr="002C0C0F" w:rsidRDefault="00F47CA0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5</w:t>
            </w:r>
          </w:p>
        </w:tc>
      </w:tr>
      <w:tr w:rsidR="009C7940" w:rsidRPr="00FC4DB5" w14:paraId="2580518F" w14:textId="77777777" w:rsidTr="008657DB">
        <w:tc>
          <w:tcPr>
            <w:tcW w:w="1015" w:type="pct"/>
            <w:vMerge/>
          </w:tcPr>
          <w:p w14:paraId="7DE518F0" w14:textId="77777777" w:rsidR="009C7940" w:rsidRPr="00FC4DB5" w:rsidRDefault="009C7940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3985" w:type="pct"/>
            <w:gridSpan w:val="3"/>
          </w:tcPr>
          <w:p w14:paraId="58FAB861" w14:textId="77777777" w:rsidR="009C7940" w:rsidRPr="002C0C0F" w:rsidRDefault="009C7940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F47CA0" w:rsidRPr="00FC4DB5" w14:paraId="53E3BE74" w14:textId="77777777" w:rsidTr="008657DB">
        <w:tc>
          <w:tcPr>
            <w:tcW w:w="1015" w:type="pct"/>
            <w:vMerge/>
          </w:tcPr>
          <w:p w14:paraId="46C59924" w14:textId="77777777" w:rsidR="00F47CA0" w:rsidRPr="00FC4DB5" w:rsidRDefault="00F47CA0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</w:tcPr>
          <w:p w14:paraId="2590CAC7" w14:textId="77777777" w:rsidR="00F47CA0" w:rsidRPr="002C0C0F" w:rsidRDefault="00F47CA0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Результаты промежуточной </w:t>
            </w:r>
            <w:r w:rsidR="005D05ED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и итоговой аттестации обучающихся</w:t>
            </w:r>
          </w:p>
        </w:tc>
        <w:tc>
          <w:tcPr>
            <w:tcW w:w="2100" w:type="pct"/>
          </w:tcPr>
          <w:p w14:paraId="3EBFFFD2" w14:textId="77777777" w:rsidR="00F47CA0" w:rsidRPr="002C0C0F" w:rsidRDefault="0012729C" w:rsidP="005D05ED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качество обученности обучающихся </w:t>
            </w:r>
            <w:r w:rsidRPr="002C0C0F">
              <w:rPr>
                <w:rFonts w:ascii="Times New Roman" w:hAnsi="Times New Roman" w:cs="Times New Roman"/>
              </w:rPr>
              <w:br/>
            </w:r>
            <w:r w:rsidR="005D05ED" w:rsidRPr="002C0C0F">
              <w:rPr>
                <w:rFonts w:ascii="Times New Roman" w:hAnsi="Times New Roman" w:cs="Times New Roman"/>
              </w:rPr>
              <w:t>более</w:t>
            </w:r>
            <w:r w:rsidR="00F47CA0" w:rsidRPr="002C0C0F">
              <w:rPr>
                <w:rFonts w:ascii="Times New Roman" w:hAnsi="Times New Roman" w:cs="Times New Roman"/>
              </w:rPr>
              <w:t xml:space="preserve"> 50 % </w:t>
            </w:r>
          </w:p>
        </w:tc>
        <w:tc>
          <w:tcPr>
            <w:tcW w:w="653" w:type="pct"/>
          </w:tcPr>
          <w:p w14:paraId="66C5F8B9" w14:textId="77777777" w:rsidR="00F47CA0" w:rsidRPr="002C0C0F" w:rsidRDefault="00DC00D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10</w:t>
            </w:r>
          </w:p>
        </w:tc>
      </w:tr>
      <w:tr w:rsidR="00E05F72" w:rsidRPr="00FC4DB5" w14:paraId="465BCFE2" w14:textId="77777777" w:rsidTr="008657DB">
        <w:tc>
          <w:tcPr>
            <w:tcW w:w="1015" w:type="pct"/>
            <w:vMerge/>
          </w:tcPr>
          <w:p w14:paraId="630E3B89" w14:textId="77777777" w:rsidR="00E05F72" w:rsidRPr="00FC4DB5" w:rsidRDefault="00E05F72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</w:tcPr>
          <w:p w14:paraId="340ED6FA" w14:textId="77777777" w:rsidR="00E05F72" w:rsidRPr="002C0C0F" w:rsidRDefault="00E05F72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Трудоустройство выпускников</w:t>
            </w:r>
          </w:p>
        </w:tc>
        <w:tc>
          <w:tcPr>
            <w:tcW w:w="2100" w:type="pct"/>
          </w:tcPr>
          <w:p w14:paraId="385A175A" w14:textId="77777777" w:rsidR="00E05F72" w:rsidRPr="002C0C0F" w:rsidRDefault="00B547FE" w:rsidP="0012729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доля выпускников, трудоустроившихся по полученной специальности (профессии) – не менее 67,7 %</w:t>
            </w:r>
          </w:p>
        </w:tc>
        <w:tc>
          <w:tcPr>
            <w:tcW w:w="653" w:type="pct"/>
          </w:tcPr>
          <w:p w14:paraId="733EAC10" w14:textId="77777777" w:rsidR="00E05F72" w:rsidRPr="002C0C0F" w:rsidRDefault="00DC00D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20</w:t>
            </w:r>
          </w:p>
        </w:tc>
      </w:tr>
      <w:tr w:rsidR="00E05F72" w:rsidRPr="00FC4DB5" w14:paraId="3314BAB8" w14:textId="77777777" w:rsidTr="008657DB">
        <w:tc>
          <w:tcPr>
            <w:tcW w:w="1015" w:type="pct"/>
            <w:vMerge/>
          </w:tcPr>
          <w:p w14:paraId="4B42E47F" w14:textId="77777777" w:rsidR="00E05F72" w:rsidRPr="00FC4DB5" w:rsidRDefault="00E05F72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</w:tcPr>
          <w:p w14:paraId="6044BC58" w14:textId="77777777" w:rsidR="00E05F72" w:rsidRPr="002C0C0F" w:rsidRDefault="00E05F72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Сохранность контингента обучающихся</w:t>
            </w:r>
          </w:p>
        </w:tc>
        <w:tc>
          <w:tcPr>
            <w:tcW w:w="2100" w:type="pct"/>
          </w:tcPr>
          <w:p w14:paraId="47FA5E80" w14:textId="77777777" w:rsidR="00E05F72" w:rsidRPr="002C0C0F" w:rsidRDefault="00DC00D9" w:rsidP="00B547FE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посещаемость </w:t>
            </w:r>
            <w:r w:rsidR="008345B7" w:rsidRPr="002C0C0F">
              <w:rPr>
                <w:rFonts w:ascii="Times New Roman" w:hAnsi="Times New Roman" w:cs="Times New Roman"/>
              </w:rPr>
              <w:t xml:space="preserve">обучающихся </w:t>
            </w:r>
            <w:r w:rsidRPr="002C0C0F">
              <w:rPr>
                <w:rFonts w:ascii="Times New Roman" w:hAnsi="Times New Roman" w:cs="Times New Roman"/>
              </w:rPr>
              <w:t>90</w:t>
            </w:r>
            <w:r w:rsidR="00277946" w:rsidRPr="002C0C0F">
              <w:rPr>
                <w:rFonts w:ascii="Times New Roman" w:hAnsi="Times New Roman" w:cs="Times New Roman"/>
              </w:rPr>
              <w:t xml:space="preserve"> </w:t>
            </w:r>
            <w:r w:rsidRPr="002C0C0F">
              <w:rPr>
                <w:rFonts w:ascii="Times New Roman" w:hAnsi="Times New Roman" w:cs="Times New Roman"/>
              </w:rPr>
              <w:t xml:space="preserve">% </w:t>
            </w:r>
            <w:r w:rsidR="00B547FE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и более.</w:t>
            </w:r>
          </w:p>
        </w:tc>
        <w:tc>
          <w:tcPr>
            <w:tcW w:w="653" w:type="pct"/>
          </w:tcPr>
          <w:p w14:paraId="6B0828DE" w14:textId="77777777" w:rsidR="00E05F72" w:rsidRPr="002C0C0F" w:rsidRDefault="00DC00D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1</w:t>
            </w:r>
            <w:r w:rsidR="00E05F72" w:rsidRPr="002C0C0F">
              <w:rPr>
                <w:rFonts w:ascii="Times New Roman" w:hAnsi="Times New Roman" w:cs="Times New Roman"/>
              </w:rPr>
              <w:t>0</w:t>
            </w:r>
          </w:p>
        </w:tc>
      </w:tr>
      <w:tr w:rsidR="00F260E6" w:rsidRPr="00FC4DB5" w14:paraId="1A2F4AFD" w14:textId="77777777" w:rsidTr="008657DB">
        <w:tc>
          <w:tcPr>
            <w:tcW w:w="1015" w:type="pct"/>
            <w:vMerge/>
            <w:tcBorders>
              <w:bottom w:val="nil"/>
            </w:tcBorders>
          </w:tcPr>
          <w:p w14:paraId="3D4BF83D" w14:textId="77777777" w:rsidR="00F260E6" w:rsidRPr="00FC4DB5" w:rsidRDefault="00F260E6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</w:tcPr>
          <w:p w14:paraId="267F1C5F" w14:textId="77777777" w:rsidR="00F260E6" w:rsidRPr="002C0C0F" w:rsidRDefault="00F260E6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Достижения обучающихся</w:t>
            </w:r>
          </w:p>
        </w:tc>
        <w:tc>
          <w:tcPr>
            <w:tcW w:w="2100" w:type="pct"/>
          </w:tcPr>
          <w:p w14:paraId="757024AD" w14:textId="77777777" w:rsidR="00F260E6" w:rsidRPr="002C0C0F" w:rsidRDefault="00DC00D9" w:rsidP="008345B7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у</w:t>
            </w:r>
            <w:r w:rsidR="00F260E6" w:rsidRPr="002C0C0F">
              <w:rPr>
                <w:rFonts w:ascii="Times New Roman" w:hAnsi="Times New Roman" w:cs="Times New Roman"/>
              </w:rPr>
              <w:t>частие в</w:t>
            </w:r>
            <w:r w:rsidRPr="002C0C0F">
              <w:rPr>
                <w:rFonts w:ascii="Times New Roman" w:hAnsi="Times New Roman" w:cs="Times New Roman"/>
              </w:rPr>
              <w:t xml:space="preserve"> муниципальных,</w:t>
            </w:r>
            <w:r w:rsidR="00F260E6" w:rsidRPr="002C0C0F">
              <w:rPr>
                <w:rFonts w:ascii="Times New Roman" w:hAnsi="Times New Roman" w:cs="Times New Roman"/>
              </w:rPr>
              <w:t xml:space="preserve"> краевых, всероссийских, международных соревнованиях, олимпиадах, научно-практических конференциях, конкурсах профессионального мастерства</w:t>
            </w:r>
          </w:p>
        </w:tc>
        <w:tc>
          <w:tcPr>
            <w:tcW w:w="653" w:type="pct"/>
          </w:tcPr>
          <w:p w14:paraId="6A3BFB94" w14:textId="77777777" w:rsidR="00F260E6" w:rsidRPr="002C0C0F" w:rsidRDefault="00DC00D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1</w:t>
            </w:r>
            <w:r w:rsidR="00F260E6" w:rsidRPr="002C0C0F">
              <w:rPr>
                <w:rFonts w:ascii="Times New Roman" w:hAnsi="Times New Roman" w:cs="Times New Roman"/>
              </w:rPr>
              <w:t>0</w:t>
            </w:r>
          </w:p>
        </w:tc>
      </w:tr>
      <w:tr w:rsidR="009C7940" w:rsidRPr="00FC4DB5" w14:paraId="02989BC9" w14:textId="77777777" w:rsidTr="008657DB">
        <w:tc>
          <w:tcPr>
            <w:tcW w:w="1015" w:type="pct"/>
            <w:vMerge w:val="restart"/>
            <w:tcBorders>
              <w:top w:val="nil"/>
            </w:tcBorders>
          </w:tcPr>
          <w:p w14:paraId="235C86CE" w14:textId="77777777" w:rsidR="009C7940" w:rsidRPr="00FC4DB5" w:rsidRDefault="009C7940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3985" w:type="pct"/>
            <w:gridSpan w:val="3"/>
          </w:tcPr>
          <w:p w14:paraId="2FAC5DD6" w14:textId="77777777" w:rsidR="009C7940" w:rsidRPr="002C0C0F" w:rsidRDefault="009C7940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F260E6" w:rsidRPr="00FC4DB5" w14:paraId="1DD7095A" w14:textId="77777777" w:rsidTr="008657DB">
        <w:tc>
          <w:tcPr>
            <w:tcW w:w="1015" w:type="pct"/>
            <w:vMerge/>
          </w:tcPr>
          <w:p w14:paraId="339D149C" w14:textId="77777777" w:rsidR="00F260E6" w:rsidRPr="00FC4DB5" w:rsidRDefault="00F260E6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  <w:vMerge w:val="restart"/>
          </w:tcPr>
          <w:p w14:paraId="2C2C6D0E" w14:textId="77777777" w:rsidR="00F260E6" w:rsidRPr="002C0C0F" w:rsidRDefault="00F260E6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Применение в учебно-воспитательном процессе новых педагогических технологий </w:t>
            </w:r>
            <w:r w:rsidR="008345B7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и инноваций</w:t>
            </w:r>
          </w:p>
        </w:tc>
        <w:tc>
          <w:tcPr>
            <w:tcW w:w="2100" w:type="pct"/>
          </w:tcPr>
          <w:p w14:paraId="3F608E66" w14:textId="77777777" w:rsidR="00F260E6" w:rsidRPr="002C0C0F" w:rsidRDefault="008162D3" w:rsidP="008345B7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не менее </w:t>
            </w:r>
            <w:r w:rsidR="00F260E6" w:rsidRPr="002C0C0F">
              <w:rPr>
                <w:rFonts w:ascii="Times New Roman" w:hAnsi="Times New Roman" w:cs="Times New Roman"/>
              </w:rPr>
              <w:t xml:space="preserve">50 %  учебных занятий </w:t>
            </w:r>
            <w:r w:rsidR="008345B7" w:rsidRPr="002C0C0F">
              <w:rPr>
                <w:rFonts w:ascii="Times New Roman" w:hAnsi="Times New Roman" w:cs="Times New Roman"/>
              </w:rPr>
              <w:t xml:space="preserve">проводятся </w:t>
            </w:r>
            <w:r w:rsidR="00F260E6" w:rsidRPr="002C0C0F">
              <w:rPr>
                <w:rFonts w:ascii="Times New Roman" w:hAnsi="Times New Roman" w:cs="Times New Roman"/>
              </w:rPr>
              <w:t>с использованием новых педагогических технологий или их элементов</w:t>
            </w:r>
          </w:p>
        </w:tc>
        <w:tc>
          <w:tcPr>
            <w:tcW w:w="653" w:type="pct"/>
          </w:tcPr>
          <w:p w14:paraId="7643B080" w14:textId="77777777" w:rsidR="00F260E6" w:rsidRPr="002C0C0F" w:rsidRDefault="00DC00D9" w:rsidP="00DC00D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10</w:t>
            </w:r>
          </w:p>
        </w:tc>
      </w:tr>
      <w:tr w:rsidR="00F260E6" w:rsidRPr="00FC4DB5" w14:paraId="7DD0C40B" w14:textId="77777777" w:rsidTr="008657DB">
        <w:tc>
          <w:tcPr>
            <w:tcW w:w="1015" w:type="pct"/>
            <w:vMerge/>
          </w:tcPr>
          <w:p w14:paraId="5D8E7612" w14:textId="77777777" w:rsidR="00F260E6" w:rsidRPr="00FC4DB5" w:rsidRDefault="00F260E6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  <w:vMerge/>
          </w:tcPr>
          <w:p w14:paraId="3D54691B" w14:textId="77777777" w:rsidR="00F260E6" w:rsidRPr="002C0C0F" w:rsidRDefault="00F260E6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00" w:type="pct"/>
          </w:tcPr>
          <w:p w14:paraId="6A50FF1B" w14:textId="77777777" w:rsidR="00F260E6" w:rsidRPr="002C0C0F" w:rsidRDefault="00DC00D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о</w:t>
            </w:r>
            <w:r w:rsidR="00F260E6" w:rsidRPr="002C0C0F">
              <w:rPr>
                <w:rFonts w:ascii="Times New Roman" w:hAnsi="Times New Roman" w:cs="Times New Roman"/>
              </w:rPr>
              <w:t>дин открытый урок, одно открытое мероприятие с применением инновационных технологий</w:t>
            </w:r>
          </w:p>
        </w:tc>
        <w:tc>
          <w:tcPr>
            <w:tcW w:w="653" w:type="pct"/>
          </w:tcPr>
          <w:p w14:paraId="4057A7E5" w14:textId="77777777" w:rsidR="00F260E6" w:rsidRPr="002C0C0F" w:rsidRDefault="00DC00D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10</w:t>
            </w:r>
          </w:p>
        </w:tc>
      </w:tr>
      <w:tr w:rsidR="00DC00D9" w:rsidRPr="00FC4DB5" w14:paraId="5D09E145" w14:textId="77777777" w:rsidTr="008657DB">
        <w:tc>
          <w:tcPr>
            <w:tcW w:w="1015" w:type="pct"/>
            <w:vMerge/>
          </w:tcPr>
          <w:p w14:paraId="4CFDE19E" w14:textId="77777777" w:rsidR="00DC00D9" w:rsidRPr="00FC4DB5" w:rsidRDefault="00DC00D9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</w:tcPr>
          <w:p w14:paraId="42C53B8C" w14:textId="77777777" w:rsidR="00DC00D9" w:rsidRPr="002C0C0F" w:rsidRDefault="00DC00D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Проведение научно-исследовательской работы, методической работы и издательской деятельности, повышение квалификации</w:t>
            </w:r>
          </w:p>
        </w:tc>
        <w:tc>
          <w:tcPr>
            <w:tcW w:w="2100" w:type="pct"/>
          </w:tcPr>
          <w:p w14:paraId="238A38D6" w14:textId="77777777" w:rsidR="00DC00D9" w:rsidRPr="002C0C0F" w:rsidRDefault="00DC00D9" w:rsidP="00A16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выступление с докладами (работами) </w:t>
            </w:r>
            <w:r w:rsidR="008162D3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на конференциях, семинарах, методических объединениях, педагогических чтениях, профессиональных конкурсах, выставках, деловых программах</w:t>
            </w:r>
          </w:p>
        </w:tc>
        <w:tc>
          <w:tcPr>
            <w:tcW w:w="653" w:type="pct"/>
          </w:tcPr>
          <w:p w14:paraId="08B32E75" w14:textId="77777777" w:rsidR="00DC00D9" w:rsidRPr="002C0C0F" w:rsidRDefault="00DC00D9" w:rsidP="00A16CF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10</w:t>
            </w:r>
          </w:p>
        </w:tc>
      </w:tr>
      <w:tr w:rsidR="00DC00D9" w:rsidRPr="00FC4DB5" w14:paraId="6FCB063D" w14:textId="77777777" w:rsidTr="008657DB">
        <w:tc>
          <w:tcPr>
            <w:tcW w:w="1015" w:type="pct"/>
            <w:vMerge/>
          </w:tcPr>
          <w:p w14:paraId="5F13F8B2" w14:textId="77777777" w:rsidR="00DC00D9" w:rsidRPr="00FC4DB5" w:rsidRDefault="00DC00D9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  <w:vMerge w:val="restart"/>
          </w:tcPr>
          <w:p w14:paraId="1C389C55" w14:textId="77777777" w:rsidR="00DC00D9" w:rsidRPr="002C0C0F" w:rsidRDefault="00DC00D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Инициатива </w:t>
            </w:r>
            <w:r w:rsidR="008345B7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 xml:space="preserve">и творческий подход </w:t>
            </w:r>
            <w:r w:rsidR="008345B7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к организации учебно-воспитательного процесса</w:t>
            </w:r>
          </w:p>
        </w:tc>
        <w:tc>
          <w:tcPr>
            <w:tcW w:w="2100" w:type="pct"/>
          </w:tcPr>
          <w:p w14:paraId="42D23049" w14:textId="77777777" w:rsidR="00DC00D9" w:rsidRPr="002C0C0F" w:rsidRDefault="000239CC" w:rsidP="008345B7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проведение мероприятий </w:t>
            </w:r>
            <w:r w:rsidR="008345B7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с обучающимися за рамками классного руководства, кураторства (за одно мероприятие)</w:t>
            </w:r>
          </w:p>
        </w:tc>
        <w:tc>
          <w:tcPr>
            <w:tcW w:w="653" w:type="pct"/>
          </w:tcPr>
          <w:p w14:paraId="14933E55" w14:textId="77777777" w:rsidR="00DC00D9" w:rsidRPr="002C0C0F" w:rsidRDefault="00DC00D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10</w:t>
            </w:r>
          </w:p>
        </w:tc>
      </w:tr>
      <w:tr w:rsidR="00DC00D9" w:rsidRPr="00FC4DB5" w14:paraId="714EE3D2" w14:textId="77777777" w:rsidTr="008657DB">
        <w:tc>
          <w:tcPr>
            <w:tcW w:w="1015" w:type="pct"/>
            <w:vMerge/>
          </w:tcPr>
          <w:p w14:paraId="5ABB3750" w14:textId="77777777" w:rsidR="00DC00D9" w:rsidRPr="00FC4DB5" w:rsidRDefault="00DC00D9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  <w:vMerge/>
          </w:tcPr>
          <w:p w14:paraId="5B45DA4B" w14:textId="77777777" w:rsidR="00DC00D9" w:rsidRPr="002C0C0F" w:rsidRDefault="00DC00D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00" w:type="pct"/>
          </w:tcPr>
          <w:p w14:paraId="21D44E1C" w14:textId="77777777" w:rsidR="00DC00D9" w:rsidRPr="002C0C0F" w:rsidRDefault="00341501" w:rsidP="00341501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проведение м</w:t>
            </w:r>
            <w:r w:rsidR="00DC00D9" w:rsidRPr="002C0C0F">
              <w:rPr>
                <w:rFonts w:ascii="Times New Roman" w:hAnsi="Times New Roman" w:cs="Times New Roman"/>
              </w:rPr>
              <w:t>ероприяти</w:t>
            </w:r>
            <w:r w:rsidRPr="002C0C0F">
              <w:rPr>
                <w:rFonts w:ascii="Times New Roman" w:hAnsi="Times New Roman" w:cs="Times New Roman"/>
              </w:rPr>
              <w:t>й</w:t>
            </w:r>
            <w:r w:rsidR="00DC00D9" w:rsidRPr="002C0C0F">
              <w:rPr>
                <w:rFonts w:ascii="Times New Roman" w:hAnsi="Times New Roman" w:cs="Times New Roman"/>
              </w:rPr>
              <w:t xml:space="preserve"> </w:t>
            </w:r>
            <w:r w:rsidR="008345B7" w:rsidRPr="002C0C0F">
              <w:rPr>
                <w:rFonts w:ascii="Times New Roman" w:hAnsi="Times New Roman" w:cs="Times New Roman"/>
              </w:rPr>
              <w:br/>
            </w:r>
            <w:r w:rsidR="00DC00D9" w:rsidRPr="002C0C0F">
              <w:rPr>
                <w:rFonts w:ascii="Times New Roman" w:hAnsi="Times New Roman" w:cs="Times New Roman"/>
              </w:rPr>
              <w:t xml:space="preserve">по профилактике правонарушений </w:t>
            </w:r>
            <w:r w:rsidR="008345B7" w:rsidRPr="002C0C0F">
              <w:rPr>
                <w:rFonts w:ascii="Times New Roman" w:hAnsi="Times New Roman" w:cs="Times New Roman"/>
              </w:rPr>
              <w:br/>
            </w:r>
            <w:r w:rsidR="00DC00D9" w:rsidRPr="002C0C0F">
              <w:rPr>
                <w:rFonts w:ascii="Times New Roman" w:hAnsi="Times New Roman" w:cs="Times New Roman"/>
              </w:rPr>
              <w:t xml:space="preserve">и вредных привычек обучающихся </w:t>
            </w:r>
            <w:r w:rsidR="008345B7" w:rsidRPr="002C0C0F">
              <w:rPr>
                <w:rFonts w:ascii="Times New Roman" w:hAnsi="Times New Roman" w:cs="Times New Roman"/>
              </w:rPr>
              <w:br/>
            </w:r>
            <w:r w:rsidR="00DC00D9" w:rsidRPr="002C0C0F">
              <w:rPr>
                <w:rFonts w:ascii="Times New Roman" w:hAnsi="Times New Roman" w:cs="Times New Roman"/>
              </w:rPr>
              <w:t>(</w:t>
            </w:r>
            <w:r w:rsidRPr="002C0C0F">
              <w:rPr>
                <w:rFonts w:ascii="Times New Roman" w:hAnsi="Times New Roman" w:cs="Times New Roman"/>
              </w:rPr>
              <w:t xml:space="preserve">за </w:t>
            </w:r>
            <w:r w:rsidR="00DC00D9" w:rsidRPr="002C0C0F">
              <w:rPr>
                <w:rFonts w:ascii="Times New Roman" w:hAnsi="Times New Roman" w:cs="Times New Roman"/>
              </w:rPr>
              <w:t>одно мероприятие)</w:t>
            </w:r>
          </w:p>
        </w:tc>
        <w:tc>
          <w:tcPr>
            <w:tcW w:w="653" w:type="pct"/>
          </w:tcPr>
          <w:p w14:paraId="68C539FF" w14:textId="77777777" w:rsidR="00DC00D9" w:rsidRPr="002C0C0F" w:rsidRDefault="00DC00D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10</w:t>
            </w:r>
          </w:p>
        </w:tc>
      </w:tr>
      <w:tr w:rsidR="00DC00D9" w:rsidRPr="00FC4DB5" w14:paraId="4A94F227" w14:textId="77777777" w:rsidTr="008657DB">
        <w:tc>
          <w:tcPr>
            <w:tcW w:w="1015" w:type="pct"/>
            <w:vMerge/>
          </w:tcPr>
          <w:p w14:paraId="7A86D69D" w14:textId="77777777" w:rsidR="00DC00D9" w:rsidRPr="00FC4DB5" w:rsidRDefault="00DC00D9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  <w:vMerge/>
          </w:tcPr>
          <w:p w14:paraId="21E43175" w14:textId="77777777" w:rsidR="00DC00D9" w:rsidRPr="00FC4DB5" w:rsidRDefault="00DC00D9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2100" w:type="pct"/>
          </w:tcPr>
          <w:p w14:paraId="4A4A290C" w14:textId="77777777" w:rsidR="00DC00D9" w:rsidRPr="002C0C0F" w:rsidRDefault="00BC52F8" w:rsidP="00CE7F5C">
            <w:pPr>
              <w:pStyle w:val="ConsPlusNormal"/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2C0C0F">
              <w:rPr>
                <w:rFonts w:ascii="Times New Roman" w:hAnsi="Times New Roman" w:cs="Times New Roman"/>
              </w:rPr>
              <w:t>у</w:t>
            </w:r>
            <w:r w:rsidR="00341501" w:rsidRPr="002C0C0F">
              <w:rPr>
                <w:rFonts w:ascii="Times New Roman" w:hAnsi="Times New Roman" w:cs="Times New Roman"/>
              </w:rPr>
              <w:t>частие в разработке и реализации проекта</w:t>
            </w:r>
          </w:p>
        </w:tc>
        <w:tc>
          <w:tcPr>
            <w:tcW w:w="653" w:type="pct"/>
          </w:tcPr>
          <w:p w14:paraId="1A159F82" w14:textId="77777777" w:rsidR="00DC00D9" w:rsidRPr="002C0C0F" w:rsidRDefault="00341501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25</w:t>
            </w:r>
          </w:p>
        </w:tc>
      </w:tr>
      <w:tr w:rsidR="00DC00D9" w:rsidRPr="00FC4DB5" w14:paraId="797D7A15" w14:textId="77777777" w:rsidTr="008657DB">
        <w:tc>
          <w:tcPr>
            <w:tcW w:w="1015" w:type="pct"/>
            <w:vMerge/>
          </w:tcPr>
          <w:p w14:paraId="4F1A9749" w14:textId="77777777" w:rsidR="00DC00D9" w:rsidRPr="00FC4DB5" w:rsidRDefault="00DC00D9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  <w:vMerge/>
          </w:tcPr>
          <w:p w14:paraId="4A2AB28C" w14:textId="77777777" w:rsidR="00DC00D9" w:rsidRPr="00FC4DB5" w:rsidRDefault="00DC00D9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2100" w:type="pct"/>
          </w:tcPr>
          <w:p w14:paraId="63107555" w14:textId="77777777" w:rsidR="00DC00D9" w:rsidRPr="002C0C0F" w:rsidRDefault="00027241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проведение серии внеурочных занятий, </w:t>
            </w:r>
            <w:r w:rsidR="008345B7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в том числе в рамках проекта «Разговоры о важном», «</w:t>
            </w:r>
            <w:proofErr w:type="spellStart"/>
            <w:r w:rsidRPr="002C0C0F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2C0C0F">
              <w:rPr>
                <w:rFonts w:ascii="Times New Roman" w:hAnsi="Times New Roman" w:cs="Times New Roman"/>
              </w:rPr>
              <w:t xml:space="preserve">» </w:t>
            </w:r>
            <w:r w:rsidR="008345B7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(за одно, но не более 20)</w:t>
            </w:r>
          </w:p>
        </w:tc>
        <w:tc>
          <w:tcPr>
            <w:tcW w:w="653" w:type="pct"/>
          </w:tcPr>
          <w:p w14:paraId="09721ADE" w14:textId="77777777" w:rsidR="00DC00D9" w:rsidRPr="002C0C0F" w:rsidRDefault="00DC00D9" w:rsidP="0034150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5</w:t>
            </w:r>
          </w:p>
        </w:tc>
      </w:tr>
      <w:tr w:rsidR="00DC00D9" w:rsidRPr="00FC4DB5" w14:paraId="0B846E50" w14:textId="77777777" w:rsidTr="008657DB">
        <w:tc>
          <w:tcPr>
            <w:tcW w:w="1015" w:type="pct"/>
            <w:vMerge w:val="restart"/>
          </w:tcPr>
          <w:p w14:paraId="5DC163C0" w14:textId="0917BD1F" w:rsidR="00341501" w:rsidRPr="00FC4DB5" w:rsidRDefault="007E5DE9" w:rsidP="00341501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341501" w:rsidRPr="002C0C0F">
              <w:rPr>
                <w:rFonts w:ascii="Times New Roman" w:hAnsi="Times New Roman" w:cs="Times New Roman"/>
              </w:rPr>
              <w:t xml:space="preserve">едагог-психолог, социальный педагог, воспитатель, педагог дополнительного образования, </w:t>
            </w:r>
          </w:p>
          <w:p w14:paraId="5F1C9AC9" w14:textId="77777777" w:rsidR="00DC00D9" w:rsidRPr="00FC4DB5" w:rsidRDefault="00341501" w:rsidP="00341501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  <w:r w:rsidRPr="002C0C0F">
              <w:rPr>
                <w:rFonts w:ascii="Times New Roman" w:hAnsi="Times New Roman" w:cs="Times New Roman"/>
              </w:rPr>
              <w:t xml:space="preserve">педагог-организатор, руководитель физического воспитания, преподаватель-организатор основ безопасности </w:t>
            </w:r>
            <w:r w:rsidR="008162D3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и защиты Родины</w:t>
            </w:r>
          </w:p>
        </w:tc>
        <w:tc>
          <w:tcPr>
            <w:tcW w:w="3985" w:type="pct"/>
            <w:gridSpan w:val="3"/>
          </w:tcPr>
          <w:p w14:paraId="676AE948" w14:textId="77777777" w:rsidR="00DC00D9" w:rsidRPr="002C0C0F" w:rsidRDefault="00DC00D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Выплаты за важность выполняемой работы, степень самостоятельности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и ответственности при выполнении поставленных задач</w:t>
            </w:r>
          </w:p>
        </w:tc>
      </w:tr>
      <w:tr w:rsidR="00BC52F8" w:rsidRPr="00FC4DB5" w14:paraId="4DF569EA" w14:textId="77777777" w:rsidTr="008657DB">
        <w:tc>
          <w:tcPr>
            <w:tcW w:w="1015" w:type="pct"/>
            <w:vMerge/>
          </w:tcPr>
          <w:p w14:paraId="7288AFE7" w14:textId="77777777" w:rsidR="00BC52F8" w:rsidRPr="00FC4DB5" w:rsidRDefault="00BC52F8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</w:tcPr>
          <w:p w14:paraId="00D11DA5" w14:textId="77777777" w:rsidR="00BC52F8" w:rsidRPr="002C0C0F" w:rsidRDefault="00BC52F8" w:rsidP="00A16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Отсутствие правонарушений, совершенных обучающимися</w:t>
            </w:r>
          </w:p>
        </w:tc>
        <w:tc>
          <w:tcPr>
            <w:tcW w:w="2100" w:type="pct"/>
          </w:tcPr>
          <w:p w14:paraId="716AE5A1" w14:textId="77777777" w:rsidR="00BC52F8" w:rsidRPr="002C0C0F" w:rsidRDefault="00BC52F8" w:rsidP="00860F7B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отсутствие обучающихся или снижение доли обучающихся на 10 % и более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 xml:space="preserve">за </w:t>
            </w:r>
            <w:r w:rsidR="00860F7B" w:rsidRPr="002C0C0F">
              <w:rPr>
                <w:rFonts w:ascii="Times New Roman" w:hAnsi="Times New Roman" w:cs="Times New Roman"/>
              </w:rPr>
              <w:t xml:space="preserve">отчетный </w:t>
            </w:r>
            <w:r w:rsidRPr="002C0C0F">
              <w:rPr>
                <w:rFonts w:ascii="Times New Roman" w:hAnsi="Times New Roman" w:cs="Times New Roman"/>
              </w:rPr>
              <w:t xml:space="preserve">период, состоящих на учете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 xml:space="preserve">в органах внутренних дел, комиссии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по делам несовершеннолетних и защите их прав, наркологическом диспансере</w:t>
            </w:r>
          </w:p>
        </w:tc>
        <w:tc>
          <w:tcPr>
            <w:tcW w:w="653" w:type="pct"/>
          </w:tcPr>
          <w:p w14:paraId="2CF85584" w14:textId="77777777" w:rsidR="00BC52F8" w:rsidRPr="002C0C0F" w:rsidRDefault="00BC52F8" w:rsidP="00A16CF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20</w:t>
            </w:r>
          </w:p>
        </w:tc>
      </w:tr>
      <w:tr w:rsidR="00BC52F8" w:rsidRPr="00FC4DB5" w14:paraId="620E5A00" w14:textId="77777777" w:rsidTr="008657DB">
        <w:tc>
          <w:tcPr>
            <w:tcW w:w="1015" w:type="pct"/>
            <w:vMerge/>
          </w:tcPr>
          <w:p w14:paraId="5AED225A" w14:textId="77777777" w:rsidR="00BC52F8" w:rsidRPr="00FC4DB5" w:rsidRDefault="00BC52F8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</w:tcPr>
          <w:p w14:paraId="564BC98F" w14:textId="77777777" w:rsidR="00BC52F8" w:rsidRPr="002C0C0F" w:rsidRDefault="00BC52F8" w:rsidP="00A16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Обеспечение занятости обучающихся</w:t>
            </w:r>
          </w:p>
        </w:tc>
        <w:tc>
          <w:tcPr>
            <w:tcW w:w="2100" w:type="pct"/>
          </w:tcPr>
          <w:p w14:paraId="34805E3F" w14:textId="77777777" w:rsidR="00BC52F8" w:rsidRPr="002C0C0F" w:rsidRDefault="00BC52F8" w:rsidP="00717AC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охват всех обучающихся, состоящих </w:t>
            </w:r>
            <w:r w:rsidR="008162D3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на профилактическом учете, а также всех  несовершеннолетних обучающихся внеурочной занятостью</w:t>
            </w:r>
          </w:p>
        </w:tc>
        <w:tc>
          <w:tcPr>
            <w:tcW w:w="653" w:type="pct"/>
          </w:tcPr>
          <w:p w14:paraId="3BAC74EC" w14:textId="77777777" w:rsidR="00BC52F8" w:rsidRPr="002C0C0F" w:rsidRDefault="00BC52F8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20</w:t>
            </w:r>
          </w:p>
        </w:tc>
      </w:tr>
      <w:tr w:rsidR="00BC52F8" w:rsidRPr="00FC4DB5" w14:paraId="506D330F" w14:textId="77777777" w:rsidTr="008657DB">
        <w:tc>
          <w:tcPr>
            <w:tcW w:w="1015" w:type="pct"/>
            <w:vMerge/>
          </w:tcPr>
          <w:p w14:paraId="5B9F8ACA" w14:textId="77777777" w:rsidR="00BC52F8" w:rsidRPr="00FC4DB5" w:rsidRDefault="00BC52F8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</w:tcPr>
          <w:p w14:paraId="129C4A97" w14:textId="6103A787" w:rsidR="00BC52F8" w:rsidRPr="002C0C0F" w:rsidRDefault="00BC52F8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Своевременное информирование </w:t>
            </w:r>
            <w:r w:rsidR="003902EB">
              <w:rPr>
                <w:rFonts w:ascii="Times New Roman" w:hAnsi="Times New Roman" w:cs="Times New Roman"/>
              </w:rPr>
              <w:t>директора Колледжа</w:t>
            </w:r>
            <w:r w:rsidRPr="002C0C0F">
              <w:rPr>
                <w:rFonts w:ascii="Times New Roman" w:hAnsi="Times New Roman" w:cs="Times New Roman"/>
              </w:rPr>
              <w:t xml:space="preserve">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 xml:space="preserve">о происшествиях </w:t>
            </w:r>
            <w:r w:rsidR="008162D3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 xml:space="preserve">с обучающимися, повлекших причинение вреда их жизни </w:t>
            </w:r>
            <w:r w:rsidR="008162D3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 xml:space="preserve">и здоровью,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 xml:space="preserve">о выявлении случаев детской безнадзорности, правонарушений, преступлений и иных антиобщественных действий, совершенных несовершеннолетними </w:t>
            </w:r>
            <w:r w:rsidR="008162D3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 xml:space="preserve">и в отношении них, законных представителях,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 xml:space="preserve">не исполняющих либо ненадлежащим образом исполняющих родительские обязанности, а также иным поведением оказывающих отрицательное влияние </w:t>
            </w:r>
            <w:r w:rsidR="008162D3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на обучающихся</w:t>
            </w:r>
          </w:p>
        </w:tc>
        <w:tc>
          <w:tcPr>
            <w:tcW w:w="2100" w:type="pct"/>
          </w:tcPr>
          <w:p w14:paraId="10E64937" w14:textId="77777777" w:rsidR="00BC52F8" w:rsidRPr="002C0C0F" w:rsidRDefault="00917DD2" w:rsidP="00A7671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о</w:t>
            </w:r>
            <w:r w:rsidR="00BC52F8" w:rsidRPr="002C0C0F">
              <w:rPr>
                <w:rFonts w:ascii="Times New Roman" w:hAnsi="Times New Roman" w:cs="Times New Roman"/>
              </w:rPr>
              <w:t>тсутствие случаев сокрытия происшествий с обучающимися</w:t>
            </w:r>
          </w:p>
        </w:tc>
        <w:tc>
          <w:tcPr>
            <w:tcW w:w="653" w:type="pct"/>
          </w:tcPr>
          <w:p w14:paraId="6D938BF5" w14:textId="77777777" w:rsidR="00BC52F8" w:rsidRPr="002C0C0F" w:rsidRDefault="00BC52F8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30</w:t>
            </w:r>
          </w:p>
        </w:tc>
      </w:tr>
      <w:tr w:rsidR="00BC52F8" w:rsidRPr="00FC4DB5" w14:paraId="4818F402" w14:textId="77777777" w:rsidTr="008657DB">
        <w:tc>
          <w:tcPr>
            <w:tcW w:w="1015" w:type="pct"/>
            <w:vMerge/>
          </w:tcPr>
          <w:p w14:paraId="084CA670" w14:textId="77777777" w:rsidR="00BC52F8" w:rsidRPr="00FC4DB5" w:rsidRDefault="00BC52F8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3985" w:type="pct"/>
            <w:gridSpan w:val="3"/>
          </w:tcPr>
          <w:p w14:paraId="7F99BDF2" w14:textId="77777777" w:rsidR="00BC52F8" w:rsidRPr="002C0C0F" w:rsidRDefault="00BC52F8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BC52F8" w:rsidRPr="00FC4DB5" w14:paraId="40812B94" w14:textId="77777777" w:rsidTr="008657DB">
        <w:tc>
          <w:tcPr>
            <w:tcW w:w="1015" w:type="pct"/>
            <w:vMerge/>
          </w:tcPr>
          <w:p w14:paraId="0055DDC0" w14:textId="77777777" w:rsidR="00BC52F8" w:rsidRPr="00FC4DB5" w:rsidRDefault="00BC52F8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</w:tcPr>
          <w:p w14:paraId="7928CD3D" w14:textId="77777777" w:rsidR="00BC52F8" w:rsidRPr="002C0C0F" w:rsidRDefault="00BC52F8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Достижения обучающихся</w:t>
            </w:r>
          </w:p>
        </w:tc>
        <w:tc>
          <w:tcPr>
            <w:tcW w:w="2100" w:type="pct"/>
          </w:tcPr>
          <w:p w14:paraId="2D5689BC" w14:textId="77777777" w:rsidR="00BC52F8" w:rsidRPr="002C0C0F" w:rsidRDefault="00BC52F8" w:rsidP="00A7671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участие в муниципальных, краевых, всероссийских, международных соревнованиях, олимпиадах, научно-практических конференциях, конкурсах профессионального мастерства</w:t>
            </w:r>
          </w:p>
        </w:tc>
        <w:tc>
          <w:tcPr>
            <w:tcW w:w="653" w:type="pct"/>
          </w:tcPr>
          <w:p w14:paraId="6BEEBACD" w14:textId="77777777" w:rsidR="00BC52F8" w:rsidRPr="002C0C0F" w:rsidRDefault="00BC52F8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20</w:t>
            </w:r>
          </w:p>
        </w:tc>
      </w:tr>
      <w:tr w:rsidR="00BC52F8" w:rsidRPr="00FC4DB5" w14:paraId="58B4ACFE" w14:textId="77777777" w:rsidTr="008657DB">
        <w:tc>
          <w:tcPr>
            <w:tcW w:w="1015" w:type="pct"/>
            <w:vMerge/>
          </w:tcPr>
          <w:p w14:paraId="3671B631" w14:textId="77777777" w:rsidR="00BC52F8" w:rsidRPr="00FC4DB5" w:rsidRDefault="00BC52F8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</w:tcPr>
          <w:p w14:paraId="43673F15" w14:textId="77777777" w:rsidR="00BC52F8" w:rsidRPr="002C0C0F" w:rsidRDefault="00BC52F8" w:rsidP="00A16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Результаты выполнения программы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по воспитанию</w:t>
            </w:r>
          </w:p>
        </w:tc>
        <w:tc>
          <w:tcPr>
            <w:tcW w:w="2100" w:type="pct"/>
          </w:tcPr>
          <w:p w14:paraId="6AEBD4D4" w14:textId="77777777" w:rsidR="00BC52F8" w:rsidRPr="00FC7451" w:rsidRDefault="00BC52F8" w:rsidP="00A7671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FC7451">
              <w:rPr>
                <w:rFonts w:ascii="Times New Roman" w:hAnsi="Times New Roman" w:cs="Times New Roman"/>
              </w:rPr>
              <w:t>кураторство  направлени</w:t>
            </w:r>
            <w:r w:rsidR="00A76718" w:rsidRPr="00FC7451">
              <w:rPr>
                <w:rFonts w:ascii="Times New Roman" w:hAnsi="Times New Roman" w:cs="Times New Roman"/>
              </w:rPr>
              <w:t>й</w:t>
            </w:r>
            <w:r w:rsidRPr="00FC7451">
              <w:rPr>
                <w:rFonts w:ascii="Times New Roman" w:hAnsi="Times New Roman" w:cs="Times New Roman"/>
              </w:rPr>
              <w:t xml:space="preserve"> молодежного пространства: спортивный клуб, медиацентр, клуб Большой перемены </w:t>
            </w:r>
            <w:r w:rsidR="00A76718" w:rsidRPr="00FC7451">
              <w:rPr>
                <w:rFonts w:ascii="Times New Roman" w:hAnsi="Times New Roman" w:cs="Times New Roman"/>
              </w:rPr>
              <w:br/>
            </w:r>
            <w:r w:rsidRPr="00FC7451">
              <w:rPr>
                <w:rFonts w:ascii="Times New Roman" w:hAnsi="Times New Roman" w:cs="Times New Roman"/>
              </w:rPr>
              <w:t>и другие (за одно</w:t>
            </w:r>
            <w:r w:rsidR="00405454" w:rsidRPr="00FC7451">
              <w:rPr>
                <w:rFonts w:ascii="Times New Roman" w:hAnsi="Times New Roman" w:cs="Times New Roman"/>
              </w:rPr>
              <w:t>, но не более 30)</w:t>
            </w:r>
          </w:p>
        </w:tc>
        <w:tc>
          <w:tcPr>
            <w:tcW w:w="653" w:type="pct"/>
          </w:tcPr>
          <w:p w14:paraId="7450BECD" w14:textId="77777777" w:rsidR="00BC52F8" w:rsidRPr="00FC7451" w:rsidRDefault="00BC52F8" w:rsidP="00405454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C7451">
              <w:rPr>
                <w:rFonts w:ascii="Times New Roman" w:eastAsiaTheme="minorEastAsia" w:hAnsi="Times New Roman" w:cs="Times New Roman"/>
                <w:lang w:eastAsia="ru-RU"/>
              </w:rPr>
              <w:t>10</w:t>
            </w:r>
          </w:p>
        </w:tc>
      </w:tr>
      <w:tr w:rsidR="00405454" w:rsidRPr="00FC4DB5" w14:paraId="07A8B09E" w14:textId="77777777" w:rsidTr="008657DB">
        <w:tc>
          <w:tcPr>
            <w:tcW w:w="1015" w:type="pct"/>
            <w:vMerge/>
          </w:tcPr>
          <w:p w14:paraId="265D631E" w14:textId="77777777" w:rsidR="00405454" w:rsidRPr="00FC4DB5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  <w:vMerge w:val="restart"/>
          </w:tcPr>
          <w:p w14:paraId="67B03D61" w14:textId="77777777" w:rsidR="00405454" w:rsidRPr="002C0C0F" w:rsidRDefault="00405454" w:rsidP="00A16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Профилактическая, индивидуальная работа с обучающимися</w:t>
            </w:r>
          </w:p>
        </w:tc>
        <w:tc>
          <w:tcPr>
            <w:tcW w:w="2100" w:type="pct"/>
          </w:tcPr>
          <w:p w14:paraId="6F2F9704" w14:textId="77777777" w:rsidR="00405454" w:rsidRPr="002C0C0F" w:rsidRDefault="00405454" w:rsidP="00A16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охвачено не менее 80 % обучающихся</w:t>
            </w:r>
          </w:p>
        </w:tc>
        <w:tc>
          <w:tcPr>
            <w:tcW w:w="653" w:type="pct"/>
          </w:tcPr>
          <w:p w14:paraId="0FC15A0F" w14:textId="77777777" w:rsidR="00405454" w:rsidRPr="002C0C0F" w:rsidRDefault="00405454" w:rsidP="00A16CF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10</w:t>
            </w:r>
          </w:p>
        </w:tc>
      </w:tr>
      <w:tr w:rsidR="00405454" w:rsidRPr="00FC4DB5" w14:paraId="2047DFB6" w14:textId="77777777" w:rsidTr="008657DB">
        <w:tc>
          <w:tcPr>
            <w:tcW w:w="1015" w:type="pct"/>
            <w:vMerge/>
          </w:tcPr>
          <w:p w14:paraId="6D8C5598" w14:textId="77777777" w:rsidR="00405454" w:rsidRPr="00FC4DB5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  <w:vMerge/>
          </w:tcPr>
          <w:p w14:paraId="3BBC8AE6" w14:textId="77777777" w:rsidR="00405454" w:rsidRPr="002C0C0F" w:rsidRDefault="00405454" w:rsidP="00A16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00" w:type="pct"/>
          </w:tcPr>
          <w:p w14:paraId="4B297BEF" w14:textId="77777777" w:rsidR="00405454" w:rsidRPr="002C0C0F" w:rsidRDefault="00405454" w:rsidP="00BC52F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реализация наставничества (приказ </w:t>
            </w:r>
            <w:r w:rsidR="008162D3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о закреплении наставника)</w:t>
            </w:r>
          </w:p>
        </w:tc>
        <w:tc>
          <w:tcPr>
            <w:tcW w:w="653" w:type="pct"/>
          </w:tcPr>
          <w:p w14:paraId="11846CA0" w14:textId="77777777" w:rsidR="00405454" w:rsidRPr="002C0C0F" w:rsidRDefault="00405454" w:rsidP="00405454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C0C0F">
              <w:rPr>
                <w:rFonts w:ascii="Times New Roman" w:hAnsi="Times New Roman" w:cs="Times New Roman"/>
              </w:rPr>
              <w:t>10</w:t>
            </w:r>
          </w:p>
        </w:tc>
      </w:tr>
      <w:tr w:rsidR="00405454" w:rsidRPr="00FC4DB5" w14:paraId="34A9C0D8" w14:textId="77777777" w:rsidTr="008657DB">
        <w:tc>
          <w:tcPr>
            <w:tcW w:w="1015" w:type="pct"/>
            <w:vMerge/>
          </w:tcPr>
          <w:p w14:paraId="005E1BB1" w14:textId="77777777" w:rsidR="00405454" w:rsidRPr="00FC4DB5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3985" w:type="pct"/>
            <w:gridSpan w:val="3"/>
          </w:tcPr>
          <w:p w14:paraId="35590F39" w14:textId="77777777" w:rsidR="00405454" w:rsidRPr="002C0C0F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405454" w:rsidRPr="00FC4DB5" w14:paraId="0A307B98" w14:textId="77777777" w:rsidTr="008657DB">
        <w:tc>
          <w:tcPr>
            <w:tcW w:w="1015" w:type="pct"/>
            <w:vMerge/>
            <w:tcBorders>
              <w:bottom w:val="nil"/>
            </w:tcBorders>
          </w:tcPr>
          <w:p w14:paraId="6F57FD1A" w14:textId="77777777" w:rsidR="00405454" w:rsidRPr="00FC4DB5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</w:tcPr>
          <w:p w14:paraId="1D95B819" w14:textId="77777777" w:rsidR="00405454" w:rsidRPr="002C0C0F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Организация деятельности студенческого спортивного, военно-патриотического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и других  клубов</w:t>
            </w:r>
          </w:p>
        </w:tc>
        <w:tc>
          <w:tcPr>
            <w:tcW w:w="2100" w:type="pct"/>
          </w:tcPr>
          <w:p w14:paraId="13C44F0E" w14:textId="77777777" w:rsidR="00405454" w:rsidRPr="002C0C0F" w:rsidRDefault="00917DD2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д</w:t>
            </w:r>
            <w:r w:rsidR="00405454" w:rsidRPr="002C0C0F">
              <w:rPr>
                <w:rFonts w:ascii="Times New Roman" w:hAnsi="Times New Roman" w:cs="Times New Roman"/>
              </w:rPr>
              <w:t>оля обучающихся, посещающих студенческие спортивный, военно-</w:t>
            </w:r>
            <w:proofErr w:type="gramStart"/>
            <w:r w:rsidR="00405454" w:rsidRPr="002C0C0F">
              <w:rPr>
                <w:rFonts w:ascii="Times New Roman" w:hAnsi="Times New Roman" w:cs="Times New Roman"/>
              </w:rPr>
              <w:t>патриотический  и</w:t>
            </w:r>
            <w:proofErr w:type="gramEnd"/>
            <w:r w:rsidR="00405454" w:rsidRPr="002C0C0F">
              <w:rPr>
                <w:rFonts w:ascii="Times New Roman" w:hAnsi="Times New Roman" w:cs="Times New Roman"/>
              </w:rPr>
              <w:t xml:space="preserve"> другие  клубы,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="00405454" w:rsidRPr="002C0C0F">
              <w:rPr>
                <w:rFonts w:ascii="Times New Roman" w:hAnsi="Times New Roman" w:cs="Times New Roman"/>
              </w:rPr>
              <w:t>не менее 30</w:t>
            </w:r>
            <w:r w:rsidR="00277946" w:rsidRPr="002C0C0F">
              <w:rPr>
                <w:rFonts w:ascii="Times New Roman" w:hAnsi="Times New Roman" w:cs="Times New Roman"/>
              </w:rPr>
              <w:t xml:space="preserve"> </w:t>
            </w:r>
            <w:r w:rsidR="00405454" w:rsidRPr="002C0C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53" w:type="pct"/>
          </w:tcPr>
          <w:p w14:paraId="6D1999DC" w14:textId="77777777" w:rsidR="00405454" w:rsidRPr="002C0C0F" w:rsidRDefault="00405454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50</w:t>
            </w:r>
          </w:p>
        </w:tc>
      </w:tr>
      <w:tr w:rsidR="00405454" w:rsidRPr="00FC4DB5" w14:paraId="5A91971A" w14:textId="77777777" w:rsidTr="008657DB">
        <w:tc>
          <w:tcPr>
            <w:tcW w:w="1015" w:type="pct"/>
            <w:vMerge w:val="restart"/>
            <w:tcBorders>
              <w:top w:val="nil"/>
            </w:tcBorders>
          </w:tcPr>
          <w:p w14:paraId="010234A3" w14:textId="77777777" w:rsidR="00405454" w:rsidRPr="00FC4DB5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  <w:vMerge w:val="restart"/>
          </w:tcPr>
          <w:p w14:paraId="4CAA1074" w14:textId="77777777" w:rsidR="00405454" w:rsidRPr="002C0C0F" w:rsidRDefault="00405454" w:rsidP="00A16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Инициатива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 xml:space="preserve">и творческий подход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к организации учебно-воспитательного процесса</w:t>
            </w:r>
          </w:p>
        </w:tc>
        <w:tc>
          <w:tcPr>
            <w:tcW w:w="2100" w:type="pct"/>
          </w:tcPr>
          <w:p w14:paraId="334617AC" w14:textId="77777777" w:rsidR="00405454" w:rsidRPr="002C0C0F" w:rsidRDefault="00405454" w:rsidP="00A7671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проведение мероприятий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с обучающимися за рамками классного руководства, кураторства (за одно мероприятие)</w:t>
            </w:r>
          </w:p>
        </w:tc>
        <w:tc>
          <w:tcPr>
            <w:tcW w:w="653" w:type="pct"/>
          </w:tcPr>
          <w:p w14:paraId="2306E526" w14:textId="77777777" w:rsidR="00405454" w:rsidRPr="002C0C0F" w:rsidRDefault="00405454" w:rsidP="00A16CF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10</w:t>
            </w:r>
          </w:p>
        </w:tc>
      </w:tr>
      <w:tr w:rsidR="00405454" w:rsidRPr="00FC4DB5" w14:paraId="29D5D5A2" w14:textId="77777777" w:rsidTr="008657DB">
        <w:tc>
          <w:tcPr>
            <w:tcW w:w="1015" w:type="pct"/>
            <w:vMerge/>
          </w:tcPr>
          <w:p w14:paraId="1E5EB868" w14:textId="77777777" w:rsidR="00405454" w:rsidRPr="00FC4DB5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  <w:vMerge/>
          </w:tcPr>
          <w:p w14:paraId="32D54034" w14:textId="77777777" w:rsidR="00405454" w:rsidRPr="002C0C0F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00" w:type="pct"/>
          </w:tcPr>
          <w:p w14:paraId="3A0CDD3D" w14:textId="77777777" w:rsidR="00405454" w:rsidRPr="002C0C0F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проведение мероприятий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 xml:space="preserve">по профилактике правонарушений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 xml:space="preserve">и вредных привычек обучающихся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(за одно мероприятие)</w:t>
            </w:r>
          </w:p>
        </w:tc>
        <w:tc>
          <w:tcPr>
            <w:tcW w:w="653" w:type="pct"/>
          </w:tcPr>
          <w:p w14:paraId="1A90388A" w14:textId="77777777" w:rsidR="00405454" w:rsidRPr="002C0C0F" w:rsidRDefault="00405454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10</w:t>
            </w:r>
          </w:p>
        </w:tc>
      </w:tr>
      <w:tr w:rsidR="00405454" w:rsidRPr="00FC4DB5" w14:paraId="15F51970" w14:textId="77777777" w:rsidTr="008657DB">
        <w:tc>
          <w:tcPr>
            <w:tcW w:w="1015" w:type="pct"/>
            <w:vMerge/>
          </w:tcPr>
          <w:p w14:paraId="0B7176FB" w14:textId="77777777" w:rsidR="00405454" w:rsidRPr="00FC4DB5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  <w:vMerge/>
          </w:tcPr>
          <w:p w14:paraId="1AEE2778" w14:textId="77777777" w:rsidR="00405454" w:rsidRPr="002C0C0F" w:rsidRDefault="00405454" w:rsidP="00A16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00" w:type="pct"/>
          </w:tcPr>
          <w:p w14:paraId="3D6CE77B" w14:textId="77777777" w:rsidR="00405454" w:rsidRPr="002C0C0F" w:rsidRDefault="00405454" w:rsidP="0040545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проведение серии внеурочных занятий,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в том числе в рамках проекта «Разговоры о важном», «</w:t>
            </w:r>
            <w:proofErr w:type="spellStart"/>
            <w:r w:rsidRPr="002C0C0F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2C0C0F">
              <w:rPr>
                <w:rFonts w:ascii="Times New Roman" w:hAnsi="Times New Roman" w:cs="Times New Roman"/>
              </w:rPr>
              <w:t xml:space="preserve">»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(за одно, но не более 20)</w:t>
            </w:r>
          </w:p>
        </w:tc>
        <w:tc>
          <w:tcPr>
            <w:tcW w:w="653" w:type="pct"/>
          </w:tcPr>
          <w:p w14:paraId="15F93F11" w14:textId="77777777" w:rsidR="00405454" w:rsidRPr="002C0C0F" w:rsidRDefault="00405454" w:rsidP="00A16CF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5</w:t>
            </w:r>
          </w:p>
        </w:tc>
      </w:tr>
      <w:tr w:rsidR="00405454" w:rsidRPr="00FC4DB5" w14:paraId="1503D813" w14:textId="77777777" w:rsidTr="008657DB">
        <w:tc>
          <w:tcPr>
            <w:tcW w:w="1015" w:type="pct"/>
            <w:vMerge w:val="restart"/>
          </w:tcPr>
          <w:p w14:paraId="76DDA23E" w14:textId="31D1F467" w:rsidR="00405454" w:rsidRPr="002C0C0F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405454" w:rsidRPr="002C0C0F">
              <w:rPr>
                <w:rFonts w:ascii="Times New Roman" w:hAnsi="Times New Roman" w:cs="Times New Roman"/>
              </w:rPr>
              <w:t>аведующий библиоте</w:t>
            </w:r>
            <w:r w:rsidR="002C0C0F" w:rsidRPr="002C0C0F">
              <w:rPr>
                <w:rFonts w:ascii="Times New Roman" w:hAnsi="Times New Roman" w:cs="Times New Roman"/>
              </w:rPr>
              <w:t>чно-информационным центром</w:t>
            </w:r>
            <w:r w:rsidR="00021CA0">
              <w:rPr>
                <w:rFonts w:ascii="Times New Roman" w:hAnsi="Times New Roman" w:cs="Times New Roman"/>
              </w:rPr>
              <w:t>, библиотекарь, библиограф</w:t>
            </w:r>
          </w:p>
        </w:tc>
        <w:tc>
          <w:tcPr>
            <w:tcW w:w="3985" w:type="pct"/>
            <w:gridSpan w:val="3"/>
          </w:tcPr>
          <w:p w14:paraId="2FA62C72" w14:textId="77777777" w:rsidR="00405454" w:rsidRPr="002C0C0F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Выплаты за важность выполняемой работы, степень самостоятельности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и ответственности при выполнении поставленных задач</w:t>
            </w:r>
          </w:p>
        </w:tc>
      </w:tr>
      <w:tr w:rsidR="00405454" w:rsidRPr="00FC4DB5" w14:paraId="33AB9435" w14:textId="77777777" w:rsidTr="008657DB">
        <w:tc>
          <w:tcPr>
            <w:tcW w:w="1015" w:type="pct"/>
            <w:vMerge/>
          </w:tcPr>
          <w:p w14:paraId="4F850F64" w14:textId="77777777" w:rsidR="00405454" w:rsidRPr="002C0C0F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</w:tcPr>
          <w:p w14:paraId="3EAC5BE6" w14:textId="77777777" w:rsidR="00405454" w:rsidRPr="002C0C0F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Охват читателей</w:t>
            </w:r>
          </w:p>
        </w:tc>
        <w:tc>
          <w:tcPr>
            <w:tcW w:w="2100" w:type="pct"/>
          </w:tcPr>
          <w:p w14:paraId="754E67F5" w14:textId="423651E0" w:rsidR="00405454" w:rsidRPr="002C0C0F" w:rsidRDefault="0049547E" w:rsidP="0049547E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не менее 8</w:t>
            </w:r>
            <w:r w:rsidR="00405454" w:rsidRPr="002C0C0F">
              <w:rPr>
                <w:rFonts w:ascii="Times New Roman" w:hAnsi="Times New Roman" w:cs="Times New Roman"/>
              </w:rPr>
              <w:t>0</w:t>
            </w:r>
            <w:r w:rsidR="00277946" w:rsidRPr="002C0C0F">
              <w:rPr>
                <w:rFonts w:ascii="Times New Roman" w:hAnsi="Times New Roman" w:cs="Times New Roman"/>
              </w:rPr>
              <w:t xml:space="preserve"> </w:t>
            </w:r>
            <w:r w:rsidR="00405454" w:rsidRPr="002C0C0F">
              <w:rPr>
                <w:rFonts w:ascii="Times New Roman" w:hAnsi="Times New Roman" w:cs="Times New Roman"/>
              </w:rPr>
              <w:t xml:space="preserve">% обучающихся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="00405454" w:rsidRPr="002C0C0F">
              <w:rPr>
                <w:rFonts w:ascii="Times New Roman" w:hAnsi="Times New Roman" w:cs="Times New Roman"/>
              </w:rPr>
              <w:t xml:space="preserve">и работников </w:t>
            </w:r>
            <w:r w:rsidR="003902EB">
              <w:rPr>
                <w:rFonts w:ascii="Times New Roman" w:hAnsi="Times New Roman" w:cs="Times New Roman"/>
              </w:rPr>
              <w:t>Колледжа</w:t>
            </w:r>
            <w:r w:rsidR="00405454" w:rsidRPr="002C0C0F">
              <w:rPr>
                <w:rFonts w:ascii="Times New Roman" w:hAnsi="Times New Roman" w:cs="Times New Roman"/>
              </w:rPr>
              <w:t xml:space="preserve">, пользуются библиотечным фондом </w:t>
            </w:r>
            <w:r w:rsidR="003902EB">
              <w:rPr>
                <w:rFonts w:ascii="Times New Roman" w:hAnsi="Times New Roman" w:cs="Times New Roman"/>
              </w:rPr>
              <w:t>Колледжа</w:t>
            </w:r>
            <w:r w:rsidR="00405454" w:rsidRPr="002C0C0F">
              <w:rPr>
                <w:rFonts w:ascii="Times New Roman" w:hAnsi="Times New Roman" w:cs="Times New Roman"/>
              </w:rPr>
              <w:t xml:space="preserve">,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="00405454" w:rsidRPr="002C0C0F">
              <w:rPr>
                <w:rFonts w:ascii="Times New Roman" w:hAnsi="Times New Roman" w:cs="Times New Roman"/>
              </w:rPr>
              <w:t>а также к подключенной в учреждении электронной библиотечной системе</w:t>
            </w:r>
          </w:p>
        </w:tc>
        <w:tc>
          <w:tcPr>
            <w:tcW w:w="653" w:type="pct"/>
          </w:tcPr>
          <w:p w14:paraId="5BF7274D" w14:textId="77777777" w:rsidR="00405454" w:rsidRPr="002C0C0F" w:rsidRDefault="00405454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20</w:t>
            </w:r>
          </w:p>
        </w:tc>
      </w:tr>
      <w:tr w:rsidR="00405454" w:rsidRPr="00FC4DB5" w14:paraId="43001443" w14:textId="77777777" w:rsidTr="008657DB">
        <w:tc>
          <w:tcPr>
            <w:tcW w:w="1015" w:type="pct"/>
            <w:vMerge/>
          </w:tcPr>
          <w:p w14:paraId="586189EC" w14:textId="77777777" w:rsidR="00405454" w:rsidRPr="002C0C0F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85" w:type="pct"/>
            <w:gridSpan w:val="3"/>
          </w:tcPr>
          <w:p w14:paraId="30F50651" w14:textId="77777777" w:rsidR="00405454" w:rsidRPr="002C0C0F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405454" w:rsidRPr="00FC4DB5" w14:paraId="3A6F6A55" w14:textId="77777777" w:rsidTr="008657DB">
        <w:tc>
          <w:tcPr>
            <w:tcW w:w="1015" w:type="pct"/>
            <w:vMerge/>
          </w:tcPr>
          <w:p w14:paraId="75162913" w14:textId="77777777" w:rsidR="00405454" w:rsidRPr="002C0C0F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</w:tcPr>
          <w:p w14:paraId="6E32BCD4" w14:textId="77777777" w:rsidR="00405454" w:rsidRPr="002C0C0F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Сохранность библиотечного фонда учреждения</w:t>
            </w:r>
          </w:p>
        </w:tc>
        <w:tc>
          <w:tcPr>
            <w:tcW w:w="2100" w:type="pct"/>
          </w:tcPr>
          <w:p w14:paraId="2B8305D5" w14:textId="74E8EFCE" w:rsidR="00405454" w:rsidRPr="002C0C0F" w:rsidRDefault="00917DD2" w:rsidP="00A7671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б</w:t>
            </w:r>
            <w:r w:rsidR="00405454" w:rsidRPr="002C0C0F">
              <w:rPr>
                <w:rFonts w:ascii="Times New Roman" w:hAnsi="Times New Roman" w:cs="Times New Roman"/>
              </w:rPr>
              <w:t xml:space="preserve">олее </w:t>
            </w:r>
            <w:r w:rsidR="0049547E" w:rsidRPr="002C0C0F">
              <w:rPr>
                <w:rFonts w:ascii="Times New Roman" w:hAnsi="Times New Roman" w:cs="Times New Roman"/>
              </w:rPr>
              <w:t>8</w:t>
            </w:r>
            <w:r w:rsidR="00405454" w:rsidRPr="002C0C0F">
              <w:rPr>
                <w:rFonts w:ascii="Times New Roman" w:hAnsi="Times New Roman" w:cs="Times New Roman"/>
              </w:rPr>
              <w:t xml:space="preserve">0 % библиотечного фонда сохраняются и используются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="00405454" w:rsidRPr="002C0C0F">
              <w:rPr>
                <w:rFonts w:ascii="Times New Roman" w:hAnsi="Times New Roman" w:cs="Times New Roman"/>
              </w:rPr>
              <w:t xml:space="preserve">в </w:t>
            </w:r>
            <w:r w:rsidR="00FC7451">
              <w:rPr>
                <w:rFonts w:ascii="Times New Roman" w:hAnsi="Times New Roman" w:cs="Times New Roman"/>
              </w:rPr>
              <w:t>Колледже</w:t>
            </w:r>
          </w:p>
        </w:tc>
        <w:tc>
          <w:tcPr>
            <w:tcW w:w="653" w:type="pct"/>
          </w:tcPr>
          <w:p w14:paraId="5C8376BF" w14:textId="77777777" w:rsidR="00405454" w:rsidRPr="002C0C0F" w:rsidRDefault="00405454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30</w:t>
            </w:r>
          </w:p>
        </w:tc>
      </w:tr>
      <w:tr w:rsidR="00405454" w:rsidRPr="00FC4DB5" w14:paraId="5C512370" w14:textId="77777777" w:rsidTr="008657DB">
        <w:tc>
          <w:tcPr>
            <w:tcW w:w="1015" w:type="pct"/>
            <w:vMerge/>
          </w:tcPr>
          <w:p w14:paraId="5F4F1CC3" w14:textId="77777777" w:rsidR="00405454" w:rsidRPr="002C0C0F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85" w:type="pct"/>
            <w:gridSpan w:val="3"/>
          </w:tcPr>
          <w:p w14:paraId="790F5587" w14:textId="77777777" w:rsidR="00405454" w:rsidRPr="002C0C0F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405454" w:rsidRPr="00FC4DB5" w14:paraId="43FD4DB7" w14:textId="77777777" w:rsidTr="008657DB">
        <w:tc>
          <w:tcPr>
            <w:tcW w:w="1015" w:type="pct"/>
            <w:vMerge/>
          </w:tcPr>
          <w:p w14:paraId="2FC96238" w14:textId="77777777" w:rsidR="00405454" w:rsidRPr="002C0C0F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</w:tcPr>
          <w:p w14:paraId="5BC9D2B6" w14:textId="77777777" w:rsidR="00405454" w:rsidRPr="002C0C0F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Сопровождение обучающегося </w:t>
            </w:r>
            <w:r w:rsidR="00100A97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в исследовательской деятельности</w:t>
            </w:r>
          </w:p>
        </w:tc>
        <w:tc>
          <w:tcPr>
            <w:tcW w:w="2100" w:type="pct"/>
          </w:tcPr>
          <w:p w14:paraId="68A57E2F" w14:textId="77777777" w:rsidR="00405454" w:rsidRPr="002C0C0F" w:rsidRDefault="00917DD2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у</w:t>
            </w:r>
            <w:r w:rsidR="00405454" w:rsidRPr="002C0C0F">
              <w:rPr>
                <w:rFonts w:ascii="Times New Roman" w:hAnsi="Times New Roman" w:cs="Times New Roman"/>
              </w:rPr>
              <w:t>частие в окружных, краевых, всероссийских, международных соревнованиях, олимпиадах, научно-практических конференциях, конкурсах профессионального мастерства</w:t>
            </w:r>
          </w:p>
        </w:tc>
        <w:tc>
          <w:tcPr>
            <w:tcW w:w="653" w:type="pct"/>
          </w:tcPr>
          <w:p w14:paraId="2FE6CAC2" w14:textId="77777777" w:rsidR="00405454" w:rsidRPr="002C0C0F" w:rsidRDefault="00405454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20</w:t>
            </w:r>
          </w:p>
        </w:tc>
      </w:tr>
      <w:tr w:rsidR="00E31524" w:rsidRPr="00FC4DB5" w14:paraId="5D3CDABD" w14:textId="77777777" w:rsidTr="008657DB">
        <w:tc>
          <w:tcPr>
            <w:tcW w:w="1015" w:type="pct"/>
            <w:vMerge/>
          </w:tcPr>
          <w:p w14:paraId="679B4C21" w14:textId="77777777" w:rsidR="00E31524" w:rsidRPr="002C0C0F" w:rsidRDefault="00E3152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  <w:vMerge w:val="restart"/>
          </w:tcPr>
          <w:p w14:paraId="4BC48859" w14:textId="77777777" w:rsidR="00E31524" w:rsidRPr="002C0C0F" w:rsidRDefault="00E3152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Пропаганда чтения как формы культурного </w:t>
            </w:r>
            <w:r w:rsidRPr="002C0C0F">
              <w:rPr>
                <w:rFonts w:ascii="Times New Roman" w:hAnsi="Times New Roman" w:cs="Times New Roman"/>
              </w:rPr>
              <w:lastRenderedPageBreak/>
              <w:t>досуга</w:t>
            </w:r>
          </w:p>
        </w:tc>
        <w:tc>
          <w:tcPr>
            <w:tcW w:w="2100" w:type="pct"/>
          </w:tcPr>
          <w:p w14:paraId="4DAF898F" w14:textId="77777777" w:rsidR="00E31524" w:rsidRPr="002C0C0F" w:rsidRDefault="00E31524" w:rsidP="00CE7F5C">
            <w:pPr>
              <w:pStyle w:val="ConsPlusNormal"/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2C0C0F">
              <w:rPr>
                <w:rFonts w:ascii="Times New Roman" w:hAnsi="Times New Roman" w:cs="Times New Roman"/>
              </w:rPr>
              <w:lastRenderedPageBreak/>
              <w:t xml:space="preserve">проведение выставок, бесед, встреч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(за одно мероприятие)</w:t>
            </w:r>
          </w:p>
        </w:tc>
        <w:tc>
          <w:tcPr>
            <w:tcW w:w="653" w:type="pct"/>
          </w:tcPr>
          <w:p w14:paraId="623D1ADF" w14:textId="77777777" w:rsidR="00E31524" w:rsidRPr="002C0C0F" w:rsidRDefault="00E31524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3</w:t>
            </w:r>
          </w:p>
        </w:tc>
      </w:tr>
      <w:tr w:rsidR="00E31524" w:rsidRPr="00FC4DB5" w14:paraId="61CEFD4E" w14:textId="77777777" w:rsidTr="008657DB">
        <w:tc>
          <w:tcPr>
            <w:tcW w:w="1015" w:type="pct"/>
            <w:vMerge/>
          </w:tcPr>
          <w:p w14:paraId="02A07CED" w14:textId="77777777" w:rsidR="00E31524" w:rsidRPr="002C0C0F" w:rsidRDefault="00E3152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  <w:vMerge/>
          </w:tcPr>
          <w:p w14:paraId="61E531AA" w14:textId="77777777" w:rsidR="00E31524" w:rsidRPr="002C0C0F" w:rsidRDefault="00E3152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00" w:type="pct"/>
          </w:tcPr>
          <w:p w14:paraId="30AF2EFD" w14:textId="77777777" w:rsidR="00E31524" w:rsidRPr="002C0C0F" w:rsidRDefault="00E31524" w:rsidP="00A76718">
            <w:pPr>
              <w:pStyle w:val="ConsPlusNormal"/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2C0C0F">
              <w:rPr>
                <w:rFonts w:ascii="Times New Roman" w:hAnsi="Times New Roman" w:cs="Times New Roman"/>
              </w:rPr>
              <w:t>использование информационных технологий в работе библиотеки</w:t>
            </w:r>
          </w:p>
        </w:tc>
        <w:tc>
          <w:tcPr>
            <w:tcW w:w="653" w:type="pct"/>
          </w:tcPr>
          <w:p w14:paraId="4BAA5D6D" w14:textId="77777777" w:rsidR="00E31524" w:rsidRPr="002C0C0F" w:rsidRDefault="00E31524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10</w:t>
            </w:r>
          </w:p>
        </w:tc>
      </w:tr>
      <w:tr w:rsidR="00405454" w:rsidRPr="00FC4DB5" w14:paraId="1684117C" w14:textId="77777777" w:rsidTr="008657DB">
        <w:tc>
          <w:tcPr>
            <w:tcW w:w="1015" w:type="pct"/>
            <w:vMerge/>
          </w:tcPr>
          <w:p w14:paraId="5CD889F4" w14:textId="77777777" w:rsidR="00405454" w:rsidRPr="002C0C0F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</w:tcPr>
          <w:p w14:paraId="7A312FB4" w14:textId="77777777" w:rsidR="00405454" w:rsidRPr="002C0C0F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Инициатива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 xml:space="preserve">и творческий подход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к выполнению работы</w:t>
            </w:r>
          </w:p>
        </w:tc>
        <w:tc>
          <w:tcPr>
            <w:tcW w:w="2100" w:type="pct"/>
          </w:tcPr>
          <w:p w14:paraId="4BFFF2F8" w14:textId="77777777" w:rsidR="00405454" w:rsidRPr="002C0C0F" w:rsidRDefault="00917DD2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у</w:t>
            </w:r>
            <w:r w:rsidR="00405454" w:rsidRPr="002C0C0F">
              <w:rPr>
                <w:rFonts w:ascii="Times New Roman" w:hAnsi="Times New Roman" w:cs="Times New Roman"/>
              </w:rPr>
              <w:t>частие в мероприятиях на уровне учреждения, муниципальных, краевых мероприятиях, конференциях, конкурсах, выставках (одно мероприятие)</w:t>
            </w:r>
          </w:p>
        </w:tc>
        <w:tc>
          <w:tcPr>
            <w:tcW w:w="653" w:type="pct"/>
          </w:tcPr>
          <w:p w14:paraId="3518E132" w14:textId="77777777" w:rsidR="00405454" w:rsidRPr="002C0C0F" w:rsidRDefault="00405454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3</w:t>
            </w:r>
          </w:p>
        </w:tc>
      </w:tr>
      <w:tr w:rsidR="00405454" w:rsidRPr="00FC4DB5" w14:paraId="37FAB317" w14:textId="77777777" w:rsidTr="008657DB">
        <w:tc>
          <w:tcPr>
            <w:tcW w:w="1015" w:type="pct"/>
            <w:vMerge w:val="restart"/>
          </w:tcPr>
          <w:p w14:paraId="639F7F1D" w14:textId="77777777" w:rsidR="00405454" w:rsidRPr="002C0C0F" w:rsidRDefault="00E31524" w:rsidP="00E31524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Ю</w:t>
            </w:r>
            <w:r w:rsidR="00405454" w:rsidRPr="002C0C0F">
              <w:rPr>
                <w:rFonts w:ascii="Times New Roman" w:hAnsi="Times New Roman" w:cs="Times New Roman"/>
              </w:rPr>
              <w:t>рисконсульт</w:t>
            </w:r>
          </w:p>
        </w:tc>
        <w:tc>
          <w:tcPr>
            <w:tcW w:w="3985" w:type="pct"/>
            <w:gridSpan w:val="3"/>
          </w:tcPr>
          <w:p w14:paraId="78DC56CB" w14:textId="77777777" w:rsidR="00405454" w:rsidRPr="002C0C0F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Выплаты за важность выполняемой работы, степень самостоятельности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и ответственности при выполнении поставленных задач</w:t>
            </w:r>
          </w:p>
        </w:tc>
      </w:tr>
      <w:tr w:rsidR="00405454" w:rsidRPr="00FC4DB5" w14:paraId="02C358CD" w14:textId="77777777" w:rsidTr="008657DB">
        <w:tc>
          <w:tcPr>
            <w:tcW w:w="1015" w:type="pct"/>
            <w:vMerge/>
          </w:tcPr>
          <w:p w14:paraId="27B55140" w14:textId="77777777" w:rsidR="00405454" w:rsidRPr="002C0C0F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</w:tcPr>
          <w:p w14:paraId="71FABA32" w14:textId="77777777" w:rsidR="00405454" w:rsidRPr="002C0C0F" w:rsidRDefault="0040545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Оформление документов для участия в краевых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и федеральных программах, проектах, конкурсах</w:t>
            </w:r>
          </w:p>
        </w:tc>
        <w:tc>
          <w:tcPr>
            <w:tcW w:w="2100" w:type="pct"/>
          </w:tcPr>
          <w:p w14:paraId="3AC607FA" w14:textId="77777777" w:rsidR="00405454" w:rsidRPr="002C0C0F" w:rsidRDefault="00405454" w:rsidP="00A7671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соответствие подготовленных </w:t>
            </w:r>
            <w:r w:rsidR="00A76718" w:rsidRPr="002C0C0F">
              <w:rPr>
                <w:rFonts w:ascii="Times New Roman" w:hAnsi="Times New Roman" w:cs="Times New Roman"/>
              </w:rPr>
              <w:t>д</w:t>
            </w:r>
            <w:r w:rsidRPr="002C0C0F">
              <w:rPr>
                <w:rFonts w:ascii="Times New Roman" w:hAnsi="Times New Roman" w:cs="Times New Roman"/>
              </w:rPr>
              <w:t>окументов установленным требованиям</w:t>
            </w:r>
          </w:p>
        </w:tc>
        <w:tc>
          <w:tcPr>
            <w:tcW w:w="653" w:type="pct"/>
          </w:tcPr>
          <w:p w14:paraId="5A2CC661" w14:textId="77777777" w:rsidR="00405454" w:rsidRPr="002C0C0F" w:rsidRDefault="00E31524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2</w:t>
            </w:r>
            <w:r w:rsidR="00405454" w:rsidRPr="002C0C0F">
              <w:rPr>
                <w:rFonts w:ascii="Times New Roman" w:hAnsi="Times New Roman" w:cs="Times New Roman"/>
              </w:rPr>
              <w:t>0</w:t>
            </w:r>
          </w:p>
        </w:tc>
      </w:tr>
      <w:tr w:rsidR="00E31524" w:rsidRPr="00FC4DB5" w14:paraId="08948524" w14:textId="77777777" w:rsidTr="008657DB">
        <w:tc>
          <w:tcPr>
            <w:tcW w:w="1015" w:type="pct"/>
            <w:vMerge/>
          </w:tcPr>
          <w:p w14:paraId="1B32509F" w14:textId="77777777" w:rsidR="00E31524" w:rsidRPr="002C0C0F" w:rsidRDefault="00E3152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</w:tcPr>
          <w:p w14:paraId="744B9451" w14:textId="77777777" w:rsidR="00E31524" w:rsidRPr="002C0C0F" w:rsidRDefault="00E31524" w:rsidP="00A7671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Подготовка локальных нормативных актов учреждения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 xml:space="preserve">и своевременное внесение изменений </w:t>
            </w:r>
          </w:p>
        </w:tc>
        <w:tc>
          <w:tcPr>
            <w:tcW w:w="2100" w:type="pct"/>
          </w:tcPr>
          <w:p w14:paraId="1285CCE2" w14:textId="77777777" w:rsidR="00E31524" w:rsidRPr="002C0C0F" w:rsidRDefault="00E31524" w:rsidP="00A16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отсутствие замечаний надзорных органов по своевременной актуализации локальных нормативных актов</w:t>
            </w:r>
          </w:p>
          <w:p w14:paraId="3211AB7B" w14:textId="77777777" w:rsidR="00E31524" w:rsidRPr="002C0C0F" w:rsidRDefault="00E31524" w:rsidP="00A16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53" w:type="pct"/>
          </w:tcPr>
          <w:p w14:paraId="6AEC5C0E" w14:textId="77777777" w:rsidR="00E31524" w:rsidRPr="002C0C0F" w:rsidRDefault="00E31524" w:rsidP="00A16CF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30</w:t>
            </w:r>
          </w:p>
        </w:tc>
      </w:tr>
      <w:tr w:rsidR="00E31524" w:rsidRPr="00FC4DB5" w14:paraId="44E16F88" w14:textId="77777777" w:rsidTr="008657DB">
        <w:tc>
          <w:tcPr>
            <w:tcW w:w="1015" w:type="pct"/>
            <w:vMerge/>
          </w:tcPr>
          <w:p w14:paraId="44C479E3" w14:textId="77777777" w:rsidR="00E31524" w:rsidRPr="002C0C0F" w:rsidRDefault="00E3152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85" w:type="pct"/>
            <w:gridSpan w:val="3"/>
          </w:tcPr>
          <w:p w14:paraId="4084E211" w14:textId="77777777" w:rsidR="00E31524" w:rsidRPr="002C0C0F" w:rsidRDefault="00E3152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E31524" w:rsidRPr="00FC4DB5" w14:paraId="0AF8E94B" w14:textId="77777777" w:rsidTr="008657DB">
        <w:tc>
          <w:tcPr>
            <w:tcW w:w="1015" w:type="pct"/>
            <w:vMerge/>
          </w:tcPr>
          <w:p w14:paraId="17808794" w14:textId="77777777" w:rsidR="00E31524" w:rsidRPr="002C0C0F" w:rsidRDefault="00E3152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</w:tcPr>
          <w:p w14:paraId="38DE0412" w14:textId="5D3E6813" w:rsidR="00E31524" w:rsidRPr="002C0C0F" w:rsidRDefault="00E3152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Осуществление юридических консультаций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 xml:space="preserve">для обучающихся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 xml:space="preserve">и работников </w:t>
            </w:r>
            <w:r w:rsidR="00FC7451">
              <w:rPr>
                <w:rFonts w:ascii="Times New Roman" w:hAnsi="Times New Roman" w:cs="Times New Roman"/>
              </w:rPr>
              <w:t>Колледжа</w:t>
            </w:r>
          </w:p>
        </w:tc>
        <w:tc>
          <w:tcPr>
            <w:tcW w:w="2100" w:type="pct"/>
          </w:tcPr>
          <w:p w14:paraId="384EEF12" w14:textId="77777777" w:rsidR="00E31524" w:rsidRPr="002C0C0F" w:rsidRDefault="00E31524" w:rsidP="00CE7F5C">
            <w:pPr>
              <w:pStyle w:val="ConsPlusNormal"/>
              <w:contextualSpacing/>
              <w:rPr>
                <w:rFonts w:ascii="Times New Roman" w:hAnsi="Times New Roman" w:cs="Times New Roman"/>
                <w:strike/>
              </w:rPr>
            </w:pPr>
            <w:r w:rsidRPr="002C0C0F">
              <w:rPr>
                <w:rFonts w:ascii="Times New Roman" w:hAnsi="Times New Roman" w:cs="Times New Roman"/>
              </w:rPr>
              <w:t>за одну консультацию</w:t>
            </w:r>
          </w:p>
        </w:tc>
        <w:tc>
          <w:tcPr>
            <w:tcW w:w="653" w:type="pct"/>
          </w:tcPr>
          <w:p w14:paraId="473658C9" w14:textId="77777777" w:rsidR="00E31524" w:rsidRPr="002C0C0F" w:rsidRDefault="00E31524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5</w:t>
            </w:r>
          </w:p>
        </w:tc>
      </w:tr>
      <w:tr w:rsidR="00E31524" w:rsidRPr="00FC4DB5" w14:paraId="116E2B6C" w14:textId="77777777" w:rsidTr="008657DB">
        <w:tc>
          <w:tcPr>
            <w:tcW w:w="1015" w:type="pct"/>
            <w:vMerge/>
          </w:tcPr>
          <w:p w14:paraId="0A1AA6A9" w14:textId="77777777" w:rsidR="00E31524" w:rsidRPr="002C0C0F" w:rsidRDefault="00E3152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85" w:type="pct"/>
            <w:gridSpan w:val="3"/>
          </w:tcPr>
          <w:p w14:paraId="3B784EA7" w14:textId="77777777" w:rsidR="00E31524" w:rsidRPr="002C0C0F" w:rsidRDefault="00E3152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E31524" w:rsidRPr="00FC4DB5" w14:paraId="23A93534" w14:textId="77777777" w:rsidTr="008657DB">
        <w:tc>
          <w:tcPr>
            <w:tcW w:w="1015" w:type="pct"/>
            <w:vMerge/>
          </w:tcPr>
          <w:p w14:paraId="4A847E0A" w14:textId="77777777" w:rsidR="00E31524" w:rsidRPr="002C0C0F" w:rsidRDefault="00E3152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</w:tcPr>
          <w:p w14:paraId="57E41B20" w14:textId="77777777" w:rsidR="00E31524" w:rsidRPr="002C0C0F" w:rsidRDefault="00E3152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Разрешение конфликтных ситуаций</w:t>
            </w:r>
          </w:p>
        </w:tc>
        <w:tc>
          <w:tcPr>
            <w:tcW w:w="2100" w:type="pct"/>
          </w:tcPr>
          <w:p w14:paraId="64F17E21" w14:textId="77777777" w:rsidR="00E31524" w:rsidRPr="002C0C0F" w:rsidRDefault="00E31524" w:rsidP="00860F7B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выиграно судебных дел, заключено мировых соглашений не менее 85</w:t>
            </w:r>
            <w:r w:rsidR="00277946" w:rsidRPr="002C0C0F">
              <w:rPr>
                <w:rFonts w:ascii="Times New Roman" w:hAnsi="Times New Roman" w:cs="Times New Roman"/>
              </w:rPr>
              <w:t xml:space="preserve"> </w:t>
            </w:r>
            <w:r w:rsidRPr="002C0C0F">
              <w:rPr>
                <w:rFonts w:ascii="Times New Roman" w:hAnsi="Times New Roman" w:cs="Times New Roman"/>
              </w:rPr>
              <w:t xml:space="preserve">% </w:t>
            </w:r>
            <w:r w:rsidR="00A76718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 xml:space="preserve">от общего количества за </w:t>
            </w:r>
            <w:r w:rsidR="00860F7B" w:rsidRPr="002C0C0F">
              <w:rPr>
                <w:rFonts w:ascii="Times New Roman" w:hAnsi="Times New Roman" w:cs="Times New Roman"/>
              </w:rPr>
              <w:t>отчетный период</w:t>
            </w:r>
          </w:p>
        </w:tc>
        <w:tc>
          <w:tcPr>
            <w:tcW w:w="653" w:type="pct"/>
          </w:tcPr>
          <w:p w14:paraId="1F809A39" w14:textId="77777777" w:rsidR="00E31524" w:rsidRPr="002C0C0F" w:rsidRDefault="00E31524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30</w:t>
            </w:r>
          </w:p>
        </w:tc>
      </w:tr>
      <w:tr w:rsidR="00F10059" w:rsidRPr="00FC4DB5" w14:paraId="61FF4E23" w14:textId="77777777" w:rsidTr="008657DB">
        <w:tc>
          <w:tcPr>
            <w:tcW w:w="1015" w:type="pct"/>
            <w:vMerge w:val="restart"/>
          </w:tcPr>
          <w:p w14:paraId="389DB9B8" w14:textId="4DE0004F" w:rsidR="00F10059" w:rsidRPr="00FC4DB5" w:rsidRDefault="007E5DE9" w:rsidP="00F10059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F10059" w:rsidRPr="007C0282">
              <w:rPr>
                <w:rFonts w:ascii="Times New Roman" w:hAnsi="Times New Roman" w:cs="Times New Roman"/>
              </w:rPr>
              <w:t xml:space="preserve">аведующий общежитием, механик, комендант, кладовщик, рабочий </w:t>
            </w:r>
            <w:r w:rsidR="00410426" w:rsidRPr="007C0282">
              <w:rPr>
                <w:rFonts w:ascii="Times New Roman" w:hAnsi="Times New Roman" w:cs="Times New Roman"/>
              </w:rPr>
              <w:br/>
            </w:r>
            <w:r w:rsidR="00F10059" w:rsidRPr="007C0282">
              <w:rPr>
                <w:rFonts w:ascii="Times New Roman" w:hAnsi="Times New Roman" w:cs="Times New Roman"/>
              </w:rPr>
              <w:t xml:space="preserve">по комплексному обслуживанию </w:t>
            </w:r>
            <w:r w:rsidR="00410426" w:rsidRPr="007C0282">
              <w:rPr>
                <w:rFonts w:ascii="Times New Roman" w:hAnsi="Times New Roman" w:cs="Times New Roman"/>
              </w:rPr>
              <w:br/>
            </w:r>
            <w:r w:rsidR="00F10059" w:rsidRPr="007C0282">
              <w:rPr>
                <w:rFonts w:ascii="Times New Roman" w:hAnsi="Times New Roman" w:cs="Times New Roman"/>
              </w:rPr>
              <w:t xml:space="preserve">и ремонту здания, слесарь-сантехник, электромонтер </w:t>
            </w:r>
            <w:r w:rsidR="00410426" w:rsidRPr="007C0282">
              <w:rPr>
                <w:rFonts w:ascii="Times New Roman" w:hAnsi="Times New Roman" w:cs="Times New Roman"/>
              </w:rPr>
              <w:br/>
            </w:r>
            <w:r w:rsidR="00F10059" w:rsidRPr="007C0282">
              <w:rPr>
                <w:rFonts w:ascii="Times New Roman" w:hAnsi="Times New Roman" w:cs="Times New Roman"/>
              </w:rPr>
              <w:t xml:space="preserve">по ремонту </w:t>
            </w:r>
            <w:r w:rsidR="00410426" w:rsidRPr="007C0282">
              <w:rPr>
                <w:rFonts w:ascii="Times New Roman" w:hAnsi="Times New Roman" w:cs="Times New Roman"/>
              </w:rPr>
              <w:br/>
            </w:r>
            <w:r w:rsidR="00F10059" w:rsidRPr="007C0282">
              <w:rPr>
                <w:rFonts w:ascii="Times New Roman" w:hAnsi="Times New Roman" w:cs="Times New Roman"/>
              </w:rPr>
              <w:t xml:space="preserve">и обслуживанию </w:t>
            </w:r>
            <w:r w:rsidR="007C0282" w:rsidRPr="007C0282">
              <w:rPr>
                <w:rFonts w:ascii="Times New Roman" w:hAnsi="Times New Roman" w:cs="Times New Roman"/>
              </w:rPr>
              <w:t>электро</w:t>
            </w:r>
            <w:r w:rsidR="00F10059" w:rsidRPr="007C0282">
              <w:rPr>
                <w:rFonts w:ascii="Times New Roman" w:hAnsi="Times New Roman" w:cs="Times New Roman"/>
              </w:rPr>
              <w:t xml:space="preserve">оборудования, столяр, </w:t>
            </w:r>
            <w:r w:rsidR="00D223B8" w:rsidRPr="00FC4DB5">
              <w:rPr>
                <w:rFonts w:ascii="Times New Roman" w:hAnsi="Times New Roman" w:cs="Times New Roman"/>
                <w:highlight w:val="green"/>
              </w:rPr>
              <w:br/>
            </w:r>
            <w:r w:rsidR="00F10059" w:rsidRPr="007C0282">
              <w:rPr>
                <w:rFonts w:ascii="Times New Roman" w:hAnsi="Times New Roman" w:cs="Times New Roman"/>
              </w:rPr>
              <w:t xml:space="preserve">дворник, </w:t>
            </w:r>
            <w:r w:rsidR="00D223B8" w:rsidRPr="007C0282">
              <w:rPr>
                <w:rFonts w:ascii="Times New Roman" w:hAnsi="Times New Roman" w:cs="Times New Roman"/>
              </w:rPr>
              <w:br/>
            </w:r>
            <w:r w:rsidR="00F10059" w:rsidRPr="007C0282">
              <w:rPr>
                <w:rFonts w:ascii="Times New Roman" w:hAnsi="Times New Roman" w:cs="Times New Roman"/>
              </w:rPr>
              <w:t xml:space="preserve">сторож (вахтер), водитель </w:t>
            </w:r>
            <w:r w:rsidR="00F10059" w:rsidRPr="007C0282">
              <w:rPr>
                <w:rFonts w:ascii="Times New Roman" w:hAnsi="Times New Roman" w:cs="Times New Roman"/>
              </w:rPr>
              <w:lastRenderedPageBreak/>
              <w:t>автомобиля</w:t>
            </w:r>
            <w:r w:rsidR="00021CA0">
              <w:rPr>
                <w:rFonts w:ascii="Times New Roman" w:hAnsi="Times New Roman" w:cs="Times New Roman"/>
              </w:rPr>
              <w:t>, гардеробщик дежурный по общежитию, кастелянша, уборщик производственных и служебных помещений</w:t>
            </w:r>
          </w:p>
        </w:tc>
        <w:tc>
          <w:tcPr>
            <w:tcW w:w="3985" w:type="pct"/>
            <w:gridSpan w:val="3"/>
          </w:tcPr>
          <w:p w14:paraId="15EA8BBB" w14:textId="77777777" w:rsidR="00F10059" w:rsidRPr="002C0C0F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lastRenderedPageBreak/>
              <w:t xml:space="preserve">Выплаты за важность выполняемой работы, степень самостоятельности </w:t>
            </w:r>
            <w:r w:rsidR="00410426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и ответственности при выполнении поставленных задач</w:t>
            </w:r>
          </w:p>
        </w:tc>
      </w:tr>
      <w:tr w:rsidR="00F10059" w:rsidRPr="00FC4DB5" w14:paraId="08461515" w14:textId="77777777" w:rsidTr="008657DB">
        <w:tc>
          <w:tcPr>
            <w:tcW w:w="1015" w:type="pct"/>
            <w:vMerge/>
          </w:tcPr>
          <w:p w14:paraId="1A658051" w14:textId="77777777" w:rsidR="00F10059" w:rsidRPr="00FC4DB5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</w:tcPr>
          <w:p w14:paraId="42F8509C" w14:textId="77777777" w:rsidR="00F10059" w:rsidRPr="002C0C0F" w:rsidRDefault="00F10059" w:rsidP="00A16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Соблюдение санитарно-гигиенических норм, правил техники безопасности, правил дорожного движения, пожарной безопасности</w:t>
            </w:r>
          </w:p>
        </w:tc>
        <w:tc>
          <w:tcPr>
            <w:tcW w:w="2100" w:type="pct"/>
          </w:tcPr>
          <w:p w14:paraId="4B393874" w14:textId="23B53560" w:rsidR="00F10059" w:rsidRPr="002C0C0F" w:rsidRDefault="00F10059" w:rsidP="00A16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отсутствие замечаний администрации </w:t>
            </w:r>
            <w:r w:rsidR="00FC7451">
              <w:rPr>
                <w:rFonts w:ascii="Times New Roman" w:hAnsi="Times New Roman" w:cs="Times New Roman"/>
              </w:rPr>
              <w:t>Колледжа</w:t>
            </w:r>
            <w:r w:rsidRPr="002C0C0F">
              <w:rPr>
                <w:rFonts w:ascii="Times New Roman" w:hAnsi="Times New Roman" w:cs="Times New Roman"/>
              </w:rPr>
              <w:t xml:space="preserve">, надзорных органов, аварий </w:t>
            </w:r>
            <w:r w:rsidR="00100A97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и аварийных ситуаций</w:t>
            </w:r>
          </w:p>
        </w:tc>
        <w:tc>
          <w:tcPr>
            <w:tcW w:w="653" w:type="pct"/>
          </w:tcPr>
          <w:p w14:paraId="6D37946D" w14:textId="77777777" w:rsidR="00F10059" w:rsidRPr="002C0C0F" w:rsidRDefault="00F10059" w:rsidP="00A16CF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40</w:t>
            </w:r>
          </w:p>
        </w:tc>
      </w:tr>
      <w:tr w:rsidR="00F10059" w:rsidRPr="00FC4DB5" w14:paraId="465FECAF" w14:textId="77777777" w:rsidTr="008657DB">
        <w:tc>
          <w:tcPr>
            <w:tcW w:w="1015" w:type="pct"/>
            <w:vMerge/>
          </w:tcPr>
          <w:p w14:paraId="03A3874C" w14:textId="77777777" w:rsidR="00F10059" w:rsidRPr="00FC4DB5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</w:tcPr>
          <w:p w14:paraId="338A18B8" w14:textId="77777777" w:rsidR="00F10059" w:rsidRPr="002C0C0F" w:rsidRDefault="00F10059" w:rsidP="00A16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Обеспечение сохранности имущества и его учет </w:t>
            </w:r>
          </w:p>
        </w:tc>
        <w:tc>
          <w:tcPr>
            <w:tcW w:w="2100" w:type="pct"/>
          </w:tcPr>
          <w:p w14:paraId="53E327D4" w14:textId="77777777" w:rsidR="00F10059" w:rsidRPr="002C0C0F" w:rsidRDefault="00F10059" w:rsidP="00A16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отсутствие замечаний по утрате и порче имущества</w:t>
            </w:r>
          </w:p>
        </w:tc>
        <w:tc>
          <w:tcPr>
            <w:tcW w:w="653" w:type="pct"/>
          </w:tcPr>
          <w:p w14:paraId="4C7BD9D0" w14:textId="77777777" w:rsidR="00F10059" w:rsidRPr="002C0C0F" w:rsidRDefault="00F10059" w:rsidP="00A16CF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trike/>
              </w:rPr>
            </w:pPr>
            <w:r w:rsidRPr="002C0C0F">
              <w:rPr>
                <w:rFonts w:ascii="Times New Roman" w:hAnsi="Times New Roman" w:cs="Times New Roman"/>
              </w:rPr>
              <w:t>10</w:t>
            </w:r>
          </w:p>
        </w:tc>
      </w:tr>
      <w:tr w:rsidR="00F10059" w:rsidRPr="00FC4DB5" w14:paraId="144E6917" w14:textId="77777777" w:rsidTr="008657DB">
        <w:tc>
          <w:tcPr>
            <w:tcW w:w="1015" w:type="pct"/>
            <w:vMerge/>
          </w:tcPr>
          <w:p w14:paraId="6907D388" w14:textId="77777777" w:rsidR="00F10059" w:rsidRPr="00FC4DB5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3985" w:type="pct"/>
            <w:gridSpan w:val="3"/>
          </w:tcPr>
          <w:p w14:paraId="6C4B0010" w14:textId="77777777" w:rsidR="00F10059" w:rsidRPr="002C0C0F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F10059" w:rsidRPr="00FC4DB5" w14:paraId="2FF424E0" w14:textId="77777777" w:rsidTr="008657DB">
        <w:tc>
          <w:tcPr>
            <w:tcW w:w="1015" w:type="pct"/>
            <w:vMerge/>
          </w:tcPr>
          <w:p w14:paraId="1F2253D3" w14:textId="77777777" w:rsidR="00F10059" w:rsidRPr="00FC4DB5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  <w:vMerge w:val="restart"/>
          </w:tcPr>
          <w:p w14:paraId="02F68F89" w14:textId="77777777" w:rsidR="00F10059" w:rsidRPr="002C0C0F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Осуществление дополнительных работ</w:t>
            </w:r>
          </w:p>
        </w:tc>
        <w:tc>
          <w:tcPr>
            <w:tcW w:w="2100" w:type="pct"/>
          </w:tcPr>
          <w:p w14:paraId="47ED31FE" w14:textId="1BF2B4D5" w:rsidR="00F10059" w:rsidRPr="002C0C0F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участие в проведении ремонтных работ </w:t>
            </w:r>
            <w:r w:rsidR="00100A97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 xml:space="preserve">в </w:t>
            </w:r>
            <w:r w:rsidR="00FC7451">
              <w:rPr>
                <w:rFonts w:ascii="Times New Roman" w:hAnsi="Times New Roman" w:cs="Times New Roman"/>
              </w:rPr>
              <w:t>Колледже</w:t>
            </w:r>
          </w:p>
        </w:tc>
        <w:tc>
          <w:tcPr>
            <w:tcW w:w="653" w:type="pct"/>
          </w:tcPr>
          <w:p w14:paraId="71A3B218" w14:textId="77777777" w:rsidR="00F10059" w:rsidRPr="002C0C0F" w:rsidRDefault="00F1005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20</w:t>
            </w:r>
          </w:p>
        </w:tc>
      </w:tr>
      <w:tr w:rsidR="00F10059" w:rsidRPr="00FC4DB5" w14:paraId="311E1ABF" w14:textId="77777777" w:rsidTr="008657DB">
        <w:tc>
          <w:tcPr>
            <w:tcW w:w="1015" w:type="pct"/>
            <w:vMerge/>
          </w:tcPr>
          <w:p w14:paraId="44377D6A" w14:textId="77777777" w:rsidR="00F10059" w:rsidRPr="00FC4DB5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  <w:vMerge/>
          </w:tcPr>
          <w:p w14:paraId="1FD335C2" w14:textId="77777777" w:rsidR="00F10059" w:rsidRPr="002C0C0F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00" w:type="pct"/>
          </w:tcPr>
          <w:p w14:paraId="04C21CAF" w14:textId="77777777" w:rsidR="00F10059" w:rsidRPr="002C0C0F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постоянное проведение погрузочно-разгрузочных работ</w:t>
            </w:r>
          </w:p>
        </w:tc>
        <w:tc>
          <w:tcPr>
            <w:tcW w:w="653" w:type="pct"/>
          </w:tcPr>
          <w:p w14:paraId="25D32ACF" w14:textId="77777777" w:rsidR="00F10059" w:rsidRPr="002C0C0F" w:rsidRDefault="00F1005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20</w:t>
            </w:r>
          </w:p>
        </w:tc>
      </w:tr>
      <w:tr w:rsidR="00F10059" w:rsidRPr="00FC4DB5" w14:paraId="73C75FD6" w14:textId="77777777" w:rsidTr="008657DB">
        <w:tc>
          <w:tcPr>
            <w:tcW w:w="1015" w:type="pct"/>
            <w:vMerge/>
          </w:tcPr>
          <w:p w14:paraId="6AF4D92A" w14:textId="77777777" w:rsidR="00F10059" w:rsidRPr="00FC4DB5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3985" w:type="pct"/>
            <w:gridSpan w:val="3"/>
          </w:tcPr>
          <w:p w14:paraId="4E3C20E9" w14:textId="77777777" w:rsidR="00F10059" w:rsidRPr="002C0C0F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F10059" w:rsidRPr="00FC4DB5" w14:paraId="3A42D79A" w14:textId="77777777" w:rsidTr="008657DB">
        <w:tc>
          <w:tcPr>
            <w:tcW w:w="1015" w:type="pct"/>
            <w:vMerge/>
          </w:tcPr>
          <w:p w14:paraId="42B482BD" w14:textId="77777777" w:rsidR="00F10059" w:rsidRPr="00FC4DB5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</w:tcPr>
          <w:p w14:paraId="22085904" w14:textId="77777777" w:rsidR="00F10059" w:rsidRPr="002C0C0F" w:rsidRDefault="00F10059" w:rsidP="00A16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Ресурсосбережение </w:t>
            </w:r>
            <w:r w:rsidR="00410426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 xml:space="preserve">при выполнении работ </w:t>
            </w:r>
          </w:p>
        </w:tc>
        <w:tc>
          <w:tcPr>
            <w:tcW w:w="2100" w:type="pct"/>
          </w:tcPr>
          <w:p w14:paraId="354BA574" w14:textId="77777777" w:rsidR="00F10059" w:rsidRPr="002C0C0F" w:rsidRDefault="00F10059" w:rsidP="00A16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экономия материальных средств</w:t>
            </w:r>
          </w:p>
        </w:tc>
        <w:tc>
          <w:tcPr>
            <w:tcW w:w="653" w:type="pct"/>
          </w:tcPr>
          <w:p w14:paraId="3217130E" w14:textId="77777777" w:rsidR="00F10059" w:rsidRPr="002C0C0F" w:rsidRDefault="00F10059" w:rsidP="00A16CF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10</w:t>
            </w:r>
          </w:p>
        </w:tc>
      </w:tr>
      <w:tr w:rsidR="00F10059" w:rsidRPr="00FC4DB5" w14:paraId="6CFDA750" w14:textId="77777777" w:rsidTr="007E5DE9">
        <w:trPr>
          <w:trHeight w:val="944"/>
        </w:trPr>
        <w:tc>
          <w:tcPr>
            <w:tcW w:w="1015" w:type="pct"/>
            <w:vMerge/>
          </w:tcPr>
          <w:p w14:paraId="31560EC8" w14:textId="77777777" w:rsidR="00F10059" w:rsidRPr="00FC4DB5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</w:tcPr>
          <w:p w14:paraId="4D81CE58" w14:textId="77777777" w:rsidR="00F10059" w:rsidRPr="002C0C0F" w:rsidRDefault="00F10059" w:rsidP="00A16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Бесперебойная </w:t>
            </w:r>
            <w:r w:rsidR="00410426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и безаварийная работа обслуживающего персонала</w:t>
            </w:r>
          </w:p>
        </w:tc>
        <w:tc>
          <w:tcPr>
            <w:tcW w:w="2100" w:type="pct"/>
          </w:tcPr>
          <w:p w14:paraId="07D5EEF2" w14:textId="77777777" w:rsidR="00F10059" w:rsidRPr="002C0C0F" w:rsidRDefault="00F10059" w:rsidP="00A16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обеспечение  бесперебойной </w:t>
            </w:r>
            <w:r w:rsidR="00410426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и безаварийной работе обслуживающего персонала</w:t>
            </w:r>
          </w:p>
        </w:tc>
        <w:tc>
          <w:tcPr>
            <w:tcW w:w="653" w:type="pct"/>
          </w:tcPr>
          <w:p w14:paraId="353C7FC0" w14:textId="77777777" w:rsidR="00F10059" w:rsidRPr="002C0C0F" w:rsidRDefault="00F10059" w:rsidP="00A16CF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20</w:t>
            </w:r>
          </w:p>
        </w:tc>
      </w:tr>
      <w:tr w:rsidR="00F10059" w:rsidRPr="00FC4DB5" w14:paraId="4E037D55" w14:textId="77777777" w:rsidTr="008657DB">
        <w:tc>
          <w:tcPr>
            <w:tcW w:w="1015" w:type="pct"/>
            <w:vMerge/>
          </w:tcPr>
          <w:p w14:paraId="5A089B9A" w14:textId="77777777" w:rsidR="00F10059" w:rsidRPr="00FC4DB5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</w:tcPr>
          <w:p w14:paraId="17464062" w14:textId="77777777" w:rsidR="00F10059" w:rsidRPr="002C0C0F" w:rsidRDefault="00F10059" w:rsidP="00A16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Инициатива </w:t>
            </w:r>
            <w:r w:rsidR="00410426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 xml:space="preserve">и творческий подход </w:t>
            </w:r>
            <w:r w:rsidR="00410426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к организации</w:t>
            </w:r>
          </w:p>
        </w:tc>
        <w:tc>
          <w:tcPr>
            <w:tcW w:w="2100" w:type="pct"/>
          </w:tcPr>
          <w:p w14:paraId="7D20B67B" w14:textId="77777777" w:rsidR="00F10059" w:rsidRPr="002C0C0F" w:rsidRDefault="00F10059" w:rsidP="00410426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предложение администрации учреждения </w:t>
            </w:r>
            <w:r w:rsidR="00100A97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 xml:space="preserve">по рациональному использованию имущества и материалов </w:t>
            </w:r>
            <w:r w:rsidR="00410426" w:rsidRPr="002C0C0F">
              <w:rPr>
                <w:rFonts w:ascii="Times New Roman" w:hAnsi="Times New Roman" w:cs="Times New Roman"/>
              </w:rPr>
              <w:br/>
            </w:r>
            <w:r w:rsidRPr="002C0C0F">
              <w:rPr>
                <w:rFonts w:ascii="Times New Roman" w:hAnsi="Times New Roman" w:cs="Times New Roman"/>
              </w:rPr>
              <w:t>(за одно предложение)</w:t>
            </w:r>
          </w:p>
        </w:tc>
        <w:tc>
          <w:tcPr>
            <w:tcW w:w="653" w:type="pct"/>
          </w:tcPr>
          <w:p w14:paraId="6B058671" w14:textId="77777777" w:rsidR="00F10059" w:rsidRPr="002C0C0F" w:rsidRDefault="00F10059" w:rsidP="00A16CF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5</w:t>
            </w:r>
          </w:p>
        </w:tc>
      </w:tr>
      <w:tr w:rsidR="00F10059" w:rsidRPr="00FC4DB5" w14:paraId="2DD3C768" w14:textId="77777777" w:rsidTr="008657DB">
        <w:tc>
          <w:tcPr>
            <w:tcW w:w="1015" w:type="pct"/>
            <w:vMerge/>
          </w:tcPr>
          <w:p w14:paraId="76EC0F73" w14:textId="77777777" w:rsidR="00F10059" w:rsidRPr="00FC4DB5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</w:tcPr>
          <w:p w14:paraId="5919AC5B" w14:textId="77777777" w:rsidR="00F10059" w:rsidRPr="002C0C0F" w:rsidRDefault="00F10059" w:rsidP="00A16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Качество выполняемых работ </w:t>
            </w:r>
          </w:p>
        </w:tc>
        <w:tc>
          <w:tcPr>
            <w:tcW w:w="2100" w:type="pct"/>
          </w:tcPr>
          <w:p w14:paraId="48F60962" w14:textId="77777777" w:rsidR="00F10059" w:rsidRPr="002C0C0F" w:rsidRDefault="00F10059" w:rsidP="00F1005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отсутствие замечаний к качеству выполняемых работ</w:t>
            </w:r>
          </w:p>
        </w:tc>
        <w:tc>
          <w:tcPr>
            <w:tcW w:w="653" w:type="pct"/>
          </w:tcPr>
          <w:p w14:paraId="21D2C4C7" w14:textId="77777777" w:rsidR="00F10059" w:rsidRPr="002C0C0F" w:rsidRDefault="00F10059" w:rsidP="00A16CF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10</w:t>
            </w:r>
          </w:p>
        </w:tc>
      </w:tr>
      <w:tr w:rsidR="00F10059" w:rsidRPr="00FC4DB5" w14:paraId="086AED1A" w14:textId="77777777" w:rsidTr="008657DB">
        <w:tc>
          <w:tcPr>
            <w:tcW w:w="1015" w:type="pct"/>
            <w:vMerge/>
          </w:tcPr>
          <w:p w14:paraId="3095B4B4" w14:textId="77777777" w:rsidR="00F10059" w:rsidRPr="00FC4DB5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32" w:type="pct"/>
          </w:tcPr>
          <w:p w14:paraId="7A4221A6" w14:textId="62224866" w:rsidR="00F10059" w:rsidRPr="002C0C0F" w:rsidRDefault="00F10059" w:rsidP="00A16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 xml:space="preserve">Благоустройство территории </w:t>
            </w:r>
            <w:r w:rsidR="005B5C34">
              <w:rPr>
                <w:rFonts w:ascii="Times New Roman" w:hAnsi="Times New Roman" w:cs="Times New Roman"/>
              </w:rPr>
              <w:t>Колледжа</w:t>
            </w:r>
          </w:p>
        </w:tc>
        <w:tc>
          <w:tcPr>
            <w:tcW w:w="2100" w:type="pct"/>
          </w:tcPr>
          <w:p w14:paraId="5611C95A" w14:textId="77777777" w:rsidR="00F10059" w:rsidRPr="002C0C0F" w:rsidRDefault="00E33C39" w:rsidP="00E33C3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2C0C0F">
              <w:rPr>
                <w:rFonts w:ascii="Times New Roman" w:hAnsi="Times New Roman" w:cs="Times New Roman"/>
              </w:rPr>
              <w:t xml:space="preserve">обслуживание </w:t>
            </w:r>
            <w:r w:rsidR="00F10059" w:rsidRPr="002C0C0F">
              <w:rPr>
                <w:rFonts w:ascii="Times New Roman" w:hAnsi="Times New Roman" w:cs="Times New Roman"/>
              </w:rPr>
              <w:t xml:space="preserve"> спортивного</w:t>
            </w:r>
            <w:proofErr w:type="gramEnd"/>
            <w:r w:rsidR="00F10059" w:rsidRPr="002C0C0F">
              <w:rPr>
                <w:rFonts w:ascii="Times New Roman" w:hAnsi="Times New Roman" w:cs="Times New Roman"/>
              </w:rPr>
              <w:t xml:space="preserve"> городка, зеленой зоны ландшафтного дизайна</w:t>
            </w:r>
          </w:p>
        </w:tc>
        <w:tc>
          <w:tcPr>
            <w:tcW w:w="653" w:type="pct"/>
          </w:tcPr>
          <w:p w14:paraId="036658D7" w14:textId="77777777" w:rsidR="00F10059" w:rsidRPr="002C0C0F" w:rsidRDefault="00F10059" w:rsidP="00A16CF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2C0C0F">
              <w:rPr>
                <w:rFonts w:ascii="Times New Roman" w:hAnsi="Times New Roman" w:cs="Times New Roman"/>
              </w:rPr>
              <w:t>30</w:t>
            </w:r>
          </w:p>
        </w:tc>
      </w:tr>
      <w:tr w:rsidR="00F10059" w:rsidRPr="00FC4DB5" w14:paraId="34BADF43" w14:textId="77777777" w:rsidTr="008657DB">
        <w:tc>
          <w:tcPr>
            <w:tcW w:w="1015" w:type="pct"/>
            <w:vMerge w:val="restart"/>
          </w:tcPr>
          <w:p w14:paraId="4FF9C00B" w14:textId="2578B9AE" w:rsidR="00021CA0" w:rsidRDefault="00E33C39" w:rsidP="00E33C3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С</w:t>
            </w:r>
            <w:r w:rsidR="00F10059" w:rsidRPr="007C0282">
              <w:rPr>
                <w:rFonts w:ascii="Times New Roman" w:hAnsi="Times New Roman" w:cs="Times New Roman"/>
              </w:rPr>
              <w:t xml:space="preserve">пециалист </w:t>
            </w:r>
            <w:r w:rsidR="00410426" w:rsidRPr="007C0282">
              <w:rPr>
                <w:rFonts w:ascii="Times New Roman" w:hAnsi="Times New Roman" w:cs="Times New Roman"/>
              </w:rPr>
              <w:br/>
            </w:r>
            <w:r w:rsidR="00F10059" w:rsidRPr="007C0282">
              <w:rPr>
                <w:rFonts w:ascii="Times New Roman" w:hAnsi="Times New Roman" w:cs="Times New Roman"/>
              </w:rPr>
              <w:t xml:space="preserve">по кадрам, программист, </w:t>
            </w:r>
            <w:r w:rsidR="008E3807" w:rsidRPr="007C0282">
              <w:rPr>
                <w:rFonts w:ascii="Times New Roman" w:hAnsi="Times New Roman" w:cs="Times New Roman"/>
              </w:rPr>
              <w:t>инженер-</w:t>
            </w:r>
            <w:r w:rsidR="00F10059" w:rsidRPr="007C0282">
              <w:rPr>
                <w:rFonts w:ascii="Times New Roman" w:hAnsi="Times New Roman" w:cs="Times New Roman"/>
              </w:rPr>
              <w:t>электроник, техник, экономист, бухгалтер,</w:t>
            </w:r>
            <w:r w:rsidR="002C0C0F">
              <w:rPr>
                <w:rFonts w:ascii="Times New Roman" w:hAnsi="Times New Roman" w:cs="Times New Roman"/>
              </w:rPr>
              <w:t xml:space="preserve"> кассир</w:t>
            </w:r>
            <w:r w:rsidR="00F10059" w:rsidRPr="007C0282">
              <w:rPr>
                <w:rFonts w:ascii="Times New Roman" w:hAnsi="Times New Roman" w:cs="Times New Roman"/>
              </w:rPr>
              <w:t xml:space="preserve"> секретарь учебной части,</w:t>
            </w:r>
            <w:r w:rsidR="008E3807" w:rsidRPr="007C0282">
              <w:rPr>
                <w:rFonts w:ascii="Times New Roman" w:hAnsi="Times New Roman" w:cs="Times New Roman"/>
              </w:rPr>
              <w:t xml:space="preserve"> секретарь заочного отделения,</w:t>
            </w:r>
            <w:r w:rsidR="00F10059" w:rsidRPr="007C0282">
              <w:rPr>
                <w:rFonts w:ascii="Times New Roman" w:hAnsi="Times New Roman" w:cs="Times New Roman"/>
              </w:rPr>
              <w:t xml:space="preserve"> </w:t>
            </w:r>
            <w:r w:rsidR="00D223B8" w:rsidRPr="007C0282">
              <w:rPr>
                <w:rFonts w:ascii="Times New Roman" w:hAnsi="Times New Roman" w:cs="Times New Roman"/>
              </w:rPr>
              <w:br/>
            </w:r>
            <w:r w:rsidR="00F10059" w:rsidRPr="007C0282">
              <w:rPr>
                <w:rFonts w:ascii="Times New Roman" w:hAnsi="Times New Roman" w:cs="Times New Roman"/>
              </w:rPr>
              <w:t>лаборант, инженер</w:t>
            </w:r>
            <w:r w:rsidR="008E3807" w:rsidRPr="007C0282">
              <w:rPr>
                <w:rFonts w:ascii="Times New Roman" w:hAnsi="Times New Roman" w:cs="Times New Roman"/>
              </w:rPr>
              <w:t xml:space="preserve"> по техническим средствам обучения, инженер-лаборант</w:t>
            </w:r>
            <w:r w:rsidR="00021CA0">
              <w:rPr>
                <w:rFonts w:ascii="Times New Roman" w:hAnsi="Times New Roman" w:cs="Times New Roman"/>
              </w:rPr>
              <w:t xml:space="preserve">, инженер по гражданской обороне и чрезвычайным ситуациям, заведующий канцелярией, специалист по охране труда, </w:t>
            </w:r>
            <w:proofErr w:type="spellStart"/>
            <w:r w:rsidR="00021CA0">
              <w:rPr>
                <w:rFonts w:ascii="Times New Roman" w:hAnsi="Times New Roman" w:cs="Times New Roman"/>
              </w:rPr>
              <w:t>делопроизводи</w:t>
            </w:r>
            <w:proofErr w:type="spellEnd"/>
            <w:r w:rsidR="007E5DE9">
              <w:rPr>
                <w:rFonts w:ascii="Times New Roman" w:hAnsi="Times New Roman" w:cs="Times New Roman"/>
              </w:rPr>
              <w:t>-</w:t>
            </w:r>
          </w:p>
          <w:p w14:paraId="0916AC61" w14:textId="1821BB10" w:rsidR="00F10059" w:rsidRPr="007C0282" w:rsidRDefault="00021CA0" w:rsidP="00E33C3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тель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="007E5DE9">
              <w:rPr>
                <w:rFonts w:ascii="Times New Roman" w:hAnsi="Times New Roman" w:cs="Times New Roman"/>
              </w:rPr>
              <w:t xml:space="preserve"> диспетчер образовательного учреждения</w:t>
            </w:r>
            <w:r>
              <w:rPr>
                <w:rFonts w:ascii="Times New Roman" w:hAnsi="Times New Roman" w:cs="Times New Roman"/>
              </w:rPr>
              <w:t xml:space="preserve"> делопроизводитель центра ДПО и ПО, администратор, </w:t>
            </w:r>
            <w:r>
              <w:rPr>
                <w:rFonts w:ascii="Times New Roman" w:hAnsi="Times New Roman" w:cs="Times New Roman"/>
              </w:rPr>
              <w:lastRenderedPageBreak/>
              <w:t>менеджер центра ДПО и ПО, паспортист</w:t>
            </w:r>
          </w:p>
        </w:tc>
        <w:tc>
          <w:tcPr>
            <w:tcW w:w="3985" w:type="pct"/>
            <w:gridSpan w:val="3"/>
          </w:tcPr>
          <w:p w14:paraId="45DFC5FA" w14:textId="77777777" w:rsidR="00F10059" w:rsidRPr="007C0282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lastRenderedPageBreak/>
              <w:t xml:space="preserve">Выплаты за важность выполняемой работы, степень самостоятельности </w:t>
            </w:r>
            <w:r w:rsidR="00410426" w:rsidRPr="007C0282">
              <w:rPr>
                <w:rFonts w:ascii="Times New Roman" w:hAnsi="Times New Roman" w:cs="Times New Roman"/>
              </w:rPr>
              <w:br/>
            </w:r>
            <w:r w:rsidRPr="007C0282">
              <w:rPr>
                <w:rFonts w:ascii="Times New Roman" w:hAnsi="Times New Roman" w:cs="Times New Roman"/>
              </w:rPr>
              <w:t>и ответственности при выполнении поставленных задач</w:t>
            </w:r>
          </w:p>
        </w:tc>
      </w:tr>
      <w:tr w:rsidR="00F10059" w:rsidRPr="00FC4DB5" w14:paraId="2B387DDE" w14:textId="77777777" w:rsidTr="008657DB">
        <w:tc>
          <w:tcPr>
            <w:tcW w:w="1015" w:type="pct"/>
            <w:vMerge/>
          </w:tcPr>
          <w:p w14:paraId="0013E636" w14:textId="77777777" w:rsidR="00F10059" w:rsidRPr="007C0282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</w:tcPr>
          <w:p w14:paraId="16734311" w14:textId="77777777" w:rsidR="00F10059" w:rsidRPr="007C0282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Соблюдение законодательства</w:t>
            </w:r>
          </w:p>
        </w:tc>
        <w:tc>
          <w:tcPr>
            <w:tcW w:w="2100" w:type="pct"/>
          </w:tcPr>
          <w:p w14:paraId="5EE0A56A" w14:textId="77777777" w:rsidR="00F10059" w:rsidRPr="007C0282" w:rsidRDefault="00E33C3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о</w:t>
            </w:r>
            <w:r w:rsidR="00F10059" w:rsidRPr="007C0282">
              <w:rPr>
                <w:rFonts w:ascii="Times New Roman" w:hAnsi="Times New Roman" w:cs="Times New Roman"/>
              </w:rPr>
              <w:t>тсутствие штрафов, взысканий, замечаний</w:t>
            </w:r>
          </w:p>
        </w:tc>
        <w:tc>
          <w:tcPr>
            <w:tcW w:w="653" w:type="pct"/>
          </w:tcPr>
          <w:p w14:paraId="6B36AA84" w14:textId="77777777" w:rsidR="00F10059" w:rsidRPr="007C0282" w:rsidRDefault="00F1005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60</w:t>
            </w:r>
          </w:p>
        </w:tc>
      </w:tr>
      <w:tr w:rsidR="00F10059" w:rsidRPr="00FC4DB5" w14:paraId="6A923704" w14:textId="77777777" w:rsidTr="008657DB">
        <w:tc>
          <w:tcPr>
            <w:tcW w:w="1015" w:type="pct"/>
            <w:vMerge/>
          </w:tcPr>
          <w:p w14:paraId="3141877D" w14:textId="77777777" w:rsidR="00F10059" w:rsidRPr="007C0282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85" w:type="pct"/>
            <w:gridSpan w:val="3"/>
          </w:tcPr>
          <w:p w14:paraId="39F79815" w14:textId="77777777" w:rsidR="00F10059" w:rsidRPr="007C0282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F10059" w:rsidRPr="00FC4DB5" w14:paraId="609FDDA8" w14:textId="77777777" w:rsidTr="008657DB">
        <w:tc>
          <w:tcPr>
            <w:tcW w:w="1015" w:type="pct"/>
            <w:vMerge/>
          </w:tcPr>
          <w:p w14:paraId="0655890C" w14:textId="77777777" w:rsidR="00F10059" w:rsidRPr="007C0282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</w:tcPr>
          <w:p w14:paraId="1A7736C0" w14:textId="24E7F889" w:rsidR="00F10059" w:rsidRPr="007C0282" w:rsidRDefault="003426E4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 xml:space="preserve">Техническое </w:t>
            </w:r>
            <w:r w:rsidRPr="007C0282">
              <w:rPr>
                <w:rFonts w:ascii="Times New Roman" w:hAnsi="Times New Roman" w:cs="Times New Roman"/>
              </w:rPr>
              <w:br/>
              <w:t xml:space="preserve">и программное обеспечение, </w:t>
            </w:r>
            <w:r w:rsidRPr="007C0282">
              <w:rPr>
                <w:rFonts w:ascii="Times New Roman" w:hAnsi="Times New Roman" w:cs="Times New Roman"/>
              </w:rPr>
              <w:br/>
              <w:t xml:space="preserve">его использование </w:t>
            </w:r>
            <w:r w:rsidRPr="007C0282">
              <w:rPr>
                <w:rFonts w:ascii="Times New Roman" w:hAnsi="Times New Roman" w:cs="Times New Roman"/>
              </w:rPr>
              <w:br/>
              <w:t xml:space="preserve">в работе </w:t>
            </w:r>
            <w:r w:rsidR="005B5C34">
              <w:rPr>
                <w:rFonts w:ascii="Times New Roman" w:hAnsi="Times New Roman" w:cs="Times New Roman"/>
              </w:rPr>
              <w:t>Колледжа</w:t>
            </w:r>
          </w:p>
        </w:tc>
        <w:tc>
          <w:tcPr>
            <w:tcW w:w="2100" w:type="pct"/>
          </w:tcPr>
          <w:p w14:paraId="6A7C2FBA" w14:textId="77777777" w:rsidR="00F10059" w:rsidRPr="007C0282" w:rsidRDefault="00E33C3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7C0282">
              <w:rPr>
                <w:rFonts w:ascii="Times New Roman" w:hAnsi="Times New Roman" w:cs="Times New Roman"/>
              </w:rPr>
              <w:t>с</w:t>
            </w:r>
            <w:r w:rsidR="00F10059" w:rsidRPr="007C0282">
              <w:rPr>
                <w:rFonts w:ascii="Times New Roman" w:hAnsi="Times New Roman" w:cs="Times New Roman"/>
              </w:rPr>
              <w:t>табильное  функционирование</w:t>
            </w:r>
            <w:proofErr w:type="gramEnd"/>
            <w:r w:rsidR="00F10059" w:rsidRPr="007C0282">
              <w:rPr>
                <w:rFonts w:ascii="Times New Roman" w:hAnsi="Times New Roman" w:cs="Times New Roman"/>
              </w:rPr>
              <w:t xml:space="preserve"> локальной сети, электронной почты учреждения, использование программного обеспечения</w:t>
            </w:r>
          </w:p>
        </w:tc>
        <w:tc>
          <w:tcPr>
            <w:tcW w:w="653" w:type="pct"/>
          </w:tcPr>
          <w:p w14:paraId="393FD374" w14:textId="77777777" w:rsidR="00F10059" w:rsidRPr="007C0282" w:rsidRDefault="00F1005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30</w:t>
            </w:r>
          </w:p>
        </w:tc>
      </w:tr>
      <w:tr w:rsidR="00F10059" w:rsidRPr="00FC4DB5" w14:paraId="05DBB0CE" w14:textId="77777777" w:rsidTr="008657DB">
        <w:tc>
          <w:tcPr>
            <w:tcW w:w="1015" w:type="pct"/>
            <w:vMerge/>
          </w:tcPr>
          <w:p w14:paraId="70077209" w14:textId="77777777" w:rsidR="00F10059" w:rsidRPr="007C0282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</w:tcPr>
          <w:p w14:paraId="68AEB4B5" w14:textId="77777777" w:rsidR="00F10059" w:rsidRPr="007C0282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Оперативность</w:t>
            </w:r>
          </w:p>
        </w:tc>
        <w:tc>
          <w:tcPr>
            <w:tcW w:w="2100" w:type="pct"/>
          </w:tcPr>
          <w:p w14:paraId="11578442" w14:textId="77777777" w:rsidR="00F10059" w:rsidRPr="007C0282" w:rsidRDefault="00E33C3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в</w:t>
            </w:r>
            <w:r w:rsidR="00F10059" w:rsidRPr="007C0282">
              <w:rPr>
                <w:rFonts w:ascii="Times New Roman" w:hAnsi="Times New Roman" w:cs="Times New Roman"/>
              </w:rPr>
              <w:t>ыполнение заданий, отчетов, поручений ранее установленного срока без снижения качества</w:t>
            </w:r>
          </w:p>
        </w:tc>
        <w:tc>
          <w:tcPr>
            <w:tcW w:w="653" w:type="pct"/>
          </w:tcPr>
          <w:p w14:paraId="65799F28" w14:textId="77777777" w:rsidR="00F10059" w:rsidRPr="007C0282" w:rsidRDefault="00F1005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30</w:t>
            </w:r>
          </w:p>
        </w:tc>
      </w:tr>
      <w:tr w:rsidR="00F10059" w:rsidRPr="00FC4DB5" w14:paraId="2B954F33" w14:textId="77777777" w:rsidTr="008657DB">
        <w:tc>
          <w:tcPr>
            <w:tcW w:w="1015" w:type="pct"/>
            <w:vMerge/>
          </w:tcPr>
          <w:p w14:paraId="581A7832" w14:textId="77777777" w:rsidR="00F10059" w:rsidRPr="007C0282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</w:tcPr>
          <w:p w14:paraId="0A81FA32" w14:textId="77777777" w:rsidR="00F10059" w:rsidRPr="007C0282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Осуществление дополнительных работ</w:t>
            </w:r>
          </w:p>
        </w:tc>
        <w:tc>
          <w:tcPr>
            <w:tcW w:w="2100" w:type="pct"/>
          </w:tcPr>
          <w:p w14:paraId="37681673" w14:textId="77777777" w:rsidR="00F10059" w:rsidRPr="007C0282" w:rsidRDefault="00E33C3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п</w:t>
            </w:r>
            <w:r w:rsidR="00F10059" w:rsidRPr="007C0282">
              <w:rPr>
                <w:rFonts w:ascii="Times New Roman" w:hAnsi="Times New Roman" w:cs="Times New Roman"/>
              </w:rPr>
              <w:t>остоянно выполнение дополнительных работ</w:t>
            </w:r>
          </w:p>
        </w:tc>
        <w:tc>
          <w:tcPr>
            <w:tcW w:w="653" w:type="pct"/>
          </w:tcPr>
          <w:p w14:paraId="2F31FBCA" w14:textId="77777777" w:rsidR="00F10059" w:rsidRPr="007C0282" w:rsidRDefault="00F1005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20</w:t>
            </w:r>
          </w:p>
        </w:tc>
      </w:tr>
      <w:tr w:rsidR="00F10059" w:rsidRPr="00FC4DB5" w14:paraId="250F5D5A" w14:textId="77777777" w:rsidTr="008657DB">
        <w:tc>
          <w:tcPr>
            <w:tcW w:w="1015" w:type="pct"/>
            <w:vMerge/>
          </w:tcPr>
          <w:p w14:paraId="1A0C10B3" w14:textId="77777777" w:rsidR="00F10059" w:rsidRPr="007C0282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85" w:type="pct"/>
            <w:gridSpan w:val="3"/>
          </w:tcPr>
          <w:p w14:paraId="5BE96D34" w14:textId="77777777" w:rsidR="00F10059" w:rsidRPr="007C0282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F10059" w:rsidRPr="00FC4DB5" w14:paraId="2679B9A5" w14:textId="77777777" w:rsidTr="008657DB">
        <w:tc>
          <w:tcPr>
            <w:tcW w:w="1015" w:type="pct"/>
            <w:vMerge/>
          </w:tcPr>
          <w:p w14:paraId="597D0A07" w14:textId="77777777" w:rsidR="00F10059" w:rsidRPr="007C0282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</w:tcPr>
          <w:p w14:paraId="2CF6A18F" w14:textId="77777777" w:rsidR="00F10059" w:rsidRPr="007C0282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Работа с входящей корреспонденцией</w:t>
            </w:r>
          </w:p>
        </w:tc>
        <w:tc>
          <w:tcPr>
            <w:tcW w:w="2100" w:type="pct"/>
          </w:tcPr>
          <w:p w14:paraId="0CA0BDD3" w14:textId="77777777" w:rsidR="00F10059" w:rsidRPr="007C0282" w:rsidRDefault="00E33C3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с</w:t>
            </w:r>
            <w:r w:rsidR="00F10059" w:rsidRPr="007C0282">
              <w:rPr>
                <w:rFonts w:ascii="Times New Roman" w:hAnsi="Times New Roman" w:cs="Times New Roman"/>
              </w:rPr>
              <w:t>воевременная подготовка ответов</w:t>
            </w:r>
          </w:p>
        </w:tc>
        <w:tc>
          <w:tcPr>
            <w:tcW w:w="653" w:type="pct"/>
          </w:tcPr>
          <w:p w14:paraId="0D9EF716" w14:textId="77777777" w:rsidR="00F10059" w:rsidRPr="007C0282" w:rsidRDefault="00F1005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30</w:t>
            </w:r>
          </w:p>
        </w:tc>
      </w:tr>
      <w:tr w:rsidR="00F10059" w:rsidRPr="00FC4DB5" w14:paraId="7A28D620" w14:textId="77777777" w:rsidTr="008657DB">
        <w:tc>
          <w:tcPr>
            <w:tcW w:w="1015" w:type="pct"/>
            <w:vMerge/>
          </w:tcPr>
          <w:p w14:paraId="26D3C0B1" w14:textId="77777777" w:rsidR="00F10059" w:rsidRPr="007C0282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</w:tcPr>
          <w:p w14:paraId="2494004C" w14:textId="77777777" w:rsidR="00F10059" w:rsidRPr="007C0282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Качество выполняемых работ</w:t>
            </w:r>
          </w:p>
        </w:tc>
        <w:tc>
          <w:tcPr>
            <w:tcW w:w="2100" w:type="pct"/>
          </w:tcPr>
          <w:p w14:paraId="5CDC2DB6" w14:textId="77777777" w:rsidR="00F10059" w:rsidRPr="007C0282" w:rsidRDefault="00E33C3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о</w:t>
            </w:r>
            <w:r w:rsidR="00F10059" w:rsidRPr="007C0282">
              <w:rPr>
                <w:rFonts w:ascii="Times New Roman" w:hAnsi="Times New Roman" w:cs="Times New Roman"/>
              </w:rPr>
              <w:t xml:space="preserve">тсутствие возврата документов </w:t>
            </w:r>
            <w:r w:rsidR="00FB033D" w:rsidRPr="007C0282">
              <w:rPr>
                <w:rFonts w:ascii="Times New Roman" w:hAnsi="Times New Roman" w:cs="Times New Roman"/>
              </w:rPr>
              <w:br/>
            </w:r>
            <w:r w:rsidR="00F10059" w:rsidRPr="007C0282">
              <w:rPr>
                <w:rFonts w:ascii="Times New Roman" w:hAnsi="Times New Roman" w:cs="Times New Roman"/>
              </w:rPr>
              <w:t>на доработку</w:t>
            </w:r>
          </w:p>
        </w:tc>
        <w:tc>
          <w:tcPr>
            <w:tcW w:w="653" w:type="pct"/>
          </w:tcPr>
          <w:p w14:paraId="05D2919D" w14:textId="77777777" w:rsidR="00F10059" w:rsidRPr="007C0282" w:rsidRDefault="00F1005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10</w:t>
            </w:r>
          </w:p>
        </w:tc>
      </w:tr>
      <w:tr w:rsidR="00F10059" w:rsidRPr="00FC4DB5" w14:paraId="07347B66" w14:textId="77777777" w:rsidTr="008657DB">
        <w:tc>
          <w:tcPr>
            <w:tcW w:w="1015" w:type="pct"/>
            <w:vMerge/>
          </w:tcPr>
          <w:p w14:paraId="0BAB7C45" w14:textId="77777777" w:rsidR="00F10059" w:rsidRPr="007C0282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  <w:vMerge w:val="restart"/>
          </w:tcPr>
          <w:p w14:paraId="4CCB133F" w14:textId="77777777" w:rsidR="00F10059" w:rsidRPr="007C0282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 xml:space="preserve">Инициатива </w:t>
            </w:r>
            <w:r w:rsidR="00FB033D" w:rsidRPr="007C0282">
              <w:rPr>
                <w:rFonts w:ascii="Times New Roman" w:hAnsi="Times New Roman" w:cs="Times New Roman"/>
              </w:rPr>
              <w:br/>
            </w:r>
            <w:r w:rsidRPr="007C0282">
              <w:rPr>
                <w:rFonts w:ascii="Times New Roman" w:hAnsi="Times New Roman" w:cs="Times New Roman"/>
              </w:rPr>
              <w:t>и творческий подход к работе</w:t>
            </w:r>
          </w:p>
        </w:tc>
        <w:tc>
          <w:tcPr>
            <w:tcW w:w="2100" w:type="pct"/>
          </w:tcPr>
          <w:p w14:paraId="25AE29DC" w14:textId="374A6848" w:rsidR="00F10059" w:rsidRPr="007C0282" w:rsidRDefault="00E33C39" w:rsidP="00FB033D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п</w:t>
            </w:r>
            <w:r w:rsidR="00F10059" w:rsidRPr="007C0282">
              <w:rPr>
                <w:rFonts w:ascii="Times New Roman" w:hAnsi="Times New Roman" w:cs="Times New Roman"/>
              </w:rPr>
              <w:t xml:space="preserve">редложения администрации </w:t>
            </w:r>
            <w:r w:rsidR="005B5C34">
              <w:rPr>
                <w:rFonts w:ascii="Times New Roman" w:hAnsi="Times New Roman" w:cs="Times New Roman"/>
              </w:rPr>
              <w:t>Колледжа</w:t>
            </w:r>
            <w:r w:rsidR="00F10059" w:rsidRPr="007C0282">
              <w:rPr>
                <w:rFonts w:ascii="Times New Roman" w:hAnsi="Times New Roman" w:cs="Times New Roman"/>
              </w:rPr>
              <w:t xml:space="preserve"> </w:t>
            </w:r>
            <w:r w:rsidR="00100A97" w:rsidRPr="007C0282">
              <w:rPr>
                <w:rFonts w:ascii="Times New Roman" w:hAnsi="Times New Roman" w:cs="Times New Roman"/>
              </w:rPr>
              <w:br/>
            </w:r>
            <w:r w:rsidR="00F10059" w:rsidRPr="007C0282">
              <w:rPr>
                <w:rFonts w:ascii="Times New Roman" w:hAnsi="Times New Roman" w:cs="Times New Roman"/>
              </w:rPr>
              <w:t xml:space="preserve">по эффективной организации работы </w:t>
            </w:r>
            <w:r w:rsidR="00100A97" w:rsidRPr="007C0282">
              <w:rPr>
                <w:rFonts w:ascii="Times New Roman" w:hAnsi="Times New Roman" w:cs="Times New Roman"/>
              </w:rPr>
              <w:br/>
            </w:r>
            <w:r w:rsidR="00F10059" w:rsidRPr="007C0282">
              <w:rPr>
                <w:rFonts w:ascii="Times New Roman" w:hAnsi="Times New Roman" w:cs="Times New Roman"/>
              </w:rPr>
              <w:t>и рациональному использованию финансовых и материальных ресурсов (одно предложение)</w:t>
            </w:r>
          </w:p>
        </w:tc>
        <w:tc>
          <w:tcPr>
            <w:tcW w:w="653" w:type="pct"/>
          </w:tcPr>
          <w:p w14:paraId="2588ABD3" w14:textId="77777777" w:rsidR="00F10059" w:rsidRPr="007C0282" w:rsidRDefault="00F1005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10</w:t>
            </w:r>
          </w:p>
        </w:tc>
      </w:tr>
      <w:tr w:rsidR="00F10059" w:rsidRPr="00FC4DB5" w14:paraId="1024BABE" w14:textId="77777777" w:rsidTr="008657DB">
        <w:tc>
          <w:tcPr>
            <w:tcW w:w="1015" w:type="pct"/>
            <w:vMerge/>
          </w:tcPr>
          <w:p w14:paraId="036E9EF2" w14:textId="77777777" w:rsidR="00F10059" w:rsidRPr="007C0282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  <w:vMerge/>
          </w:tcPr>
          <w:p w14:paraId="45D467CE" w14:textId="77777777" w:rsidR="00F10059" w:rsidRPr="007C0282" w:rsidRDefault="00F1005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00" w:type="pct"/>
          </w:tcPr>
          <w:p w14:paraId="009F2507" w14:textId="77777777" w:rsidR="00F10059" w:rsidRPr="007C0282" w:rsidRDefault="00E33C3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у</w:t>
            </w:r>
            <w:r w:rsidR="00F10059" w:rsidRPr="007C0282">
              <w:rPr>
                <w:rFonts w:ascii="Times New Roman" w:hAnsi="Times New Roman" w:cs="Times New Roman"/>
              </w:rPr>
              <w:t>частие в реализации образовательных проектов</w:t>
            </w:r>
          </w:p>
        </w:tc>
        <w:tc>
          <w:tcPr>
            <w:tcW w:w="653" w:type="pct"/>
          </w:tcPr>
          <w:p w14:paraId="745C3330" w14:textId="77777777" w:rsidR="00F10059" w:rsidRPr="007C0282" w:rsidRDefault="00F1005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50</w:t>
            </w:r>
          </w:p>
        </w:tc>
      </w:tr>
      <w:tr w:rsidR="007E5DE9" w:rsidRPr="007C0282" w14:paraId="574BD988" w14:textId="77777777" w:rsidTr="001D2E37">
        <w:tc>
          <w:tcPr>
            <w:tcW w:w="1015" w:type="pct"/>
            <w:vMerge w:val="restart"/>
          </w:tcPr>
          <w:p w14:paraId="6C1CC53E" w14:textId="45B20BBF" w:rsidR="007E5DE9" w:rsidRPr="007C028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 xml:space="preserve">Советник директора </w:t>
            </w:r>
            <w:r w:rsidRPr="007C0282">
              <w:rPr>
                <w:rFonts w:ascii="Times New Roman" w:hAnsi="Times New Roman" w:cs="Times New Roman"/>
              </w:rPr>
              <w:br/>
              <w:t xml:space="preserve">по воспитанию </w:t>
            </w:r>
            <w:r w:rsidRPr="007C0282">
              <w:rPr>
                <w:rFonts w:ascii="Times New Roman" w:hAnsi="Times New Roman" w:cs="Times New Roman"/>
              </w:rPr>
              <w:br/>
              <w:t xml:space="preserve">и взаимодействию с детскими общественными объединениями </w:t>
            </w:r>
          </w:p>
        </w:tc>
        <w:tc>
          <w:tcPr>
            <w:tcW w:w="3985" w:type="pct"/>
            <w:gridSpan w:val="3"/>
          </w:tcPr>
          <w:p w14:paraId="26C7BA89" w14:textId="77777777" w:rsidR="007E5DE9" w:rsidRPr="007C028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 xml:space="preserve">Выплаты за важность выполняемой работы, степень самостоятельности </w:t>
            </w:r>
            <w:r w:rsidRPr="007C0282">
              <w:rPr>
                <w:rFonts w:ascii="Times New Roman" w:hAnsi="Times New Roman" w:cs="Times New Roman"/>
              </w:rPr>
              <w:br/>
              <w:t>и ответственности при выполнении поставленных задач</w:t>
            </w:r>
          </w:p>
        </w:tc>
      </w:tr>
      <w:tr w:rsidR="007E5DE9" w:rsidRPr="007C0282" w14:paraId="3A981910" w14:textId="77777777" w:rsidTr="001D2E37">
        <w:tc>
          <w:tcPr>
            <w:tcW w:w="1015" w:type="pct"/>
            <w:vMerge/>
          </w:tcPr>
          <w:p w14:paraId="13E5265A" w14:textId="77777777" w:rsidR="007E5DE9" w:rsidRPr="007C028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  <w:vMerge w:val="restart"/>
          </w:tcPr>
          <w:p w14:paraId="58FD0C68" w14:textId="77777777" w:rsidR="007E5DE9" w:rsidRPr="007C028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 xml:space="preserve">Вовлечение обучающихся </w:t>
            </w:r>
            <w:r w:rsidRPr="007C0282">
              <w:rPr>
                <w:rFonts w:ascii="Times New Roman" w:hAnsi="Times New Roman" w:cs="Times New Roman"/>
              </w:rPr>
              <w:br/>
              <w:t>в социально полезную деятельность</w:t>
            </w:r>
          </w:p>
        </w:tc>
        <w:tc>
          <w:tcPr>
            <w:tcW w:w="2100" w:type="pct"/>
          </w:tcPr>
          <w:p w14:paraId="7ED1D715" w14:textId="77777777" w:rsidR="007E5DE9" w:rsidRPr="007C0282" w:rsidRDefault="007E5DE9" w:rsidP="00E33C3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 xml:space="preserve">действуют пространства для обучающихся: студенческий спортивный клуб, студенческий театр, медиацентр, клуб Большой перемены, </w:t>
            </w:r>
            <w:proofErr w:type="spellStart"/>
            <w:r w:rsidRPr="007C0282">
              <w:rPr>
                <w:rFonts w:ascii="Times New Roman" w:hAnsi="Times New Roman" w:cs="Times New Roman"/>
              </w:rPr>
              <w:t>Добро.Центр</w:t>
            </w:r>
            <w:proofErr w:type="spellEnd"/>
            <w:r w:rsidRPr="007C0282">
              <w:rPr>
                <w:rFonts w:ascii="Times New Roman" w:hAnsi="Times New Roman" w:cs="Times New Roman"/>
              </w:rPr>
              <w:t xml:space="preserve"> </w:t>
            </w:r>
            <w:r w:rsidRPr="007C0282">
              <w:rPr>
                <w:rFonts w:ascii="Times New Roman" w:hAnsi="Times New Roman" w:cs="Times New Roman"/>
              </w:rPr>
              <w:br/>
              <w:t>и другие (за каждое, но не более 30)</w:t>
            </w:r>
          </w:p>
        </w:tc>
        <w:tc>
          <w:tcPr>
            <w:tcW w:w="653" w:type="pct"/>
          </w:tcPr>
          <w:p w14:paraId="533530A5" w14:textId="77777777" w:rsidR="007E5DE9" w:rsidRPr="007C0282" w:rsidRDefault="007E5DE9" w:rsidP="00E33C3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 xml:space="preserve">10 </w:t>
            </w:r>
          </w:p>
        </w:tc>
      </w:tr>
      <w:tr w:rsidR="007E5DE9" w:rsidRPr="007C0282" w14:paraId="5886F87B" w14:textId="77777777" w:rsidTr="001D2E37">
        <w:tc>
          <w:tcPr>
            <w:tcW w:w="1015" w:type="pct"/>
            <w:vMerge/>
          </w:tcPr>
          <w:p w14:paraId="78063C99" w14:textId="77777777" w:rsidR="007E5DE9" w:rsidRPr="007C028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  <w:vMerge/>
          </w:tcPr>
          <w:p w14:paraId="224FA5DB" w14:textId="77777777" w:rsidR="007E5DE9" w:rsidRPr="007C028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00" w:type="pct"/>
          </w:tcPr>
          <w:p w14:paraId="649A882A" w14:textId="77777777" w:rsidR="007E5DE9" w:rsidRPr="007C028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 xml:space="preserve">не менее 90 % обучающихся от общего количества, состоящих на различных видах учетов, вовлечены </w:t>
            </w:r>
            <w:proofErr w:type="gramStart"/>
            <w:r w:rsidRPr="007C0282">
              <w:rPr>
                <w:rFonts w:ascii="Times New Roman" w:hAnsi="Times New Roman" w:cs="Times New Roman"/>
              </w:rPr>
              <w:t>в  общественно</w:t>
            </w:r>
            <w:proofErr w:type="gramEnd"/>
            <w:r w:rsidRPr="007C0282">
              <w:rPr>
                <w:rFonts w:ascii="Times New Roman" w:hAnsi="Times New Roman" w:cs="Times New Roman"/>
              </w:rPr>
              <w:t xml:space="preserve"> полезную деятельность</w:t>
            </w:r>
          </w:p>
        </w:tc>
        <w:tc>
          <w:tcPr>
            <w:tcW w:w="653" w:type="pct"/>
          </w:tcPr>
          <w:p w14:paraId="1766A9A6" w14:textId="77777777" w:rsidR="007E5DE9" w:rsidRPr="007C0282" w:rsidRDefault="007E5DE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10</w:t>
            </w:r>
          </w:p>
        </w:tc>
      </w:tr>
      <w:tr w:rsidR="007E5DE9" w:rsidRPr="007C0282" w14:paraId="2F5A1A89" w14:textId="77777777" w:rsidTr="001D2E37">
        <w:tc>
          <w:tcPr>
            <w:tcW w:w="1015" w:type="pct"/>
            <w:vMerge/>
          </w:tcPr>
          <w:p w14:paraId="4CF762D8" w14:textId="77777777" w:rsidR="007E5DE9" w:rsidRPr="007C028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  <w:vMerge/>
          </w:tcPr>
          <w:p w14:paraId="4997E258" w14:textId="77777777" w:rsidR="007E5DE9" w:rsidRPr="007C028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00" w:type="pct"/>
          </w:tcPr>
          <w:p w14:paraId="62D316B2" w14:textId="77777777" w:rsidR="007E5DE9" w:rsidRPr="007C028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не менее 80 % обучающихся от общего количества, состоящих на различных видах учетов, охвачены дополнительным образованием</w:t>
            </w:r>
          </w:p>
        </w:tc>
        <w:tc>
          <w:tcPr>
            <w:tcW w:w="653" w:type="pct"/>
          </w:tcPr>
          <w:p w14:paraId="571A8481" w14:textId="77777777" w:rsidR="007E5DE9" w:rsidRPr="007C0282" w:rsidRDefault="007E5DE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20</w:t>
            </w:r>
          </w:p>
        </w:tc>
      </w:tr>
      <w:tr w:rsidR="007E5DE9" w:rsidRPr="007C0282" w14:paraId="5C17C8D8" w14:textId="77777777" w:rsidTr="001D2E37">
        <w:tc>
          <w:tcPr>
            <w:tcW w:w="1015" w:type="pct"/>
            <w:vMerge/>
          </w:tcPr>
          <w:p w14:paraId="2EB8D329" w14:textId="77777777" w:rsidR="007E5DE9" w:rsidRPr="007C028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  <w:vMerge/>
          </w:tcPr>
          <w:p w14:paraId="03899A20" w14:textId="77777777" w:rsidR="007E5DE9" w:rsidRPr="007C028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00" w:type="pct"/>
          </w:tcPr>
          <w:p w14:paraId="50EA6303" w14:textId="77777777" w:rsidR="007E5DE9" w:rsidRPr="007C028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не менее 90 % обучающихся от общего количества, состоящих на различных видах учетов, в отношении которых организовано индивидуальное сопровождение, закреплен наставник</w:t>
            </w:r>
          </w:p>
        </w:tc>
        <w:tc>
          <w:tcPr>
            <w:tcW w:w="653" w:type="pct"/>
          </w:tcPr>
          <w:p w14:paraId="4AE55C6E" w14:textId="77777777" w:rsidR="007E5DE9" w:rsidRPr="007C0282" w:rsidRDefault="007E5DE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30</w:t>
            </w:r>
          </w:p>
        </w:tc>
      </w:tr>
      <w:tr w:rsidR="007E5DE9" w:rsidRPr="007C0282" w14:paraId="6D8F7CFE" w14:textId="77777777" w:rsidTr="001D2E37">
        <w:tc>
          <w:tcPr>
            <w:tcW w:w="1015" w:type="pct"/>
            <w:vMerge/>
          </w:tcPr>
          <w:p w14:paraId="1780DAFE" w14:textId="77777777" w:rsidR="007E5DE9" w:rsidRPr="007C028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  <w:vMerge w:val="restart"/>
          </w:tcPr>
          <w:p w14:paraId="455DF18E" w14:textId="77777777" w:rsidR="007E5DE9" w:rsidRPr="007C028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 xml:space="preserve">Взаимодействие </w:t>
            </w:r>
            <w:r w:rsidRPr="007C0282">
              <w:rPr>
                <w:rFonts w:ascii="Times New Roman" w:hAnsi="Times New Roman" w:cs="Times New Roman"/>
              </w:rPr>
              <w:br/>
              <w:t>с участниками образовательного процесса</w:t>
            </w:r>
          </w:p>
        </w:tc>
        <w:tc>
          <w:tcPr>
            <w:tcW w:w="2100" w:type="pct"/>
          </w:tcPr>
          <w:p w14:paraId="40089FAA" w14:textId="77777777" w:rsidR="007E5DE9" w:rsidRPr="007C0282" w:rsidRDefault="007E5DE9" w:rsidP="00C5017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 xml:space="preserve">не менее 90 %  рабочих программ воспитания, в проектировании, разработке и корректировке которых принимал участие советник </w:t>
            </w:r>
            <w:r w:rsidRPr="007C0282">
              <w:rPr>
                <w:rFonts w:ascii="Times New Roman" w:hAnsi="Times New Roman" w:cs="Times New Roman"/>
              </w:rPr>
              <w:br/>
              <w:t>по воспитанию</w:t>
            </w:r>
          </w:p>
        </w:tc>
        <w:tc>
          <w:tcPr>
            <w:tcW w:w="653" w:type="pct"/>
          </w:tcPr>
          <w:p w14:paraId="25E216C0" w14:textId="77777777" w:rsidR="007E5DE9" w:rsidRPr="007C0282" w:rsidRDefault="007E5DE9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20</w:t>
            </w:r>
          </w:p>
        </w:tc>
      </w:tr>
      <w:tr w:rsidR="007E5DE9" w:rsidRPr="007C0282" w14:paraId="34365DB3" w14:textId="77777777" w:rsidTr="001D2E37">
        <w:tc>
          <w:tcPr>
            <w:tcW w:w="1015" w:type="pct"/>
            <w:vMerge/>
          </w:tcPr>
          <w:p w14:paraId="34BB13C9" w14:textId="77777777" w:rsidR="007E5DE9" w:rsidRPr="007C028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  <w:vMerge/>
          </w:tcPr>
          <w:p w14:paraId="07F2D513" w14:textId="77777777" w:rsidR="007E5DE9" w:rsidRPr="007C028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00" w:type="pct"/>
          </w:tcPr>
          <w:p w14:paraId="09E4DF38" w14:textId="77777777" w:rsidR="007E5DE9" w:rsidRPr="007C0282" w:rsidRDefault="007E5DE9" w:rsidP="00C5017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 xml:space="preserve">количество мероприятий, организованных совместно </w:t>
            </w:r>
            <w:r w:rsidRPr="007C0282">
              <w:rPr>
                <w:rFonts w:ascii="Times New Roman" w:hAnsi="Times New Roman" w:cs="Times New Roman"/>
              </w:rPr>
              <w:br/>
              <w:t xml:space="preserve">с педагогическими работниками в рамках реализации программы воспитания </w:t>
            </w:r>
            <w:r w:rsidRPr="007C0282">
              <w:rPr>
                <w:rFonts w:ascii="Times New Roman" w:hAnsi="Times New Roman" w:cs="Times New Roman"/>
              </w:rPr>
              <w:br/>
              <w:t>(за каждое, но не более 20)</w:t>
            </w:r>
          </w:p>
        </w:tc>
        <w:tc>
          <w:tcPr>
            <w:tcW w:w="653" w:type="pct"/>
          </w:tcPr>
          <w:p w14:paraId="2C542C5B" w14:textId="77777777" w:rsidR="007E5DE9" w:rsidRPr="007C0282" w:rsidRDefault="007E5DE9" w:rsidP="00E33C3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5</w:t>
            </w:r>
          </w:p>
        </w:tc>
      </w:tr>
      <w:tr w:rsidR="007E5DE9" w:rsidRPr="007C0282" w14:paraId="1DE5EAE6" w14:textId="77777777" w:rsidTr="007E5DE9">
        <w:tc>
          <w:tcPr>
            <w:tcW w:w="1015" w:type="pct"/>
            <w:vMerge/>
            <w:tcBorders>
              <w:bottom w:val="nil"/>
            </w:tcBorders>
          </w:tcPr>
          <w:p w14:paraId="24B5702C" w14:textId="77777777" w:rsidR="007E5DE9" w:rsidRPr="007C028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  <w:vMerge/>
          </w:tcPr>
          <w:p w14:paraId="5F9D2126" w14:textId="77777777" w:rsidR="007E5DE9" w:rsidRPr="007C028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00" w:type="pct"/>
          </w:tcPr>
          <w:p w14:paraId="646A5603" w14:textId="77777777" w:rsidR="007E5DE9" w:rsidRDefault="007E5DE9" w:rsidP="009A7686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количество договоров, заключенных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C0282">
              <w:rPr>
                <w:rFonts w:ascii="Times New Roman" w:hAnsi="Times New Roman" w:cs="Times New Roman"/>
              </w:rPr>
              <w:t xml:space="preserve">с социальными партнерами: общественно-государственными детско-юношескими организациями, общественными объединениями, бизнес-сообществами, филармониями, библиотеками и прочими </w:t>
            </w:r>
            <w:r w:rsidRPr="007C0282">
              <w:rPr>
                <w:rFonts w:ascii="Times New Roman" w:hAnsi="Times New Roman" w:cs="Times New Roman"/>
              </w:rPr>
              <w:br/>
              <w:t>(за каждый, но не более 20)</w:t>
            </w:r>
          </w:p>
          <w:p w14:paraId="2A0D8E7D" w14:textId="0509CF82" w:rsidR="005B5C34" w:rsidRPr="007C0282" w:rsidRDefault="005B5C34" w:rsidP="009A7686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53" w:type="pct"/>
          </w:tcPr>
          <w:p w14:paraId="65202986" w14:textId="77777777" w:rsidR="007E5DE9" w:rsidRPr="007C0282" w:rsidRDefault="007E5DE9" w:rsidP="009A768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5</w:t>
            </w:r>
          </w:p>
        </w:tc>
      </w:tr>
      <w:tr w:rsidR="007E5DE9" w:rsidRPr="007C0282" w14:paraId="187DFDF2" w14:textId="77777777" w:rsidTr="007E5DE9">
        <w:tc>
          <w:tcPr>
            <w:tcW w:w="10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3EA4" w14:textId="77777777" w:rsidR="007E5DE9" w:rsidRPr="007C028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  <w:vMerge/>
            <w:tcBorders>
              <w:left w:val="single" w:sz="4" w:space="0" w:color="auto"/>
            </w:tcBorders>
          </w:tcPr>
          <w:p w14:paraId="4B7CDF30" w14:textId="77777777" w:rsidR="007E5DE9" w:rsidRPr="007C0282" w:rsidRDefault="007E5DE9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00" w:type="pct"/>
          </w:tcPr>
          <w:p w14:paraId="62E1A1D2" w14:textId="77777777" w:rsidR="007E5DE9" w:rsidRDefault="007E5DE9" w:rsidP="009A7686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количество мероприятий, организованных совместно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C0282">
              <w:rPr>
                <w:rFonts w:ascii="Times New Roman" w:hAnsi="Times New Roman" w:cs="Times New Roman"/>
              </w:rPr>
              <w:t>с представителями родительской общественности в рамках реализации программы воспитания (за каждое, но не более 20)</w:t>
            </w:r>
          </w:p>
          <w:p w14:paraId="108B0477" w14:textId="3C8F5CA3" w:rsidR="005B5C34" w:rsidRPr="007C0282" w:rsidRDefault="005B5C34" w:rsidP="009A7686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53" w:type="pct"/>
          </w:tcPr>
          <w:p w14:paraId="4036FC68" w14:textId="77777777" w:rsidR="007E5DE9" w:rsidRPr="007C0282" w:rsidRDefault="007E5DE9" w:rsidP="009A768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5</w:t>
            </w:r>
          </w:p>
        </w:tc>
      </w:tr>
      <w:tr w:rsidR="0084682B" w:rsidRPr="007C0282" w14:paraId="7B8213FD" w14:textId="77777777" w:rsidTr="007E5DE9">
        <w:tc>
          <w:tcPr>
            <w:tcW w:w="1015" w:type="pct"/>
            <w:vMerge w:val="restart"/>
            <w:tcBorders>
              <w:top w:val="single" w:sz="4" w:space="0" w:color="auto"/>
            </w:tcBorders>
          </w:tcPr>
          <w:p w14:paraId="3483F06D" w14:textId="77777777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85" w:type="pct"/>
            <w:gridSpan w:val="3"/>
          </w:tcPr>
          <w:p w14:paraId="44AB5253" w14:textId="77777777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84682B" w:rsidRPr="007C0282" w14:paraId="56B39F8F" w14:textId="77777777" w:rsidTr="001D2E37">
        <w:tc>
          <w:tcPr>
            <w:tcW w:w="1015" w:type="pct"/>
            <w:vMerge/>
          </w:tcPr>
          <w:p w14:paraId="4845C8F2" w14:textId="77777777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  <w:vMerge w:val="restart"/>
          </w:tcPr>
          <w:p w14:paraId="383AC574" w14:textId="77777777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 xml:space="preserve">Организация взаимодействия </w:t>
            </w:r>
            <w:r w:rsidRPr="007C0282">
              <w:rPr>
                <w:rFonts w:ascii="Times New Roman" w:hAnsi="Times New Roman" w:cs="Times New Roman"/>
              </w:rPr>
              <w:br/>
              <w:t>с молодежными общественными объединениями</w:t>
            </w:r>
          </w:p>
        </w:tc>
        <w:tc>
          <w:tcPr>
            <w:tcW w:w="2100" w:type="pct"/>
          </w:tcPr>
          <w:p w14:paraId="41B5CF4D" w14:textId="4D5EA739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 xml:space="preserve">не менее 50 % обучающихся от общего контингента вовлеченных в мероприятия Общероссийского общественно-государственного движения детей и молодежи «Движение первых» </w:t>
            </w:r>
          </w:p>
        </w:tc>
        <w:tc>
          <w:tcPr>
            <w:tcW w:w="653" w:type="pct"/>
          </w:tcPr>
          <w:p w14:paraId="76DEA6D8" w14:textId="77777777" w:rsidR="0084682B" w:rsidRPr="007C0282" w:rsidRDefault="0084682B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20</w:t>
            </w:r>
          </w:p>
        </w:tc>
      </w:tr>
      <w:tr w:rsidR="0084682B" w:rsidRPr="007C0282" w14:paraId="1F81639D" w14:textId="77777777" w:rsidTr="001D2E37">
        <w:tc>
          <w:tcPr>
            <w:tcW w:w="1015" w:type="pct"/>
            <w:vMerge/>
          </w:tcPr>
          <w:p w14:paraId="43FD0ACA" w14:textId="77777777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  <w:vMerge/>
          </w:tcPr>
          <w:p w14:paraId="5D93B90E" w14:textId="77777777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00" w:type="pct"/>
          </w:tcPr>
          <w:p w14:paraId="072F277B" w14:textId="77777777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не менее 15 % обучающихся от общего контингента вовлечены в деятельность студенческого самоуправления</w:t>
            </w:r>
          </w:p>
        </w:tc>
        <w:tc>
          <w:tcPr>
            <w:tcW w:w="653" w:type="pct"/>
          </w:tcPr>
          <w:p w14:paraId="370A418C" w14:textId="77777777" w:rsidR="0084682B" w:rsidRPr="007C0282" w:rsidRDefault="0084682B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10</w:t>
            </w:r>
          </w:p>
        </w:tc>
      </w:tr>
      <w:tr w:rsidR="0084682B" w:rsidRPr="007C0282" w14:paraId="2742894F" w14:textId="77777777" w:rsidTr="001D2E37">
        <w:tc>
          <w:tcPr>
            <w:tcW w:w="1015" w:type="pct"/>
            <w:vMerge/>
          </w:tcPr>
          <w:p w14:paraId="41D74A03" w14:textId="77777777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  <w:vMerge/>
          </w:tcPr>
          <w:p w14:paraId="7B3F35F8" w14:textId="77777777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00" w:type="pct"/>
          </w:tcPr>
          <w:p w14:paraId="430665FA" w14:textId="77777777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не менее 30 % обучающихся от общего контингента вовлечены в деятельность волонтерского движения</w:t>
            </w:r>
          </w:p>
        </w:tc>
        <w:tc>
          <w:tcPr>
            <w:tcW w:w="653" w:type="pct"/>
          </w:tcPr>
          <w:p w14:paraId="6782FD76" w14:textId="77777777" w:rsidR="0084682B" w:rsidRPr="007C0282" w:rsidRDefault="0084682B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10</w:t>
            </w:r>
          </w:p>
        </w:tc>
      </w:tr>
      <w:tr w:rsidR="0084682B" w:rsidRPr="007C0282" w14:paraId="553A7919" w14:textId="77777777" w:rsidTr="001D2E37">
        <w:tc>
          <w:tcPr>
            <w:tcW w:w="1015" w:type="pct"/>
            <w:vMerge/>
          </w:tcPr>
          <w:p w14:paraId="3E9A75B0" w14:textId="77777777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  <w:vMerge/>
          </w:tcPr>
          <w:p w14:paraId="46A1C08C" w14:textId="77777777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00" w:type="pct"/>
          </w:tcPr>
          <w:p w14:paraId="46648C02" w14:textId="5A63881F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количество мероприятий, проведенных с обучающимися из числа волонтеров (за каждое, но не более 20)</w:t>
            </w:r>
          </w:p>
        </w:tc>
        <w:tc>
          <w:tcPr>
            <w:tcW w:w="653" w:type="pct"/>
          </w:tcPr>
          <w:p w14:paraId="1A5BF7B4" w14:textId="77777777" w:rsidR="0084682B" w:rsidRPr="007C0282" w:rsidRDefault="0084682B" w:rsidP="009A768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5</w:t>
            </w:r>
          </w:p>
        </w:tc>
      </w:tr>
      <w:tr w:rsidR="0084682B" w:rsidRPr="007C0282" w14:paraId="2B794203" w14:textId="77777777" w:rsidTr="001D2E37">
        <w:tc>
          <w:tcPr>
            <w:tcW w:w="1015" w:type="pct"/>
            <w:vMerge/>
          </w:tcPr>
          <w:p w14:paraId="3F44A393" w14:textId="77777777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</w:tcPr>
          <w:p w14:paraId="47442308" w14:textId="77777777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 xml:space="preserve">Выявление и развитие </w:t>
            </w:r>
            <w:r w:rsidRPr="007C0282">
              <w:rPr>
                <w:rFonts w:ascii="Times New Roman" w:hAnsi="Times New Roman" w:cs="Times New Roman"/>
              </w:rPr>
              <w:br/>
              <w:t xml:space="preserve">у обучающихся способностей </w:t>
            </w:r>
            <w:r w:rsidRPr="007C0282">
              <w:rPr>
                <w:rFonts w:ascii="Times New Roman" w:hAnsi="Times New Roman" w:cs="Times New Roman"/>
              </w:rPr>
              <w:br/>
              <w:t xml:space="preserve">к профессиональной, научной (интеллектуальной), творческой, физкультурно-спортивной деятельности, участие </w:t>
            </w:r>
            <w:r w:rsidRPr="007C0282">
              <w:rPr>
                <w:rFonts w:ascii="Times New Roman" w:hAnsi="Times New Roman" w:cs="Times New Roman"/>
              </w:rPr>
              <w:br/>
              <w:t>в олимпиадах, конкурсах, фестивалях, соревнованиях</w:t>
            </w:r>
          </w:p>
        </w:tc>
        <w:tc>
          <w:tcPr>
            <w:tcW w:w="2100" w:type="pct"/>
          </w:tcPr>
          <w:p w14:paraId="1C00C193" w14:textId="77777777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 xml:space="preserve">не менее 80 % обучающихся от общего контингента приняли участие </w:t>
            </w:r>
            <w:r w:rsidRPr="007C0282">
              <w:rPr>
                <w:rFonts w:ascii="Times New Roman" w:hAnsi="Times New Roman" w:cs="Times New Roman"/>
              </w:rPr>
              <w:br/>
              <w:t xml:space="preserve">в программах, проектах всероссийского уровня </w:t>
            </w:r>
          </w:p>
        </w:tc>
        <w:tc>
          <w:tcPr>
            <w:tcW w:w="653" w:type="pct"/>
          </w:tcPr>
          <w:p w14:paraId="640EEBCF" w14:textId="77777777" w:rsidR="0084682B" w:rsidRPr="007C0282" w:rsidRDefault="0084682B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20</w:t>
            </w:r>
          </w:p>
        </w:tc>
      </w:tr>
      <w:tr w:rsidR="0084682B" w:rsidRPr="007C0282" w14:paraId="310DDC8B" w14:textId="77777777" w:rsidTr="001D2E37">
        <w:tc>
          <w:tcPr>
            <w:tcW w:w="1015" w:type="pct"/>
            <w:vMerge/>
          </w:tcPr>
          <w:p w14:paraId="65E63073" w14:textId="77777777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85" w:type="pct"/>
            <w:gridSpan w:val="3"/>
          </w:tcPr>
          <w:p w14:paraId="4ADD90EE" w14:textId="77777777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84682B" w:rsidRPr="007C0282" w14:paraId="529F35E3" w14:textId="77777777" w:rsidTr="00E87C6A">
        <w:tc>
          <w:tcPr>
            <w:tcW w:w="1015" w:type="pct"/>
            <w:vMerge/>
          </w:tcPr>
          <w:p w14:paraId="7BD2916A" w14:textId="77777777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</w:tcPr>
          <w:p w14:paraId="5821964D" w14:textId="77777777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 xml:space="preserve">Личный вклад </w:t>
            </w:r>
            <w:r w:rsidRPr="007C0282">
              <w:rPr>
                <w:rFonts w:ascii="Times New Roman" w:hAnsi="Times New Roman" w:cs="Times New Roman"/>
              </w:rPr>
              <w:br/>
              <w:t xml:space="preserve">в повышение качества образования, совершенствование методов обучения </w:t>
            </w:r>
            <w:r w:rsidRPr="007C0282">
              <w:rPr>
                <w:rFonts w:ascii="Times New Roman" w:hAnsi="Times New Roman" w:cs="Times New Roman"/>
              </w:rPr>
              <w:br/>
              <w:t>и воспитания, продуктивное использование новых образовательных технологий</w:t>
            </w:r>
          </w:p>
        </w:tc>
        <w:tc>
          <w:tcPr>
            <w:tcW w:w="2100" w:type="pct"/>
          </w:tcPr>
          <w:p w14:paraId="1B8FFF7C" w14:textId="77777777" w:rsidR="0084682B" w:rsidRPr="007C0282" w:rsidRDefault="0084682B" w:rsidP="00C5017C">
            <w:pPr>
              <w:pStyle w:val="ConsPlusNormal"/>
              <w:contextualSpacing/>
              <w:rPr>
                <w:rFonts w:ascii="Times New Roman" w:hAnsi="Times New Roman" w:cs="Times New Roman"/>
                <w:strike/>
              </w:rPr>
            </w:pPr>
            <w:r w:rsidRPr="007C0282">
              <w:rPr>
                <w:rFonts w:ascii="Times New Roman" w:hAnsi="Times New Roman" w:cs="Times New Roman"/>
              </w:rPr>
              <w:t>количество выступлений, открытых мероприятий, мастер-классов, публикаций и прочее (за каждую единицу, но не более 20)</w:t>
            </w:r>
          </w:p>
        </w:tc>
        <w:tc>
          <w:tcPr>
            <w:tcW w:w="653" w:type="pct"/>
          </w:tcPr>
          <w:p w14:paraId="7E490705" w14:textId="77777777" w:rsidR="0084682B" w:rsidRPr="007C0282" w:rsidRDefault="0084682B" w:rsidP="00CE7F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5</w:t>
            </w:r>
          </w:p>
        </w:tc>
      </w:tr>
      <w:tr w:rsidR="0084682B" w:rsidRPr="007C0282" w14:paraId="5E4D3862" w14:textId="77777777" w:rsidTr="00E87C6A">
        <w:tc>
          <w:tcPr>
            <w:tcW w:w="1015" w:type="pct"/>
            <w:vMerge/>
          </w:tcPr>
          <w:p w14:paraId="40E33509" w14:textId="77777777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  <w:vMerge w:val="restart"/>
          </w:tcPr>
          <w:p w14:paraId="67765F80" w14:textId="67620253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Активное участие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C0282">
              <w:rPr>
                <w:rFonts w:ascii="Times New Roman" w:hAnsi="Times New Roman" w:cs="Times New Roman"/>
              </w:rPr>
              <w:t xml:space="preserve">в работе методических (профессиональных) объединений педагогических работников организаций, в разработке программно-методического сопровождения образовательного процесса, </w:t>
            </w:r>
            <w:r w:rsidRPr="007C0282">
              <w:rPr>
                <w:rFonts w:ascii="Times New Roman" w:hAnsi="Times New Roman" w:cs="Times New Roman"/>
              </w:rPr>
              <w:lastRenderedPageBreak/>
              <w:t xml:space="preserve">профессиональных конкурсах, транслирование </w:t>
            </w:r>
            <w:r w:rsidRPr="007C0282">
              <w:rPr>
                <w:rFonts w:ascii="Times New Roman" w:hAnsi="Times New Roman" w:cs="Times New Roman"/>
              </w:rPr>
              <w:br/>
              <w:t>в педагогических коллективах опыта практических результатов своей профессиональной деятельности, в том числе экспериментальной, инновационной</w:t>
            </w:r>
          </w:p>
        </w:tc>
        <w:tc>
          <w:tcPr>
            <w:tcW w:w="2100" w:type="pct"/>
          </w:tcPr>
          <w:p w14:paraId="433AAB69" w14:textId="03A427FC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lastRenderedPageBreak/>
              <w:t>количество выступлений по актуальным вопросам организации воспитания обучающихся и обмену опытом реализации успешных практик воспитания на региональном и всероссийском уровне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C0282">
              <w:rPr>
                <w:rFonts w:ascii="Times New Roman" w:hAnsi="Times New Roman" w:cs="Times New Roman"/>
              </w:rPr>
              <w:t>(за каждое, но не более 15)</w:t>
            </w:r>
          </w:p>
        </w:tc>
        <w:tc>
          <w:tcPr>
            <w:tcW w:w="653" w:type="pct"/>
          </w:tcPr>
          <w:p w14:paraId="3CCEA2ED" w14:textId="77777777" w:rsidR="0084682B" w:rsidRPr="007C0282" w:rsidRDefault="0084682B" w:rsidP="000D2D7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>5</w:t>
            </w:r>
          </w:p>
        </w:tc>
      </w:tr>
      <w:tr w:rsidR="0084682B" w:rsidRPr="00DC17B3" w14:paraId="07728FB6" w14:textId="77777777" w:rsidTr="00E87C6A">
        <w:tc>
          <w:tcPr>
            <w:tcW w:w="1015" w:type="pct"/>
            <w:vMerge/>
          </w:tcPr>
          <w:p w14:paraId="53790315" w14:textId="77777777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32" w:type="pct"/>
            <w:vMerge/>
          </w:tcPr>
          <w:p w14:paraId="647823A7" w14:textId="77777777" w:rsidR="0084682B" w:rsidRPr="007C0282" w:rsidRDefault="0084682B" w:rsidP="00CE7F5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00" w:type="pct"/>
          </w:tcPr>
          <w:p w14:paraId="6FFCB480" w14:textId="77777777" w:rsidR="0084682B" w:rsidRPr="007C0282" w:rsidRDefault="0084682B" w:rsidP="00DE3687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t xml:space="preserve">участие в работе оргкомитетов, рабочих групп, экспертных комиссий, жюри конкурсов, в судействе соревнований, сопровождении педагогической практики студентов, в грантовых и молодежных конкурсах, наставничество </w:t>
            </w:r>
            <w:r w:rsidRPr="007C0282">
              <w:rPr>
                <w:rFonts w:ascii="Times New Roman" w:hAnsi="Times New Roman" w:cs="Times New Roman"/>
              </w:rPr>
              <w:br/>
            </w:r>
            <w:r w:rsidRPr="007C0282">
              <w:rPr>
                <w:rFonts w:ascii="Times New Roman" w:hAnsi="Times New Roman" w:cs="Times New Roman"/>
              </w:rPr>
              <w:lastRenderedPageBreak/>
              <w:t>(за каждое, но не более 20)</w:t>
            </w:r>
          </w:p>
        </w:tc>
        <w:tc>
          <w:tcPr>
            <w:tcW w:w="653" w:type="pct"/>
          </w:tcPr>
          <w:p w14:paraId="4CA595D9" w14:textId="77777777" w:rsidR="0084682B" w:rsidRPr="00DC17B3" w:rsidRDefault="0084682B" w:rsidP="000D2D7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282">
              <w:rPr>
                <w:rFonts w:ascii="Times New Roman" w:hAnsi="Times New Roman" w:cs="Times New Roman"/>
              </w:rPr>
              <w:lastRenderedPageBreak/>
              <w:t>5</w:t>
            </w:r>
          </w:p>
        </w:tc>
      </w:tr>
    </w:tbl>
    <w:p w14:paraId="7BB72559" w14:textId="77777777" w:rsidR="003701FA" w:rsidRPr="00DC17B3" w:rsidRDefault="003701FA" w:rsidP="00FC4DB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sectPr w:rsidR="003701FA" w:rsidRPr="00DC17B3" w:rsidSect="00DE3687">
      <w:headerReference w:type="default" r:id="rId7"/>
      <w:headerReference w:type="first" r:id="rId8"/>
      <w:pgSz w:w="11905" w:h="16838"/>
      <w:pgMar w:top="1134" w:right="851" w:bottom="851" w:left="1588" w:header="28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96A39" w14:textId="77777777" w:rsidR="002D38EC" w:rsidRDefault="002D38EC" w:rsidP="00027241">
      <w:pPr>
        <w:spacing w:after="0" w:line="240" w:lineRule="auto"/>
      </w:pPr>
      <w:r>
        <w:separator/>
      </w:r>
    </w:p>
  </w:endnote>
  <w:endnote w:type="continuationSeparator" w:id="0">
    <w:p w14:paraId="31283A67" w14:textId="77777777" w:rsidR="002D38EC" w:rsidRDefault="002D38EC" w:rsidP="00027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5EE35" w14:textId="77777777" w:rsidR="002D38EC" w:rsidRDefault="002D38EC" w:rsidP="00027241">
      <w:pPr>
        <w:spacing w:after="0" w:line="240" w:lineRule="auto"/>
      </w:pPr>
      <w:r>
        <w:separator/>
      </w:r>
    </w:p>
  </w:footnote>
  <w:footnote w:type="continuationSeparator" w:id="0">
    <w:p w14:paraId="4B7EDF1E" w14:textId="77777777" w:rsidR="002D38EC" w:rsidRDefault="002D38EC" w:rsidP="00027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-524026118"/>
      <w:docPartObj>
        <w:docPartGallery w:val="Page Numbers (Top of Page)"/>
        <w:docPartUnique/>
      </w:docPartObj>
    </w:sdtPr>
    <w:sdtContent>
      <w:p w14:paraId="72D0383B" w14:textId="77777777" w:rsidR="008E41A0" w:rsidRPr="00027241" w:rsidRDefault="008E41A0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2724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2724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2724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C17B3">
          <w:rPr>
            <w:rFonts w:ascii="Times New Roman" w:hAnsi="Times New Roman" w:cs="Times New Roman"/>
            <w:noProof/>
            <w:sz w:val="24"/>
            <w:szCs w:val="24"/>
          </w:rPr>
          <w:t>108</w:t>
        </w:r>
        <w:r w:rsidRPr="0002724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90A3183" w14:textId="77777777" w:rsidR="008E41A0" w:rsidRDefault="008E41A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CA21F" w14:textId="77777777" w:rsidR="008E41A0" w:rsidRDefault="008E41A0">
    <w:pPr>
      <w:pStyle w:val="a7"/>
      <w:jc w:val="center"/>
    </w:pPr>
  </w:p>
  <w:p w14:paraId="226456DB" w14:textId="77777777" w:rsidR="008E41A0" w:rsidRDefault="008E41A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940"/>
    <w:rsid w:val="000055CD"/>
    <w:rsid w:val="0001587C"/>
    <w:rsid w:val="00021CA0"/>
    <w:rsid w:val="000239CC"/>
    <w:rsid w:val="00024EBB"/>
    <w:rsid w:val="00027241"/>
    <w:rsid w:val="0003442A"/>
    <w:rsid w:val="00034DF2"/>
    <w:rsid w:val="0004259E"/>
    <w:rsid w:val="00044DDE"/>
    <w:rsid w:val="000541D0"/>
    <w:rsid w:val="00065936"/>
    <w:rsid w:val="00071E37"/>
    <w:rsid w:val="00077C46"/>
    <w:rsid w:val="000A3235"/>
    <w:rsid w:val="000A3A22"/>
    <w:rsid w:val="000B1645"/>
    <w:rsid w:val="000B460E"/>
    <w:rsid w:val="000B7032"/>
    <w:rsid w:val="000C079B"/>
    <w:rsid w:val="000D2D7E"/>
    <w:rsid w:val="000D632E"/>
    <w:rsid w:val="000E482E"/>
    <w:rsid w:val="000F2CAC"/>
    <w:rsid w:val="00100A97"/>
    <w:rsid w:val="0010116C"/>
    <w:rsid w:val="001040A3"/>
    <w:rsid w:val="00110DE3"/>
    <w:rsid w:val="00111454"/>
    <w:rsid w:val="001213AB"/>
    <w:rsid w:val="00122FCB"/>
    <w:rsid w:val="001240B3"/>
    <w:rsid w:val="0012729C"/>
    <w:rsid w:val="001311B6"/>
    <w:rsid w:val="00132C82"/>
    <w:rsid w:val="0013398E"/>
    <w:rsid w:val="0013634E"/>
    <w:rsid w:val="001411F4"/>
    <w:rsid w:val="00141B0A"/>
    <w:rsid w:val="0015337B"/>
    <w:rsid w:val="001631C9"/>
    <w:rsid w:val="00164457"/>
    <w:rsid w:val="00165453"/>
    <w:rsid w:val="00181C2B"/>
    <w:rsid w:val="00196279"/>
    <w:rsid w:val="001B3E66"/>
    <w:rsid w:val="001B4216"/>
    <w:rsid w:val="001B672A"/>
    <w:rsid w:val="001B70A1"/>
    <w:rsid w:val="001B70D0"/>
    <w:rsid w:val="001B76FB"/>
    <w:rsid w:val="001C0AE8"/>
    <w:rsid w:val="001C6FE3"/>
    <w:rsid w:val="001C7217"/>
    <w:rsid w:val="001D3530"/>
    <w:rsid w:val="001E2098"/>
    <w:rsid w:val="001E66BC"/>
    <w:rsid w:val="00205DAC"/>
    <w:rsid w:val="002108C7"/>
    <w:rsid w:val="0022188A"/>
    <w:rsid w:val="00233B90"/>
    <w:rsid w:val="002352F3"/>
    <w:rsid w:val="00242AC7"/>
    <w:rsid w:val="00244C5B"/>
    <w:rsid w:val="00256E93"/>
    <w:rsid w:val="0026583D"/>
    <w:rsid w:val="00271B3E"/>
    <w:rsid w:val="00274D45"/>
    <w:rsid w:val="00277946"/>
    <w:rsid w:val="00284141"/>
    <w:rsid w:val="00284CA9"/>
    <w:rsid w:val="00292D1B"/>
    <w:rsid w:val="002A1AFE"/>
    <w:rsid w:val="002A3685"/>
    <w:rsid w:val="002B38F8"/>
    <w:rsid w:val="002C0C0F"/>
    <w:rsid w:val="002C1B1A"/>
    <w:rsid w:val="002C2AD2"/>
    <w:rsid w:val="002D38EC"/>
    <w:rsid w:val="002D5C7C"/>
    <w:rsid w:val="002D6523"/>
    <w:rsid w:val="002F5623"/>
    <w:rsid w:val="002F5657"/>
    <w:rsid w:val="002F6B06"/>
    <w:rsid w:val="00301344"/>
    <w:rsid w:val="00304AB5"/>
    <w:rsid w:val="00305895"/>
    <w:rsid w:val="003076B4"/>
    <w:rsid w:val="00311E0A"/>
    <w:rsid w:val="003140CC"/>
    <w:rsid w:val="00321388"/>
    <w:rsid w:val="00323A66"/>
    <w:rsid w:val="00333326"/>
    <w:rsid w:val="00337387"/>
    <w:rsid w:val="00341501"/>
    <w:rsid w:val="003426E4"/>
    <w:rsid w:val="00343ED4"/>
    <w:rsid w:val="003448BE"/>
    <w:rsid w:val="00346BA5"/>
    <w:rsid w:val="00351201"/>
    <w:rsid w:val="003513D7"/>
    <w:rsid w:val="003555A4"/>
    <w:rsid w:val="00362D12"/>
    <w:rsid w:val="00365A99"/>
    <w:rsid w:val="003701FA"/>
    <w:rsid w:val="00370A28"/>
    <w:rsid w:val="003768A8"/>
    <w:rsid w:val="00384773"/>
    <w:rsid w:val="0038542A"/>
    <w:rsid w:val="003902EB"/>
    <w:rsid w:val="00395B2A"/>
    <w:rsid w:val="003A3A49"/>
    <w:rsid w:val="003A7287"/>
    <w:rsid w:val="003B168D"/>
    <w:rsid w:val="003B7030"/>
    <w:rsid w:val="003E2466"/>
    <w:rsid w:val="003E2EA5"/>
    <w:rsid w:val="003F0DBD"/>
    <w:rsid w:val="003F0E03"/>
    <w:rsid w:val="003F1AFC"/>
    <w:rsid w:val="003F297F"/>
    <w:rsid w:val="0040384B"/>
    <w:rsid w:val="00405454"/>
    <w:rsid w:val="00406A22"/>
    <w:rsid w:val="00410426"/>
    <w:rsid w:val="004156A6"/>
    <w:rsid w:val="00427986"/>
    <w:rsid w:val="00432710"/>
    <w:rsid w:val="004402B0"/>
    <w:rsid w:val="00442731"/>
    <w:rsid w:val="00445751"/>
    <w:rsid w:val="00452D16"/>
    <w:rsid w:val="00456D5A"/>
    <w:rsid w:val="004606EB"/>
    <w:rsid w:val="004636DF"/>
    <w:rsid w:val="004648E4"/>
    <w:rsid w:val="00464FF6"/>
    <w:rsid w:val="004667E7"/>
    <w:rsid w:val="00481ABC"/>
    <w:rsid w:val="00482B98"/>
    <w:rsid w:val="004837B8"/>
    <w:rsid w:val="00485CA7"/>
    <w:rsid w:val="0049036F"/>
    <w:rsid w:val="0049547E"/>
    <w:rsid w:val="00497BE5"/>
    <w:rsid w:val="00497C14"/>
    <w:rsid w:val="004A1799"/>
    <w:rsid w:val="004A3F43"/>
    <w:rsid w:val="004A6837"/>
    <w:rsid w:val="004B2830"/>
    <w:rsid w:val="004B60B8"/>
    <w:rsid w:val="004B63FF"/>
    <w:rsid w:val="004B7BF3"/>
    <w:rsid w:val="004C3300"/>
    <w:rsid w:val="004C72E2"/>
    <w:rsid w:val="004C7D49"/>
    <w:rsid w:val="004D11BD"/>
    <w:rsid w:val="004D2600"/>
    <w:rsid w:val="004D453F"/>
    <w:rsid w:val="004E2521"/>
    <w:rsid w:val="004E402C"/>
    <w:rsid w:val="004F3441"/>
    <w:rsid w:val="004F4127"/>
    <w:rsid w:val="004F422C"/>
    <w:rsid w:val="004F4270"/>
    <w:rsid w:val="004F5018"/>
    <w:rsid w:val="00503817"/>
    <w:rsid w:val="00506D9C"/>
    <w:rsid w:val="00512193"/>
    <w:rsid w:val="005162BA"/>
    <w:rsid w:val="0052096B"/>
    <w:rsid w:val="0052104F"/>
    <w:rsid w:val="00527147"/>
    <w:rsid w:val="005275AA"/>
    <w:rsid w:val="00534A60"/>
    <w:rsid w:val="00535A4B"/>
    <w:rsid w:val="00545A77"/>
    <w:rsid w:val="005479AB"/>
    <w:rsid w:val="00563E4C"/>
    <w:rsid w:val="0056613F"/>
    <w:rsid w:val="0056792C"/>
    <w:rsid w:val="00570BB0"/>
    <w:rsid w:val="005724AD"/>
    <w:rsid w:val="005A7C3C"/>
    <w:rsid w:val="005B4F8D"/>
    <w:rsid w:val="005B51BB"/>
    <w:rsid w:val="005B5C34"/>
    <w:rsid w:val="005C2FEF"/>
    <w:rsid w:val="005C6EDC"/>
    <w:rsid w:val="005D05ED"/>
    <w:rsid w:val="005D721E"/>
    <w:rsid w:val="005F0F0D"/>
    <w:rsid w:val="005F18DB"/>
    <w:rsid w:val="0060119B"/>
    <w:rsid w:val="00602E03"/>
    <w:rsid w:val="00604EED"/>
    <w:rsid w:val="006157CF"/>
    <w:rsid w:val="00622D9A"/>
    <w:rsid w:val="00626F60"/>
    <w:rsid w:val="00627D89"/>
    <w:rsid w:val="00631F37"/>
    <w:rsid w:val="00635250"/>
    <w:rsid w:val="00670358"/>
    <w:rsid w:val="00673C40"/>
    <w:rsid w:val="006747E5"/>
    <w:rsid w:val="00674F1D"/>
    <w:rsid w:val="006751AD"/>
    <w:rsid w:val="006753AD"/>
    <w:rsid w:val="006779E9"/>
    <w:rsid w:val="00686857"/>
    <w:rsid w:val="006961C2"/>
    <w:rsid w:val="006962BC"/>
    <w:rsid w:val="006A1D01"/>
    <w:rsid w:val="006B2387"/>
    <w:rsid w:val="006B5BB8"/>
    <w:rsid w:val="006C20DA"/>
    <w:rsid w:val="006C248D"/>
    <w:rsid w:val="006C7F17"/>
    <w:rsid w:val="006D01E0"/>
    <w:rsid w:val="006D6AB2"/>
    <w:rsid w:val="006E77C2"/>
    <w:rsid w:val="006E7BE3"/>
    <w:rsid w:val="006F0B3B"/>
    <w:rsid w:val="006F19CC"/>
    <w:rsid w:val="006F4BF9"/>
    <w:rsid w:val="006F5BCC"/>
    <w:rsid w:val="007041A5"/>
    <w:rsid w:val="007041A7"/>
    <w:rsid w:val="0070558D"/>
    <w:rsid w:val="00712BBE"/>
    <w:rsid w:val="00714D28"/>
    <w:rsid w:val="007152CD"/>
    <w:rsid w:val="00717AC8"/>
    <w:rsid w:val="00722ED8"/>
    <w:rsid w:val="0073157B"/>
    <w:rsid w:val="00735D9A"/>
    <w:rsid w:val="00737BBB"/>
    <w:rsid w:val="007446CC"/>
    <w:rsid w:val="00761C51"/>
    <w:rsid w:val="00764FF7"/>
    <w:rsid w:val="00783964"/>
    <w:rsid w:val="00784B84"/>
    <w:rsid w:val="00791473"/>
    <w:rsid w:val="00794B7D"/>
    <w:rsid w:val="00795087"/>
    <w:rsid w:val="007A3CBC"/>
    <w:rsid w:val="007A6B74"/>
    <w:rsid w:val="007B2873"/>
    <w:rsid w:val="007B3CE5"/>
    <w:rsid w:val="007B45CA"/>
    <w:rsid w:val="007C0282"/>
    <w:rsid w:val="007C4CF7"/>
    <w:rsid w:val="007C5328"/>
    <w:rsid w:val="007D060E"/>
    <w:rsid w:val="007D1068"/>
    <w:rsid w:val="007D57DE"/>
    <w:rsid w:val="007E0A25"/>
    <w:rsid w:val="007E5DE9"/>
    <w:rsid w:val="008121A3"/>
    <w:rsid w:val="008162D3"/>
    <w:rsid w:val="00817592"/>
    <w:rsid w:val="00817DC6"/>
    <w:rsid w:val="00821A89"/>
    <w:rsid w:val="00823208"/>
    <w:rsid w:val="0083131D"/>
    <w:rsid w:val="008345B7"/>
    <w:rsid w:val="00843559"/>
    <w:rsid w:val="0084682B"/>
    <w:rsid w:val="0085094B"/>
    <w:rsid w:val="008578AE"/>
    <w:rsid w:val="00860F7B"/>
    <w:rsid w:val="00863A9D"/>
    <w:rsid w:val="00864007"/>
    <w:rsid w:val="008646FE"/>
    <w:rsid w:val="008657DB"/>
    <w:rsid w:val="00867B16"/>
    <w:rsid w:val="008714EA"/>
    <w:rsid w:val="008769E1"/>
    <w:rsid w:val="00881C1B"/>
    <w:rsid w:val="00884E72"/>
    <w:rsid w:val="00893BD9"/>
    <w:rsid w:val="008950D8"/>
    <w:rsid w:val="008A09CA"/>
    <w:rsid w:val="008A11C3"/>
    <w:rsid w:val="008A29CA"/>
    <w:rsid w:val="008B2CBC"/>
    <w:rsid w:val="008C02C1"/>
    <w:rsid w:val="008C35D6"/>
    <w:rsid w:val="008D0F4A"/>
    <w:rsid w:val="008E3807"/>
    <w:rsid w:val="008E41A0"/>
    <w:rsid w:val="008F089D"/>
    <w:rsid w:val="008F31EE"/>
    <w:rsid w:val="00900260"/>
    <w:rsid w:val="0090437C"/>
    <w:rsid w:val="00914E98"/>
    <w:rsid w:val="00917DD2"/>
    <w:rsid w:val="00920343"/>
    <w:rsid w:val="009466AE"/>
    <w:rsid w:val="00950F2B"/>
    <w:rsid w:val="00951A9F"/>
    <w:rsid w:val="00957999"/>
    <w:rsid w:val="00964503"/>
    <w:rsid w:val="0097399F"/>
    <w:rsid w:val="00973BA9"/>
    <w:rsid w:val="009826D1"/>
    <w:rsid w:val="00982A33"/>
    <w:rsid w:val="00983A8A"/>
    <w:rsid w:val="00996318"/>
    <w:rsid w:val="009A31C5"/>
    <w:rsid w:val="009A41E7"/>
    <w:rsid w:val="009A7686"/>
    <w:rsid w:val="009B1FA4"/>
    <w:rsid w:val="009C7940"/>
    <w:rsid w:val="009E0961"/>
    <w:rsid w:val="009E1F06"/>
    <w:rsid w:val="009E23B9"/>
    <w:rsid w:val="00A06075"/>
    <w:rsid w:val="00A06635"/>
    <w:rsid w:val="00A16CFC"/>
    <w:rsid w:val="00A171E6"/>
    <w:rsid w:val="00A174A2"/>
    <w:rsid w:val="00A225BE"/>
    <w:rsid w:val="00A3390C"/>
    <w:rsid w:val="00A378B9"/>
    <w:rsid w:val="00A44B52"/>
    <w:rsid w:val="00A470C4"/>
    <w:rsid w:val="00A662DD"/>
    <w:rsid w:val="00A76718"/>
    <w:rsid w:val="00A97121"/>
    <w:rsid w:val="00A978D0"/>
    <w:rsid w:val="00AA6332"/>
    <w:rsid w:val="00AB2560"/>
    <w:rsid w:val="00AC1621"/>
    <w:rsid w:val="00AD0A48"/>
    <w:rsid w:val="00AD5299"/>
    <w:rsid w:val="00AF3425"/>
    <w:rsid w:val="00AF37C9"/>
    <w:rsid w:val="00B00C9E"/>
    <w:rsid w:val="00B137FF"/>
    <w:rsid w:val="00B16750"/>
    <w:rsid w:val="00B16D75"/>
    <w:rsid w:val="00B17213"/>
    <w:rsid w:val="00B17F7B"/>
    <w:rsid w:val="00B25F28"/>
    <w:rsid w:val="00B264E5"/>
    <w:rsid w:val="00B328FD"/>
    <w:rsid w:val="00B36668"/>
    <w:rsid w:val="00B41C62"/>
    <w:rsid w:val="00B43457"/>
    <w:rsid w:val="00B50ADA"/>
    <w:rsid w:val="00B52A24"/>
    <w:rsid w:val="00B54199"/>
    <w:rsid w:val="00B547FE"/>
    <w:rsid w:val="00B56350"/>
    <w:rsid w:val="00B57BE7"/>
    <w:rsid w:val="00B613A7"/>
    <w:rsid w:val="00B7229D"/>
    <w:rsid w:val="00B7680C"/>
    <w:rsid w:val="00B80981"/>
    <w:rsid w:val="00B80E87"/>
    <w:rsid w:val="00B941FF"/>
    <w:rsid w:val="00B957FC"/>
    <w:rsid w:val="00BA4316"/>
    <w:rsid w:val="00BA7337"/>
    <w:rsid w:val="00BB0678"/>
    <w:rsid w:val="00BB07BC"/>
    <w:rsid w:val="00BB21BC"/>
    <w:rsid w:val="00BB5C37"/>
    <w:rsid w:val="00BC4446"/>
    <w:rsid w:val="00BC44CA"/>
    <w:rsid w:val="00BC52F8"/>
    <w:rsid w:val="00BD2C9A"/>
    <w:rsid w:val="00BD32B3"/>
    <w:rsid w:val="00BD6572"/>
    <w:rsid w:val="00BE5909"/>
    <w:rsid w:val="00BE7AB4"/>
    <w:rsid w:val="00C00278"/>
    <w:rsid w:val="00C0366E"/>
    <w:rsid w:val="00C13946"/>
    <w:rsid w:val="00C16E5F"/>
    <w:rsid w:val="00C17A07"/>
    <w:rsid w:val="00C2346A"/>
    <w:rsid w:val="00C23F80"/>
    <w:rsid w:val="00C27383"/>
    <w:rsid w:val="00C311DB"/>
    <w:rsid w:val="00C4137F"/>
    <w:rsid w:val="00C473CD"/>
    <w:rsid w:val="00C5017C"/>
    <w:rsid w:val="00C52FF1"/>
    <w:rsid w:val="00C55E40"/>
    <w:rsid w:val="00C60FFB"/>
    <w:rsid w:val="00C66210"/>
    <w:rsid w:val="00C67DA5"/>
    <w:rsid w:val="00C72A16"/>
    <w:rsid w:val="00C743ED"/>
    <w:rsid w:val="00C7690C"/>
    <w:rsid w:val="00C7741C"/>
    <w:rsid w:val="00C77F0A"/>
    <w:rsid w:val="00C80D1E"/>
    <w:rsid w:val="00C82A27"/>
    <w:rsid w:val="00C83F54"/>
    <w:rsid w:val="00C846AD"/>
    <w:rsid w:val="00C867F2"/>
    <w:rsid w:val="00C86B49"/>
    <w:rsid w:val="00C90DFF"/>
    <w:rsid w:val="00CA172A"/>
    <w:rsid w:val="00CA745A"/>
    <w:rsid w:val="00CA78C5"/>
    <w:rsid w:val="00CB300E"/>
    <w:rsid w:val="00CB4554"/>
    <w:rsid w:val="00CC07E4"/>
    <w:rsid w:val="00CC1B67"/>
    <w:rsid w:val="00CC2C85"/>
    <w:rsid w:val="00CC4C66"/>
    <w:rsid w:val="00CD357F"/>
    <w:rsid w:val="00CD6B01"/>
    <w:rsid w:val="00CE054B"/>
    <w:rsid w:val="00CE512B"/>
    <w:rsid w:val="00CE5F17"/>
    <w:rsid w:val="00CE7F5C"/>
    <w:rsid w:val="00D03D21"/>
    <w:rsid w:val="00D042F9"/>
    <w:rsid w:val="00D05D42"/>
    <w:rsid w:val="00D0704A"/>
    <w:rsid w:val="00D07948"/>
    <w:rsid w:val="00D140EC"/>
    <w:rsid w:val="00D2235C"/>
    <w:rsid w:val="00D223B8"/>
    <w:rsid w:val="00D22A29"/>
    <w:rsid w:val="00D26D08"/>
    <w:rsid w:val="00D5177C"/>
    <w:rsid w:val="00D563EE"/>
    <w:rsid w:val="00D57773"/>
    <w:rsid w:val="00D6133B"/>
    <w:rsid w:val="00D635C3"/>
    <w:rsid w:val="00D733A7"/>
    <w:rsid w:val="00D75352"/>
    <w:rsid w:val="00D83624"/>
    <w:rsid w:val="00D936F6"/>
    <w:rsid w:val="00D94AE1"/>
    <w:rsid w:val="00DA3CB4"/>
    <w:rsid w:val="00DA4569"/>
    <w:rsid w:val="00DA7FAD"/>
    <w:rsid w:val="00DB5B62"/>
    <w:rsid w:val="00DB7528"/>
    <w:rsid w:val="00DC00D9"/>
    <w:rsid w:val="00DC17B3"/>
    <w:rsid w:val="00DD0E35"/>
    <w:rsid w:val="00DD2BDA"/>
    <w:rsid w:val="00DE15EA"/>
    <w:rsid w:val="00DE1C7B"/>
    <w:rsid w:val="00DE2855"/>
    <w:rsid w:val="00DE3687"/>
    <w:rsid w:val="00DE717F"/>
    <w:rsid w:val="00DE7613"/>
    <w:rsid w:val="00DF4253"/>
    <w:rsid w:val="00DF789F"/>
    <w:rsid w:val="00E0019B"/>
    <w:rsid w:val="00E01F03"/>
    <w:rsid w:val="00E036B0"/>
    <w:rsid w:val="00E05F72"/>
    <w:rsid w:val="00E1789D"/>
    <w:rsid w:val="00E30456"/>
    <w:rsid w:val="00E31524"/>
    <w:rsid w:val="00E33C39"/>
    <w:rsid w:val="00E40F59"/>
    <w:rsid w:val="00E53DA4"/>
    <w:rsid w:val="00E54C5E"/>
    <w:rsid w:val="00E62434"/>
    <w:rsid w:val="00E63865"/>
    <w:rsid w:val="00E64A3F"/>
    <w:rsid w:val="00E71F30"/>
    <w:rsid w:val="00E73A87"/>
    <w:rsid w:val="00E7432D"/>
    <w:rsid w:val="00E75F81"/>
    <w:rsid w:val="00E845DC"/>
    <w:rsid w:val="00E85AE2"/>
    <w:rsid w:val="00E86671"/>
    <w:rsid w:val="00E87ABB"/>
    <w:rsid w:val="00E87BDC"/>
    <w:rsid w:val="00E97C05"/>
    <w:rsid w:val="00EA55F0"/>
    <w:rsid w:val="00EB0E6A"/>
    <w:rsid w:val="00EB0FDD"/>
    <w:rsid w:val="00EB28B2"/>
    <w:rsid w:val="00EB5DEC"/>
    <w:rsid w:val="00EB7659"/>
    <w:rsid w:val="00EB7CD8"/>
    <w:rsid w:val="00EC0FA9"/>
    <w:rsid w:val="00EC73E6"/>
    <w:rsid w:val="00ED05F4"/>
    <w:rsid w:val="00ED0752"/>
    <w:rsid w:val="00ED1979"/>
    <w:rsid w:val="00ED3450"/>
    <w:rsid w:val="00EE4793"/>
    <w:rsid w:val="00EF400F"/>
    <w:rsid w:val="00EF5464"/>
    <w:rsid w:val="00F00A3F"/>
    <w:rsid w:val="00F0667F"/>
    <w:rsid w:val="00F06CA8"/>
    <w:rsid w:val="00F10059"/>
    <w:rsid w:val="00F10311"/>
    <w:rsid w:val="00F13875"/>
    <w:rsid w:val="00F13C70"/>
    <w:rsid w:val="00F15F7A"/>
    <w:rsid w:val="00F201A5"/>
    <w:rsid w:val="00F220DA"/>
    <w:rsid w:val="00F24DC6"/>
    <w:rsid w:val="00F260E6"/>
    <w:rsid w:val="00F345F7"/>
    <w:rsid w:val="00F36C40"/>
    <w:rsid w:val="00F41AF8"/>
    <w:rsid w:val="00F47CA0"/>
    <w:rsid w:val="00F50593"/>
    <w:rsid w:val="00F519CD"/>
    <w:rsid w:val="00F52B8C"/>
    <w:rsid w:val="00F5335E"/>
    <w:rsid w:val="00F57FDA"/>
    <w:rsid w:val="00F7207E"/>
    <w:rsid w:val="00F74F6F"/>
    <w:rsid w:val="00F75B7A"/>
    <w:rsid w:val="00F81576"/>
    <w:rsid w:val="00F8167A"/>
    <w:rsid w:val="00F91DF1"/>
    <w:rsid w:val="00F92C39"/>
    <w:rsid w:val="00F95FBF"/>
    <w:rsid w:val="00FB033D"/>
    <w:rsid w:val="00FB0669"/>
    <w:rsid w:val="00FB1F50"/>
    <w:rsid w:val="00FB5511"/>
    <w:rsid w:val="00FC1B7D"/>
    <w:rsid w:val="00FC2BF4"/>
    <w:rsid w:val="00FC3074"/>
    <w:rsid w:val="00FC4DB5"/>
    <w:rsid w:val="00FC6FCA"/>
    <w:rsid w:val="00FC7451"/>
    <w:rsid w:val="00FD26EB"/>
    <w:rsid w:val="00FD5781"/>
    <w:rsid w:val="00FE5511"/>
    <w:rsid w:val="00FE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425CC"/>
  <w15:docId w15:val="{4D4AB35D-7CF1-43AD-9D26-121C556EF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7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794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C794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C794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5">
    <w:name w:val="Strong"/>
    <w:basedOn w:val="a0"/>
    <w:uiPriority w:val="22"/>
    <w:qFormat/>
    <w:rsid w:val="008C35D6"/>
    <w:rPr>
      <w:b/>
      <w:bCs/>
    </w:rPr>
  </w:style>
  <w:style w:type="paragraph" w:customStyle="1" w:styleId="1">
    <w:name w:val="Абзац списка1"/>
    <w:basedOn w:val="a"/>
    <w:rsid w:val="00A16CFC"/>
    <w:pPr>
      <w:ind w:left="720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ConsPlusCell">
    <w:name w:val="ConsPlusCell"/>
    <w:rsid w:val="00EF400F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6">
    <w:name w:val="Нормальный (таблица)"/>
    <w:basedOn w:val="a"/>
    <w:next w:val="a"/>
    <w:rsid w:val="00EF40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27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7241"/>
  </w:style>
  <w:style w:type="paragraph" w:styleId="a9">
    <w:name w:val="footer"/>
    <w:basedOn w:val="a"/>
    <w:link w:val="aa"/>
    <w:uiPriority w:val="99"/>
    <w:unhideWhenUsed/>
    <w:rsid w:val="00027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7241"/>
  </w:style>
  <w:style w:type="character" w:styleId="ab">
    <w:name w:val="Emphasis"/>
    <w:basedOn w:val="a0"/>
    <w:uiPriority w:val="20"/>
    <w:qFormat/>
    <w:rsid w:val="003854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87E93-82EB-46D9-8106-C4ACF8F6B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2559</Words>
  <Characters>14589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Оруджева Татьяна Валериевна</dc:creator>
  <cp:lastModifiedBy>PC_01</cp:lastModifiedBy>
  <cp:revision>12</cp:revision>
  <cp:lastPrinted>2025-05-14T04:02:00Z</cp:lastPrinted>
  <dcterms:created xsi:type="dcterms:W3CDTF">2025-05-29T05:47:00Z</dcterms:created>
  <dcterms:modified xsi:type="dcterms:W3CDTF">2025-05-29T07:17:00Z</dcterms:modified>
</cp:coreProperties>
</file>